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FD9C" w14:textId="77777777" w:rsidR="007B6AA5" w:rsidRPr="007B6AA5" w:rsidRDefault="007B6AA5" w:rsidP="007B6AA5">
      <w:pPr>
        <w:rPr>
          <w:b/>
          <w:spacing w:val="-1"/>
          <w:lang w:val="en-US" w:eastAsia="ko-KR"/>
        </w:rPr>
      </w:pPr>
      <w:bookmarkStart w:id="0" w:name="z449"/>
      <w:r w:rsidRPr="007B6AA5">
        <w:rPr>
          <w:b/>
          <w:spacing w:val="-1"/>
          <w:lang w:val="kk-KZ" w:eastAsia="ko-KR"/>
        </w:rPr>
        <w:t>000719600533</w:t>
      </w:r>
    </w:p>
    <w:p w14:paraId="5376794F" w14:textId="77777777" w:rsidR="007B6AA5" w:rsidRPr="007B6AA5" w:rsidRDefault="007B6AA5" w:rsidP="007B6AA5">
      <w:pPr>
        <w:rPr>
          <w:b/>
          <w:spacing w:val="-1"/>
          <w:lang w:val="en-US" w:eastAsia="ko-KR"/>
        </w:rPr>
      </w:pPr>
    </w:p>
    <w:p w14:paraId="354B471A" w14:textId="242AC574" w:rsidR="007B6AA5" w:rsidRPr="007B6AA5" w:rsidRDefault="007B6AA5" w:rsidP="007B6AA5">
      <w:pPr>
        <w:rPr>
          <w:b/>
          <w:spacing w:val="-1"/>
          <w:lang w:val="kk-KZ" w:eastAsia="ko-KR"/>
        </w:rPr>
      </w:pPr>
      <w:r w:rsidRPr="007B6AA5">
        <w:rPr>
          <w:b/>
          <w:spacing w:val="-1"/>
          <w:lang w:val="kk-KZ" w:eastAsia="ko-KR"/>
        </w:rPr>
        <w:t xml:space="preserve">НҰРХАН </w:t>
      </w:r>
      <w:r w:rsidRPr="007B6AA5">
        <w:rPr>
          <w:b/>
          <w:spacing w:val="-1"/>
          <w:lang w:val="kk-KZ" w:eastAsia="ko-KR"/>
        </w:rPr>
        <w:t>Гүлнұр Серікқызы,</w:t>
      </w:r>
    </w:p>
    <w:p w14:paraId="23F38CD5" w14:textId="77777777" w:rsidR="007B6AA5" w:rsidRPr="007B6AA5" w:rsidRDefault="007B6AA5" w:rsidP="007B6AA5">
      <w:pPr>
        <w:rPr>
          <w:b/>
          <w:spacing w:val="-1"/>
          <w:lang w:val="kk-KZ" w:eastAsia="ko-KR"/>
        </w:rPr>
      </w:pPr>
      <w:r w:rsidRPr="007B6AA5">
        <w:rPr>
          <w:b/>
          <w:spacing w:val="-1"/>
          <w:lang w:val="kk-KZ" w:eastAsia="ko-KR"/>
        </w:rPr>
        <w:t>"Жас Дарын-3” бастауыш мектебінің бастауыш сынып мұғалімі.</w:t>
      </w:r>
    </w:p>
    <w:p w14:paraId="422C03C8" w14:textId="209D7A29" w:rsidR="007B6AA5" w:rsidRPr="007B6AA5" w:rsidRDefault="007B6AA5" w:rsidP="007B6AA5">
      <w:pPr>
        <w:pStyle w:val="a3"/>
        <w:rPr>
          <w:rFonts w:ascii="Times New Roman" w:hAnsi="Times New Roman"/>
          <w:sz w:val="20"/>
          <w:szCs w:val="20"/>
          <w:lang w:val="en-US"/>
        </w:rPr>
      </w:pPr>
      <w:r w:rsidRPr="007B6AA5">
        <w:rPr>
          <w:rFonts w:ascii="Times New Roman" w:hAnsi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14:paraId="023E1A3B" w14:textId="77777777" w:rsidR="007B6AA5" w:rsidRPr="007B6AA5" w:rsidRDefault="007B6AA5" w:rsidP="007B6AA5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p w14:paraId="5863F41C" w14:textId="56CB61DF" w:rsidR="003F5297" w:rsidRPr="007B6AA5" w:rsidRDefault="007B6AA5" w:rsidP="007B6AA5">
      <w:pPr>
        <w:pStyle w:val="a3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B6AA5">
        <w:rPr>
          <w:rFonts w:ascii="Times New Roman" w:hAnsi="Times New Roman"/>
          <w:b/>
          <w:sz w:val="20"/>
          <w:szCs w:val="20"/>
        </w:rPr>
        <w:t>КАК ИЗМЕРИТЬ</w:t>
      </w:r>
      <w:r w:rsidRPr="007B6AA5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7B6AA5">
        <w:rPr>
          <w:rFonts w:ascii="Times New Roman" w:hAnsi="Times New Roman"/>
          <w:b/>
          <w:sz w:val="20"/>
          <w:szCs w:val="20"/>
        </w:rPr>
        <w:t>ТЕМПЕРАТУРУ</w:t>
      </w:r>
      <w:r w:rsidRPr="007B6AA5">
        <w:rPr>
          <w:rFonts w:ascii="Times New Roman" w:hAnsi="Times New Roman"/>
          <w:b/>
          <w:spacing w:val="-9"/>
          <w:sz w:val="20"/>
          <w:szCs w:val="20"/>
        </w:rPr>
        <w:t xml:space="preserve"> </w:t>
      </w:r>
      <w:r w:rsidRPr="007B6AA5">
        <w:rPr>
          <w:rFonts w:ascii="Times New Roman" w:hAnsi="Times New Roman"/>
          <w:b/>
          <w:sz w:val="20"/>
          <w:szCs w:val="20"/>
        </w:rPr>
        <w:t>РАЗЛИЧНЫХ</w:t>
      </w:r>
      <w:r w:rsidRPr="007B6AA5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7B6AA5">
        <w:rPr>
          <w:rFonts w:ascii="Times New Roman" w:hAnsi="Times New Roman"/>
          <w:b/>
          <w:sz w:val="20"/>
          <w:szCs w:val="20"/>
        </w:rPr>
        <w:t>ТЕЛ</w:t>
      </w:r>
    </w:p>
    <w:p w14:paraId="25149819" w14:textId="77777777" w:rsidR="007B6AA5" w:rsidRPr="007B6AA5" w:rsidRDefault="007B6AA5" w:rsidP="007B6AA5">
      <w:pPr>
        <w:pStyle w:val="a3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12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9633"/>
      </w:tblGrid>
      <w:tr w:rsidR="007B6AA5" w:rsidRPr="007B6AA5" w14:paraId="42456B53" w14:textId="77777777" w:rsidTr="007B6AA5">
        <w:trPr>
          <w:trHeight w:val="70"/>
        </w:trPr>
        <w:tc>
          <w:tcPr>
            <w:tcW w:w="1664" w:type="dxa"/>
            <w:shd w:val="clear" w:color="auto" w:fill="auto"/>
            <w:hideMark/>
          </w:tcPr>
          <w:p w14:paraId="1832087C" w14:textId="0D704FDC" w:rsidR="003150F0" w:rsidRPr="007B6AA5" w:rsidRDefault="003150F0" w:rsidP="007B6AA5">
            <w:pPr>
              <w:contextualSpacing/>
              <w:rPr>
                <w:b/>
              </w:rPr>
            </w:pPr>
            <w:bookmarkStart w:id="1" w:name="z450" w:colFirst="0" w:colLast="0"/>
            <w:bookmarkEnd w:id="0"/>
            <w:r w:rsidRPr="007B6AA5">
              <w:rPr>
                <w:b/>
              </w:rPr>
              <w:t xml:space="preserve">Цели обучения в соответствии </w:t>
            </w:r>
            <w:r w:rsidRPr="007B6AA5">
              <w:rPr>
                <w:b/>
              </w:rPr>
              <w:br/>
              <w:t>с учебной программой</w:t>
            </w:r>
          </w:p>
        </w:tc>
        <w:tc>
          <w:tcPr>
            <w:tcW w:w="0" w:type="auto"/>
            <w:shd w:val="clear" w:color="auto" w:fill="auto"/>
          </w:tcPr>
          <w:p w14:paraId="527C3AA3" w14:textId="6D40B4AB" w:rsidR="003150F0" w:rsidRPr="007B6AA5" w:rsidRDefault="003150F0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2.5.4.1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="007B6AA5" w:rsidRPr="007B6AA5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7B6AA5">
              <w:rPr>
                <w:sz w:val="20"/>
                <w:szCs w:val="20"/>
              </w:rPr>
              <w:t>змерять</w:t>
            </w:r>
            <w:proofErr w:type="spellEnd"/>
            <w:r w:rsidRPr="007B6AA5">
              <w:rPr>
                <w:sz w:val="20"/>
                <w:szCs w:val="20"/>
              </w:rPr>
              <w:t xml:space="preserve"> температуру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различных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тел;</w:t>
            </w:r>
          </w:p>
          <w:p w14:paraId="02E264E6" w14:textId="08FF9443" w:rsidR="003150F0" w:rsidRPr="007B6AA5" w:rsidRDefault="003150F0" w:rsidP="007B6AA5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7B6AA5">
              <w:rPr>
                <w:sz w:val="20"/>
                <w:szCs w:val="20"/>
              </w:rPr>
              <w:t>2.1.2.7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="007B6AA5" w:rsidRPr="007B6AA5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7B6AA5">
              <w:rPr>
                <w:sz w:val="20"/>
                <w:szCs w:val="20"/>
              </w:rPr>
              <w:t>роводить</w:t>
            </w:r>
            <w:proofErr w:type="spellEnd"/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эксперимент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 фиксировать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его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результаты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в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таблицу</w:t>
            </w:r>
            <w:r w:rsidR="007B6AA5" w:rsidRPr="007B6AA5">
              <w:rPr>
                <w:sz w:val="20"/>
                <w:szCs w:val="20"/>
                <w:lang w:val="kk-KZ"/>
              </w:rPr>
              <w:t>.</w:t>
            </w:r>
          </w:p>
        </w:tc>
      </w:tr>
      <w:bookmarkEnd w:id="1"/>
      <w:tr w:rsidR="007B6AA5" w:rsidRPr="007B6AA5" w14:paraId="206B09CE" w14:textId="77777777" w:rsidTr="007B6AA5">
        <w:trPr>
          <w:trHeight w:val="70"/>
        </w:trPr>
        <w:tc>
          <w:tcPr>
            <w:tcW w:w="1664" w:type="dxa"/>
            <w:shd w:val="clear" w:color="auto" w:fill="auto"/>
            <w:hideMark/>
          </w:tcPr>
          <w:p w14:paraId="7C332997" w14:textId="77777777" w:rsidR="003150F0" w:rsidRPr="007B6AA5" w:rsidRDefault="003150F0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Цели урока</w:t>
            </w:r>
          </w:p>
        </w:tc>
        <w:tc>
          <w:tcPr>
            <w:tcW w:w="0" w:type="auto"/>
            <w:shd w:val="clear" w:color="auto" w:fill="auto"/>
          </w:tcPr>
          <w:p w14:paraId="63DD52A6" w14:textId="77777777" w:rsidR="007B6AA5" w:rsidRPr="007B6AA5" w:rsidRDefault="003150F0" w:rsidP="007B6AA5">
            <w:pPr>
              <w:pStyle w:val="TableParagraph"/>
              <w:rPr>
                <w:spacing w:val="41"/>
                <w:sz w:val="20"/>
                <w:szCs w:val="20"/>
                <w:lang w:val="kk-KZ"/>
              </w:rPr>
            </w:pPr>
            <w:r w:rsidRPr="007B6AA5">
              <w:rPr>
                <w:sz w:val="20"/>
                <w:szCs w:val="20"/>
              </w:rPr>
              <w:t>Научить</w:t>
            </w:r>
            <w:r w:rsidRPr="007B6AA5">
              <w:rPr>
                <w:spacing w:val="4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учащихся</w:t>
            </w:r>
            <w:r w:rsidRPr="007B6AA5">
              <w:rPr>
                <w:spacing w:val="4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объяснять,</w:t>
            </w:r>
            <w:r w:rsidRPr="007B6AA5">
              <w:rPr>
                <w:spacing w:val="4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что</w:t>
            </w:r>
            <w:r w:rsidRPr="007B6AA5">
              <w:rPr>
                <w:spacing w:val="3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для</w:t>
            </w:r>
            <w:r w:rsidRPr="007B6AA5">
              <w:rPr>
                <w:spacing w:val="3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измерения</w:t>
            </w:r>
            <w:r w:rsidRPr="007B6AA5">
              <w:rPr>
                <w:spacing w:val="3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температуры</w:t>
            </w:r>
            <w:r w:rsidRPr="007B6AA5">
              <w:rPr>
                <w:spacing w:val="3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тел</w:t>
            </w:r>
            <w:r w:rsidRPr="007B6AA5">
              <w:rPr>
                <w:spacing w:val="4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используют</w:t>
            </w:r>
            <w:r w:rsidRPr="007B6AA5">
              <w:rPr>
                <w:spacing w:val="4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термометр;</w:t>
            </w:r>
          </w:p>
          <w:p w14:paraId="51CF7FEA" w14:textId="7A1893C2" w:rsidR="003150F0" w:rsidRPr="007B6AA5" w:rsidRDefault="007B6AA5" w:rsidP="007B6AA5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7B6AA5">
              <w:rPr>
                <w:sz w:val="20"/>
                <w:szCs w:val="20"/>
                <w:lang w:val="kk-KZ"/>
              </w:rPr>
              <w:t>Ч</w:t>
            </w:r>
            <w:r w:rsidR="003150F0" w:rsidRPr="007B6AA5">
              <w:rPr>
                <w:sz w:val="20"/>
                <w:szCs w:val="20"/>
              </w:rPr>
              <w:t>то</w:t>
            </w:r>
            <w:r w:rsidR="003150F0" w:rsidRPr="007B6AA5">
              <w:rPr>
                <w:spacing w:val="40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термометры</w:t>
            </w:r>
            <w:r w:rsidR="003150F0" w:rsidRPr="007B6AA5">
              <w:rPr>
                <w:spacing w:val="-57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бывают</w:t>
            </w:r>
            <w:r w:rsidR="003150F0" w:rsidRPr="007B6AA5">
              <w:rPr>
                <w:spacing w:val="-1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разными: для</w:t>
            </w:r>
            <w:r w:rsidR="003150F0" w:rsidRPr="007B6AA5">
              <w:rPr>
                <w:spacing w:val="-2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измерения температуры</w:t>
            </w:r>
            <w:r w:rsidR="003150F0" w:rsidRPr="007B6AA5">
              <w:rPr>
                <w:spacing w:val="1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тела</w:t>
            </w:r>
            <w:r w:rsidR="003150F0" w:rsidRPr="007B6AA5">
              <w:rPr>
                <w:spacing w:val="-2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человека, воздуха,</w:t>
            </w:r>
            <w:r w:rsidR="003150F0" w:rsidRPr="007B6AA5">
              <w:rPr>
                <w:spacing w:val="1"/>
                <w:sz w:val="20"/>
                <w:szCs w:val="20"/>
              </w:rPr>
              <w:t xml:space="preserve"> </w:t>
            </w:r>
            <w:r w:rsidR="003150F0" w:rsidRPr="007B6AA5">
              <w:rPr>
                <w:sz w:val="20"/>
                <w:szCs w:val="20"/>
              </w:rPr>
              <w:t>воды</w:t>
            </w:r>
            <w:r w:rsidRPr="007B6AA5">
              <w:rPr>
                <w:sz w:val="20"/>
                <w:szCs w:val="20"/>
                <w:lang w:val="kk-KZ"/>
              </w:rPr>
              <w:t>.</w:t>
            </w:r>
          </w:p>
        </w:tc>
      </w:tr>
      <w:tr w:rsidR="007B6AA5" w:rsidRPr="007B6AA5" w14:paraId="1872E7AF" w14:textId="77777777" w:rsidTr="007B6AA5">
        <w:trPr>
          <w:trHeight w:val="33"/>
        </w:trPr>
        <w:tc>
          <w:tcPr>
            <w:tcW w:w="1664" w:type="dxa"/>
            <w:shd w:val="clear" w:color="auto" w:fill="auto"/>
          </w:tcPr>
          <w:p w14:paraId="37DD4F19" w14:textId="5E13E308" w:rsidR="00F9615D" w:rsidRPr="007B6AA5" w:rsidRDefault="00F9615D" w:rsidP="007B6AA5">
            <w:pPr>
              <w:contextualSpacing/>
              <w:rPr>
                <w:b/>
              </w:rPr>
            </w:pPr>
            <w:r w:rsidRPr="007B6AA5">
              <w:rPr>
                <w:b/>
                <w:lang w:val="kk-KZ"/>
              </w:rPr>
              <w:t>Ценности</w:t>
            </w:r>
          </w:p>
        </w:tc>
        <w:tc>
          <w:tcPr>
            <w:tcW w:w="0" w:type="auto"/>
            <w:shd w:val="clear" w:color="auto" w:fill="auto"/>
          </w:tcPr>
          <w:p w14:paraId="40AE6298" w14:textId="3BF98971" w:rsidR="00F9615D" w:rsidRPr="007B6AA5" w:rsidRDefault="00F9615D" w:rsidP="007B6AA5">
            <w:pPr>
              <w:rPr>
                <w:rFonts w:eastAsia="Calibri"/>
              </w:rPr>
            </w:pPr>
            <w:r w:rsidRPr="007B6AA5">
              <w:rPr>
                <w:rFonts w:eastAsia="Calibri"/>
              </w:rPr>
              <w:t>СТРЕМЛЕНИЕ</w:t>
            </w:r>
          </w:p>
          <w:p w14:paraId="6897F6B2" w14:textId="77777777" w:rsidR="007B6AA5" w:rsidRPr="007B6AA5" w:rsidRDefault="00F9615D" w:rsidP="007B6AA5">
            <w:pPr>
              <w:rPr>
                <w:rFonts w:eastAsia="Calibri"/>
                <w:lang w:val="kk-KZ"/>
              </w:rPr>
            </w:pPr>
            <w:r w:rsidRPr="007B6AA5">
              <w:rPr>
                <w:rFonts w:eastAsia="Calibri"/>
              </w:rPr>
              <w:t>Учитс</w:t>
            </w:r>
            <w:r w:rsidR="007B6AA5" w:rsidRPr="007B6AA5">
              <w:rPr>
                <w:rFonts w:eastAsia="Calibri"/>
              </w:rPr>
              <w:t>я критически и творчески мыслить</w:t>
            </w:r>
            <w:r w:rsidR="007B6AA5" w:rsidRPr="007B6AA5">
              <w:rPr>
                <w:rFonts w:eastAsia="Calibri"/>
                <w:lang w:val="kk-KZ"/>
              </w:rPr>
              <w:t>;</w:t>
            </w:r>
          </w:p>
          <w:p w14:paraId="40304FD1" w14:textId="3239846C" w:rsidR="00F9615D" w:rsidRPr="007B6AA5" w:rsidRDefault="00F9615D" w:rsidP="007B6AA5">
            <w:pPr>
              <w:rPr>
                <w:rFonts w:eastAsia="Calibri"/>
                <w:lang w:val="kk-KZ"/>
              </w:rPr>
            </w:pPr>
            <w:r w:rsidRPr="007B6AA5">
              <w:rPr>
                <w:rFonts w:eastAsia="Calibri"/>
              </w:rPr>
              <w:t>Имеет стремление к общению, к труду и саморазвитию</w:t>
            </w:r>
            <w:r w:rsidR="007B6AA5" w:rsidRPr="007B6AA5">
              <w:rPr>
                <w:rFonts w:eastAsia="Calibri"/>
                <w:lang w:val="kk-KZ"/>
              </w:rPr>
              <w:t>.</w:t>
            </w:r>
          </w:p>
        </w:tc>
      </w:tr>
    </w:tbl>
    <w:p w14:paraId="4563D67D" w14:textId="6399EE76" w:rsidR="00014C2D" w:rsidRPr="007B6AA5" w:rsidRDefault="00014C2D" w:rsidP="007B6AA5">
      <w:pPr>
        <w:contextualSpacing/>
        <w:rPr>
          <w:b/>
        </w:rPr>
      </w:pPr>
      <w:bookmarkStart w:id="2" w:name="z451"/>
      <w:r w:rsidRPr="007B6AA5">
        <w:rPr>
          <w:b/>
        </w:rPr>
        <w:t>Ход урока</w:t>
      </w:r>
    </w:p>
    <w:tbl>
      <w:tblPr>
        <w:tblW w:w="112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5516"/>
        <w:gridCol w:w="1375"/>
        <w:gridCol w:w="1825"/>
        <w:gridCol w:w="1114"/>
      </w:tblGrid>
      <w:tr w:rsidR="007B6AA5" w:rsidRPr="007B6AA5" w14:paraId="52763740" w14:textId="77777777" w:rsidTr="007B6AA5">
        <w:trPr>
          <w:trHeight w:val="34"/>
        </w:trPr>
        <w:tc>
          <w:tcPr>
            <w:tcW w:w="1459" w:type="dxa"/>
            <w:shd w:val="clear" w:color="auto" w:fill="auto"/>
            <w:hideMark/>
          </w:tcPr>
          <w:bookmarkEnd w:id="2"/>
          <w:p w14:paraId="22284B29" w14:textId="57CB49B0" w:rsidR="00014C2D" w:rsidRPr="007B6AA5" w:rsidRDefault="007B6AA5" w:rsidP="007B6AA5">
            <w:pPr>
              <w:contextualSpacing/>
              <w:rPr>
                <w:b/>
              </w:rPr>
            </w:pPr>
            <w:r>
              <w:rPr>
                <w:b/>
              </w:rPr>
              <w:t>Этап урока/</w:t>
            </w:r>
            <w:r>
              <w:rPr>
                <w:b/>
                <w:lang w:val="kk-KZ"/>
              </w:rPr>
              <w:t>в</w:t>
            </w:r>
            <w:proofErr w:type="spellStart"/>
            <w:r w:rsidR="00014C2D" w:rsidRPr="007B6AA5">
              <w:rPr>
                <w:b/>
              </w:rPr>
              <w:t>ремя</w:t>
            </w:r>
            <w:proofErr w:type="spellEnd"/>
          </w:p>
        </w:tc>
        <w:tc>
          <w:tcPr>
            <w:tcW w:w="5516" w:type="dxa"/>
            <w:shd w:val="clear" w:color="auto" w:fill="auto"/>
            <w:hideMark/>
          </w:tcPr>
          <w:p w14:paraId="7ED81DE3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Действия педагога</w:t>
            </w:r>
          </w:p>
        </w:tc>
        <w:tc>
          <w:tcPr>
            <w:tcW w:w="1375" w:type="dxa"/>
            <w:shd w:val="clear" w:color="auto" w:fill="auto"/>
            <w:hideMark/>
          </w:tcPr>
          <w:p w14:paraId="43FF7DEF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Действия ученика</w:t>
            </w:r>
          </w:p>
        </w:tc>
        <w:tc>
          <w:tcPr>
            <w:tcW w:w="1825" w:type="dxa"/>
            <w:shd w:val="clear" w:color="auto" w:fill="auto"/>
            <w:hideMark/>
          </w:tcPr>
          <w:p w14:paraId="3B8F0607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14:paraId="78E709F7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Ресурсы</w:t>
            </w:r>
          </w:p>
        </w:tc>
      </w:tr>
      <w:tr w:rsidR="007B6AA5" w:rsidRPr="007B6AA5" w14:paraId="01BE71E2" w14:textId="77777777" w:rsidTr="007B6AA5">
        <w:trPr>
          <w:trHeight w:val="34"/>
        </w:trPr>
        <w:tc>
          <w:tcPr>
            <w:tcW w:w="1459" w:type="dxa"/>
            <w:shd w:val="clear" w:color="auto" w:fill="auto"/>
            <w:hideMark/>
          </w:tcPr>
          <w:p w14:paraId="1C326918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Начало урока</w:t>
            </w:r>
          </w:p>
          <w:p w14:paraId="54F68533" w14:textId="197BAF7E" w:rsidR="00014C2D" w:rsidRPr="007B6AA5" w:rsidRDefault="00014C2D" w:rsidP="007B6AA5">
            <w:pPr>
              <w:contextualSpacing/>
              <w:rPr>
                <w:b/>
                <w:lang w:val="kk-KZ"/>
              </w:rPr>
            </w:pPr>
            <w:r w:rsidRPr="007B6AA5">
              <w:rPr>
                <w:b/>
              </w:rPr>
              <w:t>0-3 мин</w:t>
            </w:r>
            <w:r w:rsidR="007B6AA5" w:rsidRPr="007B6AA5">
              <w:rPr>
                <w:b/>
                <w:lang w:val="kk-KZ"/>
              </w:rPr>
              <w:t>ут</w:t>
            </w:r>
          </w:p>
        </w:tc>
        <w:tc>
          <w:tcPr>
            <w:tcW w:w="5516" w:type="dxa"/>
            <w:shd w:val="clear" w:color="auto" w:fill="auto"/>
          </w:tcPr>
          <w:p w14:paraId="1060DA4F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Создание положительного эмоционального настроя.</w:t>
            </w:r>
          </w:p>
          <w:p w14:paraId="6EA3C7F0" w14:textId="77777777" w:rsidR="00F9294B" w:rsidRPr="007B6AA5" w:rsidRDefault="00F9294B" w:rsidP="007B6AA5">
            <w:pPr>
              <w:textAlignment w:val="baseline"/>
            </w:pPr>
            <w:r w:rsidRPr="007B6AA5">
              <w:rPr>
                <w:iCs/>
                <w:bdr w:val="none" w:sz="0" w:space="0" w:color="auto" w:frame="1"/>
              </w:rPr>
              <w:t>Пусть этот день несёт нам</w:t>
            </w:r>
          </w:p>
          <w:p w14:paraId="1C3A27B8" w14:textId="77777777" w:rsidR="00F9294B" w:rsidRPr="007B6AA5" w:rsidRDefault="00F9294B" w:rsidP="007B6AA5">
            <w:pPr>
              <w:textAlignment w:val="baseline"/>
            </w:pPr>
            <w:r w:rsidRPr="007B6AA5">
              <w:rPr>
                <w:iCs/>
                <w:bdr w:val="none" w:sz="0" w:space="0" w:color="auto" w:frame="1"/>
              </w:rPr>
              <w:t>Радость общения,</w:t>
            </w:r>
          </w:p>
          <w:p w14:paraId="7E12761D" w14:textId="77777777" w:rsidR="00F9294B" w:rsidRPr="007B6AA5" w:rsidRDefault="00F9294B" w:rsidP="007B6AA5">
            <w:pPr>
              <w:textAlignment w:val="baseline"/>
            </w:pPr>
            <w:r w:rsidRPr="007B6AA5">
              <w:rPr>
                <w:iCs/>
                <w:bdr w:val="none" w:sz="0" w:space="0" w:color="auto" w:frame="1"/>
              </w:rPr>
              <w:t>Наполнит сердце</w:t>
            </w:r>
          </w:p>
          <w:p w14:paraId="27C18969" w14:textId="235E0CCB" w:rsidR="00014C2D" w:rsidRPr="007B6AA5" w:rsidRDefault="00F9294B" w:rsidP="007B6AA5">
            <w:pPr>
              <w:textAlignment w:val="baseline"/>
              <w:rPr>
                <w:lang w:val="kk-KZ"/>
              </w:rPr>
            </w:pPr>
            <w:r w:rsidRPr="007B6AA5">
              <w:rPr>
                <w:iCs/>
                <w:bdr w:val="none" w:sz="0" w:space="0" w:color="auto" w:frame="1"/>
              </w:rPr>
              <w:t>Благородными чувствами.</w:t>
            </w:r>
          </w:p>
        </w:tc>
        <w:tc>
          <w:tcPr>
            <w:tcW w:w="1375" w:type="dxa"/>
            <w:shd w:val="clear" w:color="auto" w:fill="auto"/>
          </w:tcPr>
          <w:p w14:paraId="46C14EEC" w14:textId="77777777" w:rsidR="00014C2D" w:rsidRPr="007B6AA5" w:rsidRDefault="00014C2D" w:rsidP="007B6AA5">
            <w:pPr>
              <w:contextualSpacing/>
            </w:pPr>
            <w:r w:rsidRPr="007B6AA5">
              <w:t>Проверяют рабочее место. Приветствуют учителя</w:t>
            </w:r>
          </w:p>
        </w:tc>
        <w:tc>
          <w:tcPr>
            <w:tcW w:w="1825" w:type="dxa"/>
            <w:shd w:val="clear" w:color="auto" w:fill="auto"/>
          </w:tcPr>
          <w:p w14:paraId="00FD7C0B" w14:textId="77777777" w:rsidR="00014C2D" w:rsidRPr="007B6AA5" w:rsidRDefault="00014C2D" w:rsidP="007B6AA5">
            <w:pPr>
              <w:contextualSpacing/>
            </w:pPr>
          </w:p>
        </w:tc>
        <w:tc>
          <w:tcPr>
            <w:tcW w:w="1114" w:type="dxa"/>
            <w:shd w:val="clear" w:color="auto" w:fill="auto"/>
          </w:tcPr>
          <w:p w14:paraId="178C7057" w14:textId="77777777" w:rsidR="00014C2D" w:rsidRPr="007B6AA5" w:rsidRDefault="00014C2D" w:rsidP="007B6AA5">
            <w:pPr>
              <w:contextualSpacing/>
            </w:pPr>
            <w:r w:rsidRPr="007B6AA5">
              <w:t>Учебник, научный дневничок</w:t>
            </w:r>
          </w:p>
        </w:tc>
      </w:tr>
      <w:tr w:rsidR="007B6AA5" w:rsidRPr="007B6AA5" w14:paraId="2A61A495" w14:textId="77777777" w:rsidTr="007B6AA5">
        <w:trPr>
          <w:trHeight w:val="79"/>
        </w:trPr>
        <w:tc>
          <w:tcPr>
            <w:tcW w:w="1459" w:type="dxa"/>
            <w:shd w:val="clear" w:color="auto" w:fill="auto"/>
            <w:hideMark/>
          </w:tcPr>
          <w:p w14:paraId="02239388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Середина урока</w:t>
            </w:r>
          </w:p>
          <w:p w14:paraId="29DF6884" w14:textId="0975AB7E" w:rsidR="00014C2D" w:rsidRPr="007B6AA5" w:rsidRDefault="00014C2D" w:rsidP="007B6AA5">
            <w:pPr>
              <w:contextualSpacing/>
              <w:rPr>
                <w:b/>
                <w:lang w:val="kk-KZ"/>
              </w:rPr>
            </w:pPr>
            <w:r w:rsidRPr="007B6AA5">
              <w:rPr>
                <w:b/>
              </w:rPr>
              <w:t>4-40 мин</w:t>
            </w:r>
            <w:proofErr w:type="spellStart"/>
            <w:r w:rsidR="007B6AA5" w:rsidRPr="007B6AA5">
              <w:rPr>
                <w:b/>
                <w:lang w:val="en-US"/>
              </w:rPr>
              <w:t>ут</w:t>
            </w:r>
            <w:proofErr w:type="spellEnd"/>
          </w:p>
        </w:tc>
        <w:tc>
          <w:tcPr>
            <w:tcW w:w="5516" w:type="dxa"/>
            <w:shd w:val="clear" w:color="auto" w:fill="auto"/>
          </w:tcPr>
          <w:p w14:paraId="7AB96733" w14:textId="6F1A7E3A" w:rsidR="0007087D" w:rsidRPr="007B6AA5" w:rsidRDefault="00014C2D" w:rsidP="007B6AA5">
            <w:pPr>
              <w:contextualSpacing/>
              <w:rPr>
                <w:b/>
              </w:rPr>
            </w:pPr>
            <w:r w:rsidRPr="007B6AA5">
              <w:t>1.</w:t>
            </w:r>
            <w:r w:rsidRPr="007B6AA5">
              <w:rPr>
                <w:b/>
              </w:rPr>
              <w:t>Актуализация жизненного опыта.</w:t>
            </w:r>
          </w:p>
          <w:p w14:paraId="35B908E0" w14:textId="77777777" w:rsidR="0007087D" w:rsidRPr="007B6AA5" w:rsidRDefault="0007087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 xml:space="preserve">Проверка </w:t>
            </w:r>
            <w:proofErr w:type="spellStart"/>
            <w:r w:rsidRPr="007B6AA5">
              <w:rPr>
                <w:b/>
              </w:rPr>
              <w:t>дз</w:t>
            </w:r>
            <w:proofErr w:type="spellEnd"/>
          </w:p>
          <w:p w14:paraId="1696467B" w14:textId="77777777" w:rsidR="00E15D3B" w:rsidRPr="007B6AA5" w:rsidRDefault="00E15D3B" w:rsidP="007B6A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0" w:hanging="24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В</w:t>
            </w:r>
            <w:r w:rsidRPr="007B6AA5">
              <w:rPr>
                <w:spacing w:val="-6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чем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измеряется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громкость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звука?</w:t>
            </w:r>
          </w:p>
          <w:p w14:paraId="1E1A8CA4" w14:textId="77777777" w:rsidR="00E15D3B" w:rsidRPr="007B6AA5" w:rsidRDefault="00E15D3B" w:rsidP="007B6A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0" w:hanging="24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Как</w:t>
            </w:r>
            <w:r w:rsidRPr="007B6AA5">
              <w:rPr>
                <w:spacing w:val="-5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изображается</w:t>
            </w:r>
            <w:r w:rsidRPr="007B6AA5">
              <w:rPr>
                <w:spacing w:val="-6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громкость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звука?</w:t>
            </w:r>
          </w:p>
          <w:p w14:paraId="7B922CA4" w14:textId="77777777" w:rsidR="00E15D3B" w:rsidRPr="007B6AA5" w:rsidRDefault="00E15D3B" w:rsidP="007B6A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0" w:hanging="24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Почему</w:t>
            </w:r>
            <w:r w:rsidRPr="007B6AA5">
              <w:rPr>
                <w:spacing w:val="-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нельзя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слушать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громкую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музыку?</w:t>
            </w:r>
          </w:p>
          <w:p w14:paraId="31C79135" w14:textId="77777777" w:rsidR="00E15D3B" w:rsidRPr="007B6AA5" w:rsidRDefault="00E15D3B" w:rsidP="007B6AA5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0" w:hanging="24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Назови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источники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самого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громкого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звука.</w:t>
            </w:r>
          </w:p>
          <w:p w14:paraId="501A5B05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Целеполагание.</w:t>
            </w:r>
          </w:p>
          <w:p w14:paraId="1E22B492" w14:textId="66697087" w:rsidR="005E08BD" w:rsidRPr="007B6AA5" w:rsidRDefault="005E08B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t>Мозговой штурм</w:t>
            </w:r>
          </w:p>
          <w:p w14:paraId="34761224" w14:textId="77777777" w:rsidR="00E15D3B" w:rsidRPr="007B6AA5" w:rsidRDefault="005E08BD" w:rsidP="007B6AA5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0" w:hanging="22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  <w:shd w:val="clear" w:color="auto" w:fill="FFFFFF"/>
              </w:rPr>
              <w:t>В зимнее время мы ищем источники тепла, чтобы согреться, в летнее время – источники холода, чтобы охладиться.</w:t>
            </w:r>
            <w:r w:rsidRPr="007B6AA5">
              <w:rPr>
                <w:sz w:val="20"/>
                <w:szCs w:val="20"/>
              </w:rPr>
              <w:br/>
            </w:r>
            <w:r w:rsidRPr="007B6AA5">
              <w:rPr>
                <w:sz w:val="20"/>
                <w:szCs w:val="20"/>
                <w:shd w:val="clear" w:color="auto" w:fill="FFFFFF"/>
              </w:rPr>
              <w:t>Где в летнее время можно почувствовать источники холода?</w:t>
            </w:r>
            <w:r w:rsidR="007B336F" w:rsidRPr="007B6A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15D3B" w:rsidRPr="007B6AA5">
              <w:rPr>
                <w:spacing w:val="-6"/>
                <w:sz w:val="20"/>
                <w:szCs w:val="20"/>
              </w:rPr>
              <w:t>Назови</w:t>
            </w:r>
            <w:r w:rsidR="00E15D3B" w:rsidRPr="007B6AA5">
              <w:rPr>
                <w:spacing w:val="-11"/>
                <w:sz w:val="20"/>
                <w:szCs w:val="20"/>
              </w:rPr>
              <w:t xml:space="preserve"> </w:t>
            </w:r>
            <w:r w:rsidR="00E15D3B" w:rsidRPr="007B6AA5">
              <w:rPr>
                <w:spacing w:val="-6"/>
                <w:sz w:val="20"/>
                <w:szCs w:val="20"/>
              </w:rPr>
              <w:t>искусственные</w:t>
            </w:r>
            <w:r w:rsidR="00E15D3B" w:rsidRPr="007B6AA5">
              <w:rPr>
                <w:spacing w:val="-12"/>
                <w:sz w:val="20"/>
                <w:szCs w:val="20"/>
              </w:rPr>
              <w:t xml:space="preserve"> </w:t>
            </w:r>
            <w:r w:rsidR="00E15D3B" w:rsidRPr="007B6AA5">
              <w:rPr>
                <w:spacing w:val="-6"/>
                <w:sz w:val="20"/>
                <w:szCs w:val="20"/>
              </w:rPr>
              <w:t>источники</w:t>
            </w:r>
            <w:r w:rsidR="00E15D3B" w:rsidRPr="007B6AA5">
              <w:rPr>
                <w:spacing w:val="-10"/>
                <w:sz w:val="20"/>
                <w:szCs w:val="20"/>
              </w:rPr>
              <w:t xml:space="preserve"> </w:t>
            </w:r>
            <w:r w:rsidR="00E15D3B" w:rsidRPr="007B6AA5">
              <w:rPr>
                <w:spacing w:val="-6"/>
                <w:sz w:val="20"/>
                <w:szCs w:val="20"/>
              </w:rPr>
              <w:t>тепла.</w:t>
            </w:r>
          </w:p>
          <w:p w14:paraId="30A2C566" w14:textId="77777777" w:rsidR="00307949" w:rsidRPr="007B6AA5" w:rsidRDefault="00307949" w:rsidP="007B6AA5">
            <w:pPr>
              <w:contextualSpacing/>
            </w:pPr>
            <w:r w:rsidRPr="007B6AA5">
              <w:t xml:space="preserve">Как вы </w:t>
            </w:r>
            <w:proofErr w:type="gramStart"/>
            <w:r w:rsidRPr="007B6AA5">
              <w:t>думаете</w:t>
            </w:r>
            <w:proofErr w:type="gramEnd"/>
            <w:r w:rsidRPr="007B6AA5">
              <w:t xml:space="preserve"> какова тема и цель нашего урока?</w:t>
            </w:r>
          </w:p>
          <w:p w14:paraId="6F7B971E" w14:textId="760ED5D0" w:rsidR="00014C2D" w:rsidRPr="007B6AA5" w:rsidRDefault="00014C2D" w:rsidP="007B6AA5">
            <w:pPr>
              <w:contextualSpacing/>
            </w:pPr>
            <w:r w:rsidRPr="007B6AA5">
              <w:rPr>
                <w:b/>
              </w:rPr>
              <w:t>2. Работа над темой.</w:t>
            </w:r>
          </w:p>
          <w:p w14:paraId="73615B86" w14:textId="322D868C" w:rsidR="002F2776" w:rsidRPr="007B6AA5" w:rsidRDefault="00F917A4" w:rsidP="007B6AA5">
            <w:pPr>
              <w:pStyle w:val="a6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7B6AA5">
              <w:rPr>
                <w:b/>
                <w:sz w:val="20"/>
                <w:szCs w:val="20"/>
              </w:rPr>
              <w:t xml:space="preserve">Чтение текста </w:t>
            </w:r>
            <w:proofErr w:type="spellStart"/>
            <w:proofErr w:type="gramStart"/>
            <w:r w:rsidRPr="007B6AA5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B6AA5">
              <w:rPr>
                <w:b/>
                <w:sz w:val="20"/>
                <w:szCs w:val="20"/>
              </w:rPr>
              <w:t xml:space="preserve"> </w:t>
            </w:r>
            <w:r w:rsidR="00E15D3B" w:rsidRPr="007B6AA5">
              <w:rPr>
                <w:b/>
                <w:sz w:val="20"/>
                <w:szCs w:val="20"/>
              </w:rPr>
              <w:t>12</w:t>
            </w:r>
            <w:r w:rsidR="00B714AC" w:rsidRPr="007B6AA5">
              <w:rPr>
                <w:b/>
                <w:sz w:val="20"/>
                <w:szCs w:val="20"/>
              </w:rPr>
              <w:t>6</w:t>
            </w:r>
          </w:p>
          <w:p w14:paraId="790106CF" w14:textId="77777777" w:rsidR="003150F0" w:rsidRPr="007B6AA5" w:rsidRDefault="00F96A5C" w:rsidP="007B6AA5">
            <w:pPr>
              <w:pStyle w:val="a6"/>
              <w:spacing w:before="0" w:beforeAutospacing="0" w:after="0" w:afterAutospacing="0"/>
              <w:contextualSpacing/>
              <w:rPr>
                <w:b/>
                <w:sz w:val="20"/>
                <w:szCs w:val="20"/>
              </w:rPr>
            </w:pPr>
            <w:r w:rsidRPr="007B6AA5">
              <w:rPr>
                <w:b/>
                <w:sz w:val="20"/>
                <w:szCs w:val="20"/>
              </w:rPr>
              <w:t xml:space="preserve">ФО </w:t>
            </w:r>
            <w:r w:rsidR="003150F0" w:rsidRPr="007B6AA5">
              <w:rPr>
                <w:b/>
                <w:sz w:val="20"/>
                <w:szCs w:val="20"/>
              </w:rPr>
              <w:t>Игра «ДА-НЕТ»</w:t>
            </w:r>
          </w:p>
          <w:p w14:paraId="376F1907" w14:textId="178F779D" w:rsidR="00AC0FAD" w:rsidRPr="007B6AA5" w:rsidRDefault="00E15D3B" w:rsidP="007B6AA5">
            <w:pPr>
              <w:contextualSpacing/>
            </w:pPr>
            <w:r w:rsidRPr="007B6AA5">
              <w:t>У всех предметов температура одинаковая.</w:t>
            </w:r>
          </w:p>
          <w:p w14:paraId="3C1FF5B0" w14:textId="77777777" w:rsidR="00E15D3B" w:rsidRPr="007B6AA5" w:rsidRDefault="00E15D3B" w:rsidP="007B6AA5">
            <w:pPr>
              <w:contextualSpacing/>
            </w:pPr>
            <w:r w:rsidRPr="007B6AA5">
              <w:t>Температура может повышаться и не может понижаться.</w:t>
            </w:r>
          </w:p>
          <w:p w14:paraId="31213A1A" w14:textId="77777777" w:rsidR="00E15D3B" w:rsidRPr="007B6AA5" w:rsidRDefault="003150F0" w:rsidP="007B6AA5">
            <w:pPr>
              <w:contextualSpacing/>
            </w:pPr>
            <w:r w:rsidRPr="007B6AA5">
              <w:t>Когда нагреваем предмет, то температура повышается.</w:t>
            </w:r>
          </w:p>
          <w:p w14:paraId="62BED720" w14:textId="77777777" w:rsidR="003150F0" w:rsidRPr="007B6AA5" w:rsidRDefault="003150F0" w:rsidP="007B6AA5">
            <w:pPr>
              <w:contextualSpacing/>
            </w:pPr>
            <w:r w:rsidRPr="007B6AA5">
              <w:t>Когда мы охлаждаем</w:t>
            </w:r>
            <w:proofErr w:type="gramStart"/>
            <w:r w:rsidRPr="007B6AA5">
              <w:t xml:space="preserve"> ,</w:t>
            </w:r>
            <w:proofErr w:type="gramEnd"/>
            <w:r w:rsidRPr="007B6AA5">
              <w:t>то температура не изменяется.</w:t>
            </w:r>
          </w:p>
          <w:p w14:paraId="4E4FE51A" w14:textId="77777777" w:rsidR="003150F0" w:rsidRPr="007B6AA5" w:rsidRDefault="003150F0" w:rsidP="007B6AA5">
            <w:pPr>
              <w:contextualSpacing/>
            </w:pPr>
            <w:r w:rsidRPr="007B6AA5">
              <w:t>Чтобы узнать насколько предмет горячий или холодный мы используем термометр.</w:t>
            </w:r>
          </w:p>
          <w:p w14:paraId="43D3C9D7" w14:textId="3011FA46" w:rsidR="00E15D3B" w:rsidRPr="007B6AA5" w:rsidRDefault="003150F0" w:rsidP="007B6AA5">
            <w:pPr>
              <w:contextualSpacing/>
              <w:rPr>
                <w:lang w:val="kk-KZ"/>
              </w:rPr>
            </w:pPr>
            <w:r w:rsidRPr="007B6AA5">
              <w:t>Что обозначает слово  ТЕРМОМЕТР?</w:t>
            </w:r>
          </w:p>
          <w:p w14:paraId="2EF32914" w14:textId="75EC71D6" w:rsidR="003150F0" w:rsidRPr="007B6AA5" w:rsidRDefault="001E5D57" w:rsidP="007B6AA5">
            <w:pPr>
              <w:shd w:val="clear" w:color="auto" w:fill="FFFFFF"/>
              <w:rPr>
                <w:bdr w:val="none" w:sz="0" w:space="0" w:color="auto" w:frame="1"/>
              </w:rPr>
            </w:pPr>
            <w:r w:rsidRPr="007B6AA5">
              <w:rPr>
                <w:b/>
                <w:bCs/>
                <w:shd w:val="clear" w:color="auto" w:fill="FFFFFF"/>
              </w:rPr>
              <w:t xml:space="preserve">Работа с иллюстрациями в учебнике </w:t>
            </w:r>
            <w:r w:rsidR="007B336F" w:rsidRPr="007B6AA5">
              <w:rPr>
                <w:bdr w:val="none" w:sz="0" w:space="0" w:color="auto" w:frame="1"/>
              </w:rPr>
              <w:t>стр.</w:t>
            </w:r>
            <w:r w:rsidR="003150F0" w:rsidRPr="007B6AA5">
              <w:rPr>
                <w:bdr w:val="none" w:sz="0" w:space="0" w:color="auto" w:frame="1"/>
              </w:rPr>
              <w:t>12</w:t>
            </w:r>
            <w:r w:rsidR="00B714AC" w:rsidRPr="007B6AA5">
              <w:rPr>
                <w:bdr w:val="none" w:sz="0" w:space="0" w:color="auto" w:frame="1"/>
              </w:rPr>
              <w:t>6</w:t>
            </w:r>
          </w:p>
          <w:p w14:paraId="417BB44A" w14:textId="77777777" w:rsidR="003150F0" w:rsidRPr="007B6AA5" w:rsidRDefault="003150F0" w:rsidP="007B6AA5">
            <w:pPr>
              <w:shd w:val="clear" w:color="auto" w:fill="FFFFFF"/>
            </w:pPr>
            <w:r w:rsidRPr="007B6AA5">
              <w:t>Какие бывают термометры? Как человек их использует?</w:t>
            </w:r>
          </w:p>
          <w:p w14:paraId="41C0546C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B6AA5">
              <w:rPr>
                <w:b/>
                <w:bCs/>
                <w:sz w:val="20"/>
                <w:szCs w:val="20"/>
                <w:shd w:val="clear" w:color="auto" w:fill="FFFFFF"/>
              </w:rPr>
              <w:t>Медицинский</w:t>
            </w:r>
            <w:proofErr w:type="gramEnd"/>
            <w:r w:rsidRPr="007B6AA5">
              <w:rPr>
                <w:bCs/>
                <w:sz w:val="20"/>
                <w:szCs w:val="20"/>
                <w:shd w:val="clear" w:color="auto" w:fill="FFFFFF"/>
              </w:rPr>
              <w:t xml:space="preserve"> - для измерения температуры</w:t>
            </w:r>
          </w:p>
          <w:p w14:paraId="0A738F66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bCs/>
                <w:sz w:val="20"/>
                <w:szCs w:val="20"/>
                <w:shd w:val="clear" w:color="auto" w:fill="FFFFFF"/>
              </w:rPr>
              <w:t>тела человека или животных;</w:t>
            </w:r>
          </w:p>
          <w:p w14:paraId="0E50FF92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B6AA5">
              <w:rPr>
                <w:b/>
                <w:bCs/>
                <w:sz w:val="20"/>
                <w:szCs w:val="20"/>
                <w:shd w:val="clear" w:color="auto" w:fill="FFFFFF"/>
              </w:rPr>
              <w:t>Водный</w:t>
            </w:r>
            <w:proofErr w:type="gramEnd"/>
            <w:r w:rsidRPr="007B6AA5">
              <w:rPr>
                <w:bCs/>
                <w:sz w:val="20"/>
                <w:szCs w:val="20"/>
                <w:shd w:val="clear" w:color="auto" w:fill="FFFFFF"/>
              </w:rPr>
              <w:t xml:space="preserve"> - для измерения температуры воды;</w:t>
            </w:r>
          </w:p>
          <w:p w14:paraId="54692A67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B6AA5">
              <w:rPr>
                <w:b/>
                <w:bCs/>
                <w:sz w:val="20"/>
                <w:szCs w:val="20"/>
                <w:shd w:val="clear" w:color="auto" w:fill="FFFFFF"/>
              </w:rPr>
              <w:t>Комнатный</w:t>
            </w:r>
            <w:proofErr w:type="gramEnd"/>
            <w:r w:rsidRPr="007B6AA5">
              <w:rPr>
                <w:bCs/>
                <w:sz w:val="20"/>
                <w:szCs w:val="20"/>
                <w:shd w:val="clear" w:color="auto" w:fill="FFFFFF"/>
              </w:rPr>
              <w:t xml:space="preserve"> - для измерения температуры</w:t>
            </w:r>
          </w:p>
          <w:p w14:paraId="618C8B41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bCs/>
                <w:sz w:val="20"/>
                <w:szCs w:val="20"/>
                <w:shd w:val="clear" w:color="auto" w:fill="FFFFFF"/>
              </w:rPr>
              <w:t>воздуха в комнате.</w:t>
            </w:r>
          </w:p>
          <w:p w14:paraId="67C734A5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7B6AA5">
              <w:rPr>
                <w:b/>
                <w:bCs/>
                <w:sz w:val="20"/>
                <w:szCs w:val="20"/>
                <w:shd w:val="clear" w:color="auto" w:fill="FFFFFF"/>
              </w:rPr>
              <w:t>Уличный</w:t>
            </w:r>
            <w:proofErr w:type="gramEnd"/>
            <w:r w:rsidRPr="007B6AA5">
              <w:rPr>
                <w:bCs/>
                <w:sz w:val="20"/>
                <w:szCs w:val="20"/>
                <w:shd w:val="clear" w:color="auto" w:fill="FFFFFF"/>
              </w:rPr>
              <w:t xml:space="preserve"> - для измерения температуры</w:t>
            </w:r>
          </w:p>
          <w:p w14:paraId="603B9DB1" w14:textId="77777777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bCs/>
                <w:sz w:val="20"/>
                <w:szCs w:val="20"/>
                <w:shd w:val="clear" w:color="auto" w:fill="FFFFFF"/>
              </w:rPr>
              <w:t>воздуха на улице.</w:t>
            </w:r>
          </w:p>
          <w:p w14:paraId="6A1D83E3" w14:textId="0AD81A9A" w:rsidR="003150F0" w:rsidRPr="007B6AA5" w:rsidRDefault="003150F0" w:rsidP="007B6AA5">
            <w:pPr>
              <w:pStyle w:val="a6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b/>
                <w:bCs/>
                <w:sz w:val="20"/>
                <w:szCs w:val="20"/>
                <w:shd w:val="clear" w:color="auto" w:fill="FFFFFF"/>
              </w:rPr>
              <w:t>Рассмотрите термометр.</w:t>
            </w:r>
          </w:p>
          <w:p w14:paraId="09598D96" w14:textId="77777777" w:rsidR="003150F0" w:rsidRPr="007B6AA5" w:rsidRDefault="003150F0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Все цифры ниже нуля записываются со знаком «минус». Потеплеет – столбик поднимется выше нуля. Все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цифры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выше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нуля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записываются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со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pacing w:val="-2"/>
                <w:sz w:val="20"/>
                <w:szCs w:val="20"/>
              </w:rPr>
              <w:t xml:space="preserve">знаком </w:t>
            </w:r>
            <w:r w:rsidRPr="007B6AA5">
              <w:rPr>
                <w:sz w:val="20"/>
                <w:szCs w:val="20"/>
              </w:rPr>
              <w:t>«плюс».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У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какого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деления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столбик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остановится, столько градусов тепла или холода укажет</w:t>
            </w:r>
          </w:p>
          <w:p w14:paraId="4B99591B" w14:textId="77777777" w:rsidR="003150F0" w:rsidRPr="007B6AA5" w:rsidRDefault="003150F0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ЭТО ОПАСНО!!!</w:t>
            </w:r>
          </w:p>
          <w:p w14:paraId="54FC41B1" w14:textId="77777777" w:rsidR="003150F0" w:rsidRPr="007B6AA5" w:rsidRDefault="003150F0" w:rsidP="007B6AA5">
            <w:pPr>
              <w:pStyle w:val="TableParagrap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sz w:val="20"/>
                <w:szCs w:val="20"/>
              </w:rPr>
              <w:t xml:space="preserve">Ртуть – жидкий металл. Он опасен для здоровья </w:t>
            </w:r>
            <w:proofErr w:type="spellStart"/>
            <w:r w:rsidRPr="007B6AA5">
              <w:rPr>
                <w:sz w:val="20"/>
                <w:szCs w:val="20"/>
              </w:rPr>
              <w:t>человека</w:t>
            </w:r>
            <w:proofErr w:type="gramStart"/>
            <w:r w:rsidRPr="007B6AA5">
              <w:rPr>
                <w:sz w:val="20"/>
                <w:szCs w:val="20"/>
              </w:rPr>
              <w:t>!О</w:t>
            </w:r>
            <w:proofErr w:type="gramEnd"/>
            <w:r w:rsidRPr="007B6AA5">
              <w:rPr>
                <w:sz w:val="20"/>
                <w:szCs w:val="20"/>
              </w:rPr>
              <w:t>т</w:t>
            </w:r>
            <w:proofErr w:type="spellEnd"/>
            <w:r w:rsidRPr="007B6AA5">
              <w:rPr>
                <w:sz w:val="20"/>
                <w:szCs w:val="20"/>
              </w:rPr>
              <w:t xml:space="preserve"> жары ртуть, как и всякий металл, расширяется – вот столбик термометра и ползет вверх – «выше нуля». От холода</w:t>
            </w:r>
            <w:r w:rsidRPr="007B6AA5">
              <w:rPr>
                <w:spacing w:val="-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ртуть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сжимается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столбик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 xml:space="preserve">термометра ползет вниз, показывает </w:t>
            </w:r>
            <w:r w:rsidRPr="007B6AA5">
              <w:rPr>
                <w:sz w:val="20"/>
                <w:szCs w:val="20"/>
              </w:rPr>
              <w:lastRenderedPageBreak/>
              <w:t xml:space="preserve">температуру «ниже </w:t>
            </w:r>
            <w:r w:rsidRPr="007B6AA5">
              <w:rPr>
                <w:spacing w:val="-2"/>
                <w:sz w:val="20"/>
                <w:szCs w:val="20"/>
              </w:rPr>
              <w:t xml:space="preserve">нуля». </w:t>
            </w:r>
            <w:r w:rsidRPr="007B6AA5">
              <w:rPr>
                <w:sz w:val="20"/>
                <w:szCs w:val="20"/>
              </w:rPr>
              <w:t>«0</w:t>
            </w:r>
            <w:r w:rsidRPr="007B6AA5">
              <w:rPr>
                <w:position w:val="8"/>
                <w:sz w:val="20"/>
                <w:szCs w:val="20"/>
              </w:rPr>
              <w:t>о</w:t>
            </w:r>
            <w:r w:rsidRPr="007B6AA5">
              <w:rPr>
                <w:sz w:val="20"/>
                <w:szCs w:val="20"/>
              </w:rPr>
              <w:t>»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это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температура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замерзания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pacing w:val="-4"/>
                <w:sz w:val="20"/>
                <w:szCs w:val="20"/>
              </w:rPr>
              <w:t>воды.</w:t>
            </w:r>
          </w:p>
          <w:p w14:paraId="6C70F7D1" w14:textId="77777777" w:rsidR="003150F0" w:rsidRPr="007B6AA5" w:rsidRDefault="003150F0" w:rsidP="007B6AA5">
            <w:r w:rsidRPr="007B6AA5">
              <w:t>Изобретателем</w:t>
            </w:r>
            <w:r w:rsidRPr="007B6AA5">
              <w:rPr>
                <w:spacing w:val="25"/>
              </w:rPr>
              <w:t xml:space="preserve"> </w:t>
            </w:r>
            <w:r w:rsidRPr="007B6AA5">
              <w:t>термометра</w:t>
            </w:r>
            <w:r w:rsidRPr="007B6AA5">
              <w:rPr>
                <w:spacing w:val="25"/>
              </w:rPr>
              <w:t xml:space="preserve"> </w:t>
            </w:r>
            <w:r w:rsidRPr="007B6AA5">
              <w:t>принято</w:t>
            </w:r>
            <w:r w:rsidRPr="007B6AA5">
              <w:rPr>
                <w:spacing w:val="25"/>
              </w:rPr>
              <w:t xml:space="preserve"> </w:t>
            </w:r>
            <w:r w:rsidRPr="007B6AA5">
              <w:t>считать</w:t>
            </w:r>
            <w:r w:rsidRPr="007B6AA5">
              <w:rPr>
                <w:spacing w:val="27"/>
              </w:rPr>
              <w:t xml:space="preserve"> </w:t>
            </w:r>
            <w:r w:rsidRPr="007B6AA5">
              <w:t>Галилея,</w:t>
            </w:r>
            <w:r w:rsidRPr="007B6AA5">
              <w:rPr>
                <w:spacing w:val="25"/>
              </w:rPr>
              <w:t xml:space="preserve"> </w:t>
            </w:r>
            <w:r w:rsidRPr="007B6AA5">
              <w:t>в</w:t>
            </w:r>
            <w:r w:rsidRPr="007B6AA5">
              <w:rPr>
                <w:spacing w:val="24"/>
              </w:rPr>
              <w:t xml:space="preserve"> </w:t>
            </w:r>
            <w:r w:rsidRPr="007B6AA5">
              <w:t>его</w:t>
            </w:r>
            <w:r w:rsidRPr="007B6AA5">
              <w:rPr>
                <w:spacing w:val="26"/>
              </w:rPr>
              <w:t xml:space="preserve"> </w:t>
            </w:r>
            <w:r w:rsidRPr="007B6AA5">
              <w:t>собственных</w:t>
            </w:r>
            <w:r w:rsidRPr="007B6AA5">
              <w:rPr>
                <w:spacing w:val="24"/>
              </w:rPr>
              <w:t xml:space="preserve"> </w:t>
            </w:r>
            <w:r w:rsidRPr="007B6AA5">
              <w:t>работах</w:t>
            </w:r>
            <w:r w:rsidRPr="007B6AA5">
              <w:rPr>
                <w:spacing w:val="24"/>
              </w:rPr>
              <w:t xml:space="preserve"> </w:t>
            </w:r>
            <w:r w:rsidRPr="007B6AA5">
              <w:t>нет</w:t>
            </w:r>
            <w:r w:rsidRPr="007B6AA5">
              <w:rPr>
                <w:spacing w:val="27"/>
              </w:rPr>
              <w:t xml:space="preserve"> </w:t>
            </w:r>
            <w:r w:rsidRPr="007B6AA5">
              <w:t>описания</w:t>
            </w:r>
            <w:r w:rsidRPr="007B6AA5">
              <w:rPr>
                <w:spacing w:val="25"/>
              </w:rPr>
              <w:t xml:space="preserve"> </w:t>
            </w:r>
            <w:r w:rsidRPr="007B6AA5">
              <w:t>этого</w:t>
            </w:r>
            <w:r w:rsidRPr="007B6AA5">
              <w:rPr>
                <w:spacing w:val="25"/>
              </w:rPr>
              <w:t xml:space="preserve"> </w:t>
            </w:r>
            <w:r w:rsidRPr="007B6AA5">
              <w:t>прибора,</w:t>
            </w:r>
            <w:r w:rsidRPr="007B6AA5">
              <w:rPr>
                <w:spacing w:val="25"/>
              </w:rPr>
              <w:t xml:space="preserve"> </w:t>
            </w:r>
            <w:r w:rsidRPr="007B6AA5">
              <w:t>но</w:t>
            </w:r>
            <w:r w:rsidRPr="007B6AA5">
              <w:rPr>
                <w:spacing w:val="26"/>
              </w:rPr>
              <w:t xml:space="preserve"> </w:t>
            </w:r>
            <w:r w:rsidRPr="007B6AA5">
              <w:t>его</w:t>
            </w:r>
            <w:r w:rsidRPr="007B6AA5">
              <w:rPr>
                <w:spacing w:val="25"/>
              </w:rPr>
              <w:t xml:space="preserve"> </w:t>
            </w:r>
            <w:r w:rsidRPr="007B6AA5">
              <w:t>ученики</w:t>
            </w:r>
            <w:r w:rsidRPr="007B6AA5">
              <w:rPr>
                <w:b/>
                <w:bCs/>
              </w:rPr>
              <w:t xml:space="preserve"> </w:t>
            </w:r>
            <w:r w:rsidRPr="007B6AA5">
              <w:t>засвидетельствовали,</w:t>
            </w:r>
            <w:r w:rsidRPr="007B6AA5">
              <w:rPr>
                <w:spacing w:val="-3"/>
              </w:rPr>
              <w:t xml:space="preserve"> </w:t>
            </w:r>
            <w:r w:rsidRPr="007B6AA5">
              <w:t>что</w:t>
            </w:r>
            <w:r w:rsidRPr="007B6AA5">
              <w:rPr>
                <w:spacing w:val="-3"/>
              </w:rPr>
              <w:t xml:space="preserve"> </w:t>
            </w:r>
            <w:r w:rsidRPr="007B6AA5">
              <w:t>уже</w:t>
            </w:r>
            <w:r w:rsidRPr="007B6AA5">
              <w:rPr>
                <w:spacing w:val="-3"/>
              </w:rPr>
              <w:t xml:space="preserve"> </w:t>
            </w:r>
            <w:r w:rsidRPr="007B6AA5">
              <w:t>в</w:t>
            </w:r>
            <w:r w:rsidRPr="007B6AA5">
              <w:rPr>
                <w:spacing w:val="-3"/>
              </w:rPr>
              <w:t xml:space="preserve"> </w:t>
            </w:r>
            <w:r w:rsidRPr="007B6AA5">
              <w:t>1597</w:t>
            </w:r>
            <w:r w:rsidRPr="007B6AA5">
              <w:rPr>
                <w:spacing w:val="-2"/>
              </w:rPr>
              <w:t xml:space="preserve"> </w:t>
            </w:r>
            <w:r w:rsidRPr="007B6AA5">
              <w:t>году</w:t>
            </w:r>
            <w:r w:rsidRPr="007B6AA5">
              <w:rPr>
                <w:spacing w:val="-4"/>
              </w:rPr>
              <w:t xml:space="preserve"> </w:t>
            </w:r>
            <w:r w:rsidRPr="007B6AA5">
              <w:t>он сделал</w:t>
            </w:r>
            <w:r w:rsidRPr="007B6AA5">
              <w:rPr>
                <w:spacing w:val="-2"/>
              </w:rPr>
              <w:t xml:space="preserve"> </w:t>
            </w:r>
            <w:r w:rsidRPr="007B6AA5">
              <w:t>прибор</w:t>
            </w:r>
            <w:r w:rsidRPr="007B6AA5">
              <w:rPr>
                <w:spacing w:val="-2"/>
              </w:rPr>
              <w:t xml:space="preserve"> </w:t>
            </w:r>
            <w:r w:rsidRPr="007B6AA5">
              <w:t>наподобие</w:t>
            </w:r>
            <w:r w:rsidRPr="007B6AA5">
              <w:rPr>
                <w:spacing w:val="-4"/>
              </w:rPr>
              <w:t xml:space="preserve"> </w:t>
            </w:r>
            <w:proofErr w:type="spellStart"/>
            <w:r w:rsidRPr="007B6AA5">
              <w:t>термобароскопа</w:t>
            </w:r>
            <w:proofErr w:type="spellEnd"/>
            <w:r w:rsidRPr="007B6AA5">
              <w:t>.</w:t>
            </w:r>
          </w:p>
          <w:p w14:paraId="44E008EF" w14:textId="77777777" w:rsidR="003150F0" w:rsidRPr="007B6AA5" w:rsidRDefault="003150F0" w:rsidP="007B6AA5">
            <w:r w:rsidRPr="007B6AA5">
              <w:t>Изобретение</w:t>
            </w:r>
            <w:r w:rsidRPr="007B6AA5">
              <w:rPr>
                <w:spacing w:val="-4"/>
              </w:rPr>
              <w:t xml:space="preserve"> </w:t>
            </w:r>
            <w:r w:rsidRPr="007B6AA5">
              <w:t>термометра</w:t>
            </w:r>
            <w:r w:rsidRPr="007B6AA5">
              <w:rPr>
                <w:spacing w:val="-4"/>
              </w:rPr>
              <w:t xml:space="preserve"> </w:t>
            </w:r>
            <w:r w:rsidRPr="007B6AA5">
              <w:t>также</w:t>
            </w:r>
            <w:r w:rsidRPr="007B6AA5">
              <w:rPr>
                <w:spacing w:val="-3"/>
              </w:rPr>
              <w:t xml:space="preserve"> </w:t>
            </w:r>
            <w:r w:rsidRPr="007B6AA5">
              <w:t>приписывают</w:t>
            </w:r>
            <w:r w:rsidRPr="007B6AA5">
              <w:rPr>
                <w:spacing w:val="-3"/>
              </w:rPr>
              <w:t xml:space="preserve"> </w:t>
            </w:r>
            <w:r w:rsidRPr="007B6AA5">
              <w:t>другим</w:t>
            </w:r>
            <w:r w:rsidRPr="007B6AA5">
              <w:rPr>
                <w:spacing w:val="-3"/>
              </w:rPr>
              <w:t xml:space="preserve"> </w:t>
            </w:r>
            <w:r w:rsidRPr="007B6AA5">
              <w:t>ученым.</w:t>
            </w:r>
          </w:p>
          <w:p w14:paraId="61C383FA" w14:textId="77777777" w:rsidR="003150F0" w:rsidRPr="007B6AA5" w:rsidRDefault="003150F0" w:rsidP="007B6AA5">
            <w:r w:rsidRPr="007B6AA5">
              <w:t>У</w:t>
            </w:r>
            <w:r w:rsidRPr="007B6AA5">
              <w:rPr>
                <w:spacing w:val="-2"/>
              </w:rPr>
              <w:t xml:space="preserve"> </w:t>
            </w:r>
            <w:r w:rsidRPr="007B6AA5">
              <w:t>здорового</w:t>
            </w:r>
            <w:r w:rsidRPr="007B6AA5">
              <w:rPr>
                <w:spacing w:val="-2"/>
              </w:rPr>
              <w:t xml:space="preserve"> </w:t>
            </w:r>
            <w:r w:rsidRPr="007B6AA5">
              <w:t>человека</w:t>
            </w:r>
            <w:r w:rsidRPr="007B6AA5">
              <w:rPr>
                <w:spacing w:val="-1"/>
              </w:rPr>
              <w:t xml:space="preserve"> </w:t>
            </w:r>
            <w:r w:rsidRPr="007B6AA5">
              <w:t>температура</w:t>
            </w:r>
            <w:r w:rsidRPr="007B6AA5">
              <w:rPr>
                <w:spacing w:val="-2"/>
              </w:rPr>
              <w:t xml:space="preserve"> </w:t>
            </w:r>
            <w:r w:rsidRPr="007B6AA5">
              <w:t>тела</w:t>
            </w:r>
            <w:r w:rsidRPr="007B6AA5">
              <w:rPr>
                <w:spacing w:val="-2"/>
              </w:rPr>
              <w:t xml:space="preserve"> </w:t>
            </w:r>
            <w:r w:rsidRPr="007B6AA5">
              <w:t>колеблется</w:t>
            </w:r>
            <w:r w:rsidRPr="007B6AA5">
              <w:rPr>
                <w:spacing w:val="-3"/>
              </w:rPr>
              <w:t xml:space="preserve"> </w:t>
            </w:r>
            <w:r w:rsidRPr="007B6AA5">
              <w:t>от</w:t>
            </w:r>
            <w:r w:rsidRPr="007B6AA5">
              <w:rPr>
                <w:spacing w:val="-1"/>
              </w:rPr>
              <w:t xml:space="preserve"> </w:t>
            </w:r>
            <w:r w:rsidRPr="007B6AA5">
              <w:t>+36</w:t>
            </w:r>
            <w:proofErr w:type="gramStart"/>
            <w:r w:rsidRPr="007B6AA5">
              <w:t>°С</w:t>
            </w:r>
            <w:proofErr w:type="gramEnd"/>
            <w:r w:rsidRPr="007B6AA5">
              <w:rPr>
                <w:spacing w:val="-2"/>
              </w:rPr>
              <w:t xml:space="preserve"> </w:t>
            </w:r>
            <w:r w:rsidRPr="007B6AA5">
              <w:t>до</w:t>
            </w:r>
            <w:r w:rsidRPr="007B6AA5">
              <w:rPr>
                <w:spacing w:val="-1"/>
              </w:rPr>
              <w:t xml:space="preserve"> </w:t>
            </w:r>
            <w:r w:rsidRPr="007B6AA5">
              <w:t>+37°С.</w:t>
            </w:r>
          </w:p>
          <w:p w14:paraId="24AAEEC8" w14:textId="77777777" w:rsidR="00CC5FE5" w:rsidRPr="007B6AA5" w:rsidRDefault="003150F0" w:rsidP="007B6AA5">
            <w:pPr>
              <w:shd w:val="clear" w:color="auto" w:fill="FFFFFF"/>
            </w:pPr>
            <w:r w:rsidRPr="007B6AA5">
              <w:t>Физическая</w:t>
            </w:r>
            <w:r w:rsidRPr="007B6AA5">
              <w:rPr>
                <w:spacing w:val="-3"/>
              </w:rPr>
              <w:t xml:space="preserve"> </w:t>
            </w:r>
            <w:r w:rsidRPr="007B6AA5">
              <w:t>нагрузка,</w:t>
            </w:r>
            <w:r w:rsidRPr="007B6AA5">
              <w:rPr>
                <w:spacing w:val="-4"/>
              </w:rPr>
              <w:t xml:space="preserve"> </w:t>
            </w:r>
            <w:r w:rsidRPr="007B6AA5">
              <w:t>прием</w:t>
            </w:r>
            <w:r w:rsidRPr="007B6AA5">
              <w:rPr>
                <w:spacing w:val="-4"/>
              </w:rPr>
              <w:t xml:space="preserve"> </w:t>
            </w:r>
            <w:r w:rsidRPr="007B6AA5">
              <w:t>пищи,</w:t>
            </w:r>
            <w:r w:rsidRPr="007B6AA5">
              <w:rPr>
                <w:spacing w:val="-2"/>
              </w:rPr>
              <w:t xml:space="preserve"> </w:t>
            </w:r>
            <w:r w:rsidRPr="007B6AA5">
              <w:t>эмоциональное</w:t>
            </w:r>
            <w:r w:rsidRPr="007B6AA5">
              <w:rPr>
                <w:spacing w:val="-4"/>
              </w:rPr>
              <w:t xml:space="preserve"> </w:t>
            </w:r>
            <w:r w:rsidRPr="007B6AA5">
              <w:t>возбуждение</w:t>
            </w:r>
            <w:r w:rsidRPr="007B6AA5">
              <w:rPr>
                <w:spacing w:val="-4"/>
              </w:rPr>
              <w:t xml:space="preserve"> </w:t>
            </w:r>
            <w:r w:rsidRPr="007B6AA5">
              <w:t>могут</w:t>
            </w:r>
            <w:r w:rsidRPr="007B6AA5">
              <w:rPr>
                <w:spacing w:val="-2"/>
              </w:rPr>
              <w:t xml:space="preserve"> </w:t>
            </w:r>
            <w:r w:rsidRPr="007B6AA5">
              <w:t>привести</w:t>
            </w:r>
            <w:r w:rsidRPr="007B6AA5">
              <w:rPr>
                <w:spacing w:val="-3"/>
              </w:rPr>
              <w:t xml:space="preserve"> </w:t>
            </w:r>
            <w:r w:rsidRPr="007B6AA5">
              <w:t>к</w:t>
            </w:r>
            <w:r w:rsidRPr="007B6AA5">
              <w:rPr>
                <w:spacing w:val="-3"/>
              </w:rPr>
              <w:t xml:space="preserve"> </w:t>
            </w:r>
            <w:r w:rsidRPr="007B6AA5">
              <w:t>повышению</w:t>
            </w:r>
            <w:r w:rsidRPr="007B6AA5">
              <w:rPr>
                <w:spacing w:val="-3"/>
              </w:rPr>
              <w:t xml:space="preserve"> </w:t>
            </w:r>
            <w:r w:rsidRPr="007B6AA5">
              <w:t>температуры</w:t>
            </w:r>
            <w:r w:rsidRPr="007B6AA5">
              <w:rPr>
                <w:spacing w:val="-2"/>
              </w:rPr>
              <w:t xml:space="preserve"> </w:t>
            </w:r>
            <w:r w:rsidRPr="007B6AA5">
              <w:t>у</w:t>
            </w:r>
            <w:r w:rsidRPr="007B6AA5">
              <w:rPr>
                <w:spacing w:val="-4"/>
              </w:rPr>
              <w:t xml:space="preserve"> </w:t>
            </w:r>
            <w:r w:rsidRPr="007B6AA5">
              <w:t>здорового</w:t>
            </w:r>
            <w:r w:rsidRPr="007B6AA5">
              <w:rPr>
                <w:spacing w:val="-3"/>
              </w:rPr>
              <w:t xml:space="preserve"> </w:t>
            </w:r>
            <w:r w:rsidRPr="007B6AA5">
              <w:t>человека</w:t>
            </w:r>
          </w:p>
          <w:p w14:paraId="4C9723C8" w14:textId="77777777" w:rsidR="00324210" w:rsidRPr="007B6AA5" w:rsidRDefault="00324210" w:rsidP="007B6AA5">
            <w:pPr>
              <w:shd w:val="clear" w:color="auto" w:fill="FFFFFF"/>
              <w:rPr>
                <w:b/>
                <w:bCs/>
              </w:rPr>
            </w:pPr>
            <w:proofErr w:type="spellStart"/>
            <w:r w:rsidRPr="007B6AA5">
              <w:rPr>
                <w:b/>
                <w:bCs/>
              </w:rPr>
              <w:t>Физминутка</w:t>
            </w:r>
            <w:proofErr w:type="spellEnd"/>
          </w:p>
          <w:p w14:paraId="5D44812D" w14:textId="77777777" w:rsidR="00B714AC" w:rsidRPr="007B6AA5" w:rsidRDefault="00B714AC" w:rsidP="007B6AA5">
            <w:pPr>
              <w:autoSpaceDE w:val="0"/>
              <w:autoSpaceDN w:val="0"/>
              <w:adjustRightInd w:val="0"/>
              <w:rPr>
                <w:rFonts w:eastAsia="TimesNewRoman,Bold"/>
                <w:b/>
              </w:rPr>
            </w:pPr>
            <w:r w:rsidRPr="007B6AA5">
              <w:rPr>
                <w:rFonts w:eastAsia="TimesNewRoman,Bold"/>
                <w:b/>
              </w:rPr>
              <w:t xml:space="preserve">ТБ при </w:t>
            </w:r>
            <w:r w:rsidR="003150F0" w:rsidRPr="007B6AA5">
              <w:rPr>
                <w:rFonts w:eastAsia="TimesNewRoman,Bold"/>
                <w:b/>
              </w:rPr>
              <w:t xml:space="preserve">работе с </w:t>
            </w:r>
            <w:proofErr w:type="spellStart"/>
            <w:r w:rsidR="003150F0" w:rsidRPr="007B6AA5">
              <w:rPr>
                <w:rFonts w:eastAsia="TimesNewRoman,Bold"/>
                <w:b/>
              </w:rPr>
              <w:t>градусникоами</w:t>
            </w:r>
            <w:proofErr w:type="spellEnd"/>
          </w:p>
          <w:p w14:paraId="281C8D2A" w14:textId="1F81432A" w:rsidR="007B336F" w:rsidRPr="007B6AA5" w:rsidRDefault="007B336F" w:rsidP="007B6AA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6AA5">
              <w:rPr>
                <w:b/>
                <w:bCs/>
              </w:rPr>
              <w:t>Эксперимент.</w:t>
            </w:r>
          </w:p>
          <w:p w14:paraId="6A605AB9" w14:textId="77777777" w:rsidR="00CC5FE5" w:rsidRPr="007B6AA5" w:rsidRDefault="00CC5FE5" w:rsidP="007B6AA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B6AA5">
              <w:rPr>
                <w:b/>
                <w:bCs/>
              </w:rPr>
              <w:t>Опыт №1</w:t>
            </w:r>
          </w:p>
          <w:p w14:paraId="0D855C94" w14:textId="77777777" w:rsidR="00CC5FE5" w:rsidRPr="007B6AA5" w:rsidRDefault="00CC5FE5" w:rsidP="007B6AA5">
            <w:pPr>
              <w:autoSpaceDE w:val="0"/>
              <w:autoSpaceDN w:val="0"/>
              <w:adjustRightInd w:val="0"/>
              <w:rPr>
                <w:bCs/>
              </w:rPr>
            </w:pPr>
            <w:r w:rsidRPr="007B6AA5">
              <w:rPr>
                <w:bCs/>
              </w:rPr>
              <w:t>Измерить температуру воды. Запишите</w:t>
            </w:r>
          </w:p>
          <w:p w14:paraId="503D466C" w14:textId="77777777" w:rsidR="00CC5FE5" w:rsidRPr="007B6AA5" w:rsidRDefault="00CC5FE5" w:rsidP="007B6AA5">
            <w:pPr>
              <w:autoSpaceDE w:val="0"/>
              <w:autoSpaceDN w:val="0"/>
              <w:adjustRightInd w:val="0"/>
              <w:rPr>
                <w:bCs/>
              </w:rPr>
            </w:pPr>
            <w:r w:rsidRPr="007B6AA5">
              <w:rPr>
                <w:bCs/>
              </w:rPr>
              <w:t xml:space="preserve">Дольём тёплую воду. Измерьте. Запишите. Какой вывод </w:t>
            </w:r>
            <w:proofErr w:type="spellStart"/>
            <w:r w:rsidRPr="007B6AA5">
              <w:rPr>
                <w:bCs/>
              </w:rPr>
              <w:t>можено</w:t>
            </w:r>
            <w:proofErr w:type="spellEnd"/>
            <w:r w:rsidRPr="007B6AA5">
              <w:rPr>
                <w:bCs/>
              </w:rPr>
              <w:t xml:space="preserve"> сделать?</w:t>
            </w:r>
          </w:p>
          <w:p w14:paraId="59C380F6" w14:textId="77777777" w:rsidR="00CC5FE5" w:rsidRPr="007B6AA5" w:rsidRDefault="00CC5FE5" w:rsidP="007B6AA5">
            <w:pPr>
              <w:autoSpaceDE w:val="0"/>
              <w:autoSpaceDN w:val="0"/>
              <w:adjustRightInd w:val="0"/>
              <w:rPr>
                <w:bCs/>
              </w:rPr>
            </w:pPr>
            <w:r w:rsidRPr="007B6AA5">
              <w:rPr>
                <w:bCs/>
              </w:rPr>
              <w:t>Опыт №2</w:t>
            </w:r>
          </w:p>
          <w:p w14:paraId="3C375481" w14:textId="77777777" w:rsidR="0055413C" w:rsidRPr="007B6AA5" w:rsidRDefault="0055413C" w:rsidP="007B6AA5">
            <w:pPr>
              <w:pStyle w:val="af2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eastAsia="TimesNewRoman,Bold"/>
              </w:rPr>
            </w:pPr>
            <w:r w:rsidRPr="007B6AA5">
              <w:rPr>
                <w:rFonts w:eastAsia="TimesNewRoman,Bold"/>
              </w:rPr>
              <w:t>Найдите термометр, которым измеряют температуру тела человека. Как мы обычно его называем?</w:t>
            </w:r>
          </w:p>
          <w:p w14:paraId="31B1AB5C" w14:textId="3CFA6518" w:rsidR="0055413C" w:rsidRPr="007B6AA5" w:rsidRDefault="0055413C" w:rsidP="007B6AA5">
            <w:pPr>
              <w:autoSpaceDE w:val="0"/>
              <w:autoSpaceDN w:val="0"/>
              <w:adjustRightInd w:val="0"/>
              <w:rPr>
                <w:rFonts w:eastAsia="TimesNewRoman,Bold"/>
              </w:rPr>
            </w:pPr>
            <w:r w:rsidRPr="007B6AA5">
              <w:rPr>
                <w:rFonts w:eastAsia="TimesNewRoman,Bold"/>
              </w:rPr>
              <w:t>В медицинском термометре шкала начинается с 34°и заканчивается 42°.</w:t>
            </w:r>
          </w:p>
          <w:p w14:paraId="0807C1BD" w14:textId="77777777" w:rsidR="0055413C" w:rsidRPr="007B6AA5" w:rsidRDefault="0055413C" w:rsidP="007B6AA5">
            <w:pPr>
              <w:autoSpaceDE w:val="0"/>
              <w:autoSpaceDN w:val="0"/>
              <w:adjustRightInd w:val="0"/>
              <w:rPr>
                <w:rFonts w:eastAsia="TimesNewRoman,Bold"/>
              </w:rPr>
            </w:pPr>
            <w:r w:rsidRPr="007B6AA5">
              <w:rPr>
                <w:rFonts w:eastAsia="TimesNewRoman,Bold"/>
              </w:rPr>
              <w:t>Измерьте температуру тела результаты занесите в лист наблюдений.</w:t>
            </w:r>
          </w:p>
          <w:p w14:paraId="2CA036EB" w14:textId="77777777" w:rsidR="0055413C" w:rsidRPr="007B6AA5" w:rsidRDefault="0055413C" w:rsidP="007B6AA5">
            <w:pPr>
              <w:autoSpaceDE w:val="0"/>
              <w:autoSpaceDN w:val="0"/>
              <w:adjustRightInd w:val="0"/>
              <w:rPr>
                <w:rFonts w:eastAsia="TimesNewRoman,Bold"/>
              </w:rPr>
            </w:pPr>
            <w:r w:rsidRPr="007B6AA5">
              <w:rPr>
                <w:rFonts w:eastAsia="TimesNewRoman,Bold"/>
                <w:b/>
              </w:rPr>
              <w:t>Вывод</w:t>
            </w:r>
            <w:r w:rsidRPr="007B6AA5">
              <w:rPr>
                <w:rFonts w:eastAsia="TimesNewRoman,Bold"/>
              </w:rPr>
              <w:t>: Температура тела здорового</w:t>
            </w:r>
          </w:p>
          <w:p w14:paraId="1967A53F" w14:textId="77777777" w:rsidR="0055413C" w:rsidRPr="007B6AA5" w:rsidRDefault="0055413C" w:rsidP="007B6AA5">
            <w:pPr>
              <w:autoSpaceDE w:val="0"/>
              <w:autoSpaceDN w:val="0"/>
              <w:adjustRightInd w:val="0"/>
              <w:rPr>
                <w:rFonts w:eastAsia="TimesNewRoman,Bold"/>
              </w:rPr>
            </w:pPr>
            <w:r w:rsidRPr="007B6AA5">
              <w:rPr>
                <w:rFonts w:eastAsia="TimesNewRoman,Bold"/>
              </w:rPr>
              <w:t xml:space="preserve">человека ….., температура на </w:t>
            </w:r>
            <w:proofErr w:type="gramStart"/>
            <w:r w:rsidRPr="007B6AA5">
              <w:rPr>
                <w:rFonts w:eastAsia="TimesNewRoman,Bold"/>
              </w:rPr>
              <w:t>медицинском</w:t>
            </w:r>
            <w:proofErr w:type="gramEnd"/>
          </w:p>
          <w:p w14:paraId="383B2D7D" w14:textId="77777777" w:rsidR="0055413C" w:rsidRPr="007B6AA5" w:rsidRDefault="0055413C" w:rsidP="007B6AA5">
            <w:pPr>
              <w:autoSpaceDE w:val="0"/>
              <w:autoSpaceDN w:val="0"/>
              <w:adjustRightInd w:val="0"/>
              <w:rPr>
                <w:rFonts w:eastAsia="TimesNewRoman,Bold"/>
              </w:rPr>
            </w:pPr>
            <w:proofErr w:type="gramStart"/>
            <w:r w:rsidRPr="007B6AA5">
              <w:rPr>
                <w:rFonts w:eastAsia="TimesNewRoman,Bold"/>
              </w:rPr>
              <w:t>термометре….. Значит, человек …… (здоров\не</w:t>
            </w:r>
            <w:proofErr w:type="gramEnd"/>
          </w:p>
          <w:p w14:paraId="514CF8D0" w14:textId="77777777" w:rsidR="0055413C" w:rsidRPr="007B6AA5" w:rsidRDefault="0055413C" w:rsidP="007B6AA5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B6AA5">
              <w:rPr>
                <w:rFonts w:eastAsia="TimesNewRoman,Bold"/>
              </w:rPr>
              <w:t>здоров)</w:t>
            </w:r>
            <w:r w:rsidRPr="007B6AA5">
              <w:rPr>
                <w:shd w:val="clear" w:color="auto" w:fill="FFFFFF"/>
              </w:rPr>
              <w:t>?</w:t>
            </w:r>
          </w:p>
          <w:p w14:paraId="35A92FB5" w14:textId="3CBB0E98" w:rsidR="00CC5FE5" w:rsidRPr="007B6AA5" w:rsidRDefault="00CC5FE5" w:rsidP="007B6AA5">
            <w:pPr>
              <w:autoSpaceDE w:val="0"/>
              <w:autoSpaceDN w:val="0"/>
              <w:adjustRightInd w:val="0"/>
              <w:rPr>
                <w:bCs/>
              </w:rPr>
            </w:pPr>
            <w:r w:rsidRPr="007B6AA5">
              <w:rPr>
                <w:bCs/>
              </w:rPr>
              <w:t>Почему 37 градусов отмечены красным цветом?</w:t>
            </w:r>
            <w:bookmarkStart w:id="3" w:name="_GoBack"/>
            <w:bookmarkEnd w:id="3"/>
          </w:p>
          <w:p w14:paraId="36980F71" w14:textId="77777777" w:rsidR="00B714AC" w:rsidRPr="007B6AA5" w:rsidRDefault="00B714AC" w:rsidP="007B6AA5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7B6AA5">
              <w:rPr>
                <w:b/>
                <w:shd w:val="clear" w:color="auto" w:fill="FFFFFF"/>
              </w:rPr>
              <w:t xml:space="preserve">Работа в </w:t>
            </w:r>
            <w:proofErr w:type="spellStart"/>
            <w:r w:rsidRPr="007B6AA5">
              <w:rPr>
                <w:b/>
                <w:shd w:val="clear" w:color="auto" w:fill="FFFFFF"/>
              </w:rPr>
              <w:t>Дневничке</w:t>
            </w:r>
            <w:proofErr w:type="spellEnd"/>
            <w:r w:rsidRPr="007B6AA5">
              <w:rPr>
                <w:b/>
                <w:shd w:val="clear" w:color="auto" w:fill="FFFFFF"/>
              </w:rPr>
              <w:t xml:space="preserve"> наблюдения</w:t>
            </w:r>
          </w:p>
          <w:p w14:paraId="02952FFB" w14:textId="77777777" w:rsidR="00B714AC" w:rsidRPr="007B6AA5" w:rsidRDefault="00B714AC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1.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Найдите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места,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где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мороз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прячется</w:t>
            </w:r>
            <w:r w:rsidRPr="007B6AA5">
              <w:rPr>
                <w:spacing w:val="-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 xml:space="preserve">летом. </w:t>
            </w:r>
            <w:r w:rsidRPr="007B6AA5">
              <w:rPr>
                <w:spacing w:val="-2"/>
                <w:sz w:val="20"/>
                <w:szCs w:val="20"/>
              </w:rPr>
              <w:t>Обведите.</w:t>
            </w:r>
          </w:p>
          <w:p w14:paraId="305E6010" w14:textId="77777777" w:rsidR="00B714AC" w:rsidRPr="007B6AA5" w:rsidRDefault="00B714AC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3.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Если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ты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согласен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утверждением,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ставь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pacing w:val="-4"/>
                <w:sz w:val="20"/>
                <w:szCs w:val="20"/>
              </w:rPr>
              <w:t>«+».</w:t>
            </w:r>
          </w:p>
          <w:p w14:paraId="2F982247" w14:textId="77777777" w:rsidR="007B336F" w:rsidRPr="007B6AA5" w:rsidRDefault="00B714AC" w:rsidP="007B6AA5">
            <w:pPr>
              <w:shd w:val="clear" w:color="auto" w:fill="FFFFFF"/>
              <w:rPr>
                <w:spacing w:val="-5"/>
              </w:rPr>
            </w:pPr>
            <w:r w:rsidRPr="007B6AA5">
              <w:t>Если</w:t>
            </w:r>
            <w:r w:rsidRPr="007B6AA5">
              <w:rPr>
                <w:spacing w:val="-2"/>
              </w:rPr>
              <w:t xml:space="preserve"> </w:t>
            </w:r>
            <w:r w:rsidRPr="007B6AA5">
              <w:t>не</w:t>
            </w:r>
            <w:r w:rsidRPr="007B6AA5">
              <w:rPr>
                <w:spacing w:val="-2"/>
              </w:rPr>
              <w:t xml:space="preserve"> </w:t>
            </w:r>
            <w:r w:rsidRPr="007B6AA5">
              <w:t>согласен</w:t>
            </w:r>
            <w:r w:rsidRPr="007B6AA5">
              <w:rPr>
                <w:spacing w:val="-2"/>
              </w:rPr>
              <w:t xml:space="preserve"> </w:t>
            </w:r>
            <w:r w:rsidRPr="007B6AA5">
              <w:t>–</w:t>
            </w:r>
            <w:r w:rsidRPr="007B6AA5">
              <w:rPr>
                <w:spacing w:val="-1"/>
              </w:rPr>
              <w:t xml:space="preserve"> </w:t>
            </w:r>
            <w:r w:rsidRPr="007B6AA5">
              <w:t>ставь</w:t>
            </w:r>
            <w:r w:rsidRPr="007B6AA5">
              <w:rPr>
                <w:spacing w:val="-1"/>
              </w:rPr>
              <w:t xml:space="preserve"> </w:t>
            </w:r>
            <w:r w:rsidRPr="007B6AA5">
              <w:t>«</w:t>
            </w:r>
            <w:proofErr w:type="gramStart"/>
            <w:r w:rsidRPr="007B6AA5">
              <w:t>-</w:t>
            </w:r>
            <w:r w:rsidRPr="007B6AA5">
              <w:rPr>
                <w:spacing w:val="-5"/>
              </w:rPr>
              <w:t>»</w:t>
            </w:r>
            <w:proofErr w:type="gramEnd"/>
            <w:r w:rsidRPr="007B6AA5">
              <w:rPr>
                <w:spacing w:val="-5"/>
              </w:rPr>
              <w:t>.</w:t>
            </w:r>
          </w:p>
          <w:p w14:paraId="7A67CDD0" w14:textId="77777777" w:rsidR="006C4C16" w:rsidRPr="007B6AA5" w:rsidRDefault="006C4C16" w:rsidP="007B6AA5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7B6AA5">
              <w:rPr>
                <w:b/>
                <w:sz w:val="20"/>
                <w:szCs w:val="20"/>
              </w:rPr>
              <w:t>Какие виды термометра вы знаете?</w:t>
            </w:r>
          </w:p>
          <w:p w14:paraId="7B4FA476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ЭТО ОПАСНО!!!</w:t>
            </w:r>
          </w:p>
          <w:p w14:paraId="39654578" w14:textId="77777777" w:rsidR="006C4C16" w:rsidRPr="007B6AA5" w:rsidRDefault="006C4C16" w:rsidP="007B6AA5">
            <w:pPr>
              <w:pStyle w:val="TableParagraph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7B6AA5">
              <w:rPr>
                <w:sz w:val="20"/>
                <w:szCs w:val="20"/>
              </w:rPr>
              <w:t xml:space="preserve">Ртуть – жидкий металл. Он опасен для здоровья </w:t>
            </w:r>
            <w:proofErr w:type="spellStart"/>
            <w:r w:rsidRPr="007B6AA5">
              <w:rPr>
                <w:sz w:val="20"/>
                <w:szCs w:val="20"/>
              </w:rPr>
              <w:t>человека</w:t>
            </w:r>
            <w:proofErr w:type="gramStart"/>
            <w:r w:rsidRPr="007B6AA5">
              <w:rPr>
                <w:sz w:val="20"/>
                <w:szCs w:val="20"/>
              </w:rPr>
              <w:t>!О</w:t>
            </w:r>
            <w:proofErr w:type="gramEnd"/>
            <w:r w:rsidRPr="007B6AA5">
              <w:rPr>
                <w:sz w:val="20"/>
                <w:szCs w:val="20"/>
              </w:rPr>
              <w:t>т</w:t>
            </w:r>
            <w:proofErr w:type="spellEnd"/>
            <w:r w:rsidRPr="007B6AA5">
              <w:rPr>
                <w:sz w:val="20"/>
                <w:szCs w:val="20"/>
              </w:rPr>
              <w:t xml:space="preserve"> жары ртуть, как и всякий металл, расширяется – вот столбик термометра и ползет вверх – «выше нуля». От холода</w:t>
            </w:r>
            <w:r w:rsidRPr="007B6AA5">
              <w:rPr>
                <w:spacing w:val="-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ртуть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сжимается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столбик</w:t>
            </w:r>
            <w:r w:rsidRPr="007B6AA5">
              <w:rPr>
                <w:spacing w:val="-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 xml:space="preserve">термометра ползет вниз, показывает температуру «ниже </w:t>
            </w:r>
            <w:r w:rsidRPr="007B6AA5">
              <w:rPr>
                <w:spacing w:val="-2"/>
                <w:sz w:val="20"/>
                <w:szCs w:val="20"/>
              </w:rPr>
              <w:t xml:space="preserve">нуля». </w:t>
            </w:r>
            <w:r w:rsidRPr="007B6AA5">
              <w:rPr>
                <w:sz w:val="20"/>
                <w:szCs w:val="20"/>
              </w:rPr>
              <w:t>«0</w:t>
            </w:r>
            <w:r w:rsidRPr="007B6AA5">
              <w:rPr>
                <w:position w:val="8"/>
                <w:sz w:val="20"/>
                <w:szCs w:val="20"/>
              </w:rPr>
              <w:t>о</w:t>
            </w:r>
            <w:r w:rsidRPr="007B6AA5">
              <w:rPr>
                <w:sz w:val="20"/>
                <w:szCs w:val="20"/>
              </w:rPr>
              <w:t>»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это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температура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замерзания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pacing w:val="-4"/>
                <w:sz w:val="20"/>
                <w:szCs w:val="20"/>
              </w:rPr>
              <w:t>воды.</w:t>
            </w:r>
          </w:p>
          <w:p w14:paraId="7D26D725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="TimesNewRoman,Bold"/>
                <w:b/>
              </w:rPr>
            </w:pPr>
            <w:r w:rsidRPr="007B6AA5">
              <w:rPr>
                <w:rFonts w:eastAsia="TimesNewRoman,Bold"/>
                <w:b/>
              </w:rPr>
              <w:t xml:space="preserve">Практическая работа </w:t>
            </w:r>
            <w:r w:rsidRPr="007B6AA5">
              <w:rPr>
                <w:rFonts w:eastAsia="TimesNewRoman,Bold"/>
              </w:rPr>
              <w:t xml:space="preserve">Измерение температуры </w:t>
            </w:r>
            <w:proofErr w:type="spellStart"/>
            <w:r w:rsidRPr="007B6AA5">
              <w:rPr>
                <w:rFonts w:eastAsia="TimesNewRoman,Bold"/>
              </w:rPr>
              <w:t>тела</w:t>
            </w:r>
            <w:proofErr w:type="gramStart"/>
            <w:r w:rsidRPr="007B6AA5">
              <w:rPr>
                <w:rFonts w:eastAsia="TimesNewRoman,Bold"/>
              </w:rPr>
              <w:t>.</w:t>
            </w:r>
            <w:r w:rsidRPr="007B6AA5">
              <w:rPr>
                <w:rFonts w:eastAsia="TimesNewRoman,Bold"/>
                <w:b/>
              </w:rPr>
              <w:t>Т</w:t>
            </w:r>
            <w:proofErr w:type="gramEnd"/>
            <w:r w:rsidRPr="007B6AA5">
              <w:rPr>
                <w:rFonts w:eastAsia="TimesNewRoman,Bold"/>
                <w:b/>
              </w:rPr>
              <w:t>Б</w:t>
            </w:r>
            <w:proofErr w:type="spellEnd"/>
            <w:r w:rsidRPr="007B6AA5">
              <w:rPr>
                <w:rFonts w:eastAsia="TimesNewRoman,Bold"/>
                <w:b/>
              </w:rPr>
              <w:t xml:space="preserve"> при работе с градусником</w:t>
            </w:r>
          </w:p>
          <w:p w14:paraId="56189C61" w14:textId="77777777" w:rsidR="006C4C16" w:rsidRPr="007B6AA5" w:rsidRDefault="006C4C16" w:rsidP="007B6AA5">
            <w:pPr>
              <w:pStyle w:val="af2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7B6AA5">
              <w:rPr>
                <w:bCs/>
              </w:rPr>
              <w:t>Измерим с помощью термометра температуру кабинета.</w:t>
            </w:r>
          </w:p>
          <w:p w14:paraId="09340B7C" w14:textId="77777777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сделай вывод</w:t>
            </w:r>
          </w:p>
          <w:p w14:paraId="2CA94A26" w14:textId="77777777" w:rsidR="006C4C16" w:rsidRPr="007B6AA5" w:rsidRDefault="006C4C16" w:rsidP="007B6AA5">
            <w:pPr>
              <w:pStyle w:val="TableParagraph"/>
              <w:rPr>
                <w:b/>
                <w:sz w:val="20"/>
                <w:szCs w:val="20"/>
              </w:rPr>
            </w:pPr>
            <w:r w:rsidRPr="007B6AA5">
              <w:rPr>
                <w:b/>
                <w:sz w:val="20"/>
                <w:szCs w:val="20"/>
              </w:rPr>
              <w:t>Работа</w:t>
            </w:r>
            <w:r w:rsidRPr="007B6AA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b/>
                <w:sz w:val="20"/>
                <w:szCs w:val="20"/>
              </w:rPr>
              <w:t>с</w:t>
            </w:r>
            <w:r w:rsidRPr="007B6AA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b/>
                <w:sz w:val="20"/>
                <w:szCs w:val="20"/>
              </w:rPr>
              <w:t>учебником.</w:t>
            </w:r>
          </w:p>
          <w:p w14:paraId="758E4CD2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Учитель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предлагает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поработать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с диаграммой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в</w:t>
            </w:r>
            <w:r w:rsidRPr="007B6AA5">
              <w:rPr>
                <w:spacing w:val="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учебнике (см. с.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128).</w:t>
            </w:r>
            <w:r w:rsidRPr="007B6AA5">
              <w:rPr>
                <w:noProof/>
                <w:sz w:val="20"/>
                <w:szCs w:val="20"/>
              </w:rPr>
              <w:t xml:space="preserve"> </w:t>
            </w:r>
            <w:r w:rsidRPr="007B6AA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9D330" wp14:editId="2567C22A">
                  <wp:extent cx="2363695" cy="1481327"/>
                  <wp:effectExtent l="0" t="0" r="0" b="0"/>
                  <wp:docPr id="199" name="image97.jpeg" descr="D:\Profile\desk\д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9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695" cy="148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61D41" w14:textId="77777777" w:rsidR="006C4C16" w:rsidRPr="007B6AA5" w:rsidRDefault="006C4C16" w:rsidP="007B6AA5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left="0"/>
              <w:rPr>
                <w:sz w:val="20"/>
                <w:szCs w:val="20"/>
              </w:rPr>
            </w:pPr>
            <w:r w:rsidRPr="007B6AA5">
              <w:rPr>
                <w:spacing w:val="-6"/>
                <w:sz w:val="20"/>
                <w:szCs w:val="20"/>
              </w:rPr>
              <w:t>Каким</w:t>
            </w:r>
            <w:r w:rsidRPr="007B6AA5">
              <w:rPr>
                <w:spacing w:val="-13"/>
                <w:sz w:val="20"/>
                <w:szCs w:val="20"/>
              </w:rPr>
              <w:t xml:space="preserve"> </w:t>
            </w:r>
            <w:r w:rsidRPr="007B6AA5">
              <w:rPr>
                <w:spacing w:val="-6"/>
                <w:sz w:val="20"/>
                <w:szCs w:val="20"/>
              </w:rPr>
              <w:t>прибором</w:t>
            </w:r>
            <w:r w:rsidRPr="007B6AA5">
              <w:rPr>
                <w:spacing w:val="-12"/>
                <w:sz w:val="20"/>
                <w:szCs w:val="20"/>
              </w:rPr>
              <w:t xml:space="preserve"> </w:t>
            </w:r>
            <w:r w:rsidRPr="007B6AA5">
              <w:rPr>
                <w:spacing w:val="-6"/>
                <w:sz w:val="20"/>
                <w:szCs w:val="20"/>
              </w:rPr>
              <w:t>измеряют</w:t>
            </w:r>
            <w:r w:rsidRPr="007B6AA5">
              <w:rPr>
                <w:spacing w:val="-12"/>
                <w:sz w:val="20"/>
                <w:szCs w:val="20"/>
              </w:rPr>
              <w:t xml:space="preserve"> </w:t>
            </w:r>
            <w:r w:rsidRPr="007B6AA5">
              <w:rPr>
                <w:spacing w:val="-5"/>
                <w:sz w:val="20"/>
                <w:szCs w:val="20"/>
              </w:rPr>
              <w:t>температуру</w:t>
            </w:r>
            <w:r w:rsidRPr="007B6AA5">
              <w:rPr>
                <w:spacing w:val="-16"/>
                <w:sz w:val="20"/>
                <w:szCs w:val="20"/>
              </w:rPr>
              <w:t xml:space="preserve"> </w:t>
            </w:r>
            <w:r w:rsidRPr="007B6AA5">
              <w:rPr>
                <w:spacing w:val="-5"/>
                <w:sz w:val="20"/>
                <w:szCs w:val="20"/>
              </w:rPr>
              <w:t>тел?</w:t>
            </w:r>
          </w:p>
          <w:p w14:paraId="243D4851" w14:textId="77777777" w:rsidR="006C4C16" w:rsidRPr="007B6AA5" w:rsidRDefault="006C4C16" w:rsidP="007B6AA5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left="0" w:hanging="241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От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чего</w:t>
            </w:r>
            <w:r w:rsidRPr="007B6AA5">
              <w:rPr>
                <w:spacing w:val="-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зависит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температура?</w:t>
            </w:r>
          </w:p>
          <w:p w14:paraId="5E0C0F16" w14:textId="77777777" w:rsidR="006C4C16" w:rsidRPr="007B6AA5" w:rsidRDefault="006C4C16" w:rsidP="007B6AA5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Почему</w:t>
            </w:r>
            <w:r w:rsidRPr="007B6AA5">
              <w:rPr>
                <w:spacing w:val="4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для</w:t>
            </w:r>
            <w:r w:rsidRPr="007B6AA5">
              <w:rPr>
                <w:spacing w:val="1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человека</w:t>
            </w:r>
            <w:r w:rsidRPr="007B6AA5">
              <w:rPr>
                <w:spacing w:val="1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опасна</w:t>
            </w:r>
            <w:r w:rsidRPr="007B6AA5">
              <w:rPr>
                <w:spacing w:val="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высокая</w:t>
            </w:r>
            <w:r w:rsidRPr="007B6AA5">
              <w:rPr>
                <w:spacing w:val="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</w:t>
            </w:r>
            <w:proofErr w:type="gramStart"/>
            <w:r w:rsidRPr="007B6AA5">
              <w:rPr>
                <w:sz w:val="20"/>
                <w:szCs w:val="20"/>
              </w:rPr>
              <w:t>м-</w:t>
            </w:r>
            <w:proofErr w:type="gramEnd"/>
            <w:r w:rsidRPr="007B6AA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B6AA5">
              <w:rPr>
                <w:sz w:val="20"/>
                <w:szCs w:val="20"/>
              </w:rPr>
              <w:t>пература</w:t>
            </w:r>
            <w:proofErr w:type="spellEnd"/>
            <w:r w:rsidRPr="007B6AA5">
              <w:rPr>
                <w:sz w:val="20"/>
                <w:szCs w:val="20"/>
              </w:rPr>
              <w:t>?</w:t>
            </w:r>
          </w:p>
          <w:p w14:paraId="0FAB99A9" w14:textId="77777777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В</w:t>
            </w:r>
            <w:r w:rsidRPr="007B6AA5">
              <w:rPr>
                <w:spacing w:val="-6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каких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единицах</w:t>
            </w:r>
            <w:r w:rsidRPr="007B6AA5">
              <w:rPr>
                <w:spacing w:val="-5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измеряют</w:t>
            </w:r>
            <w:r w:rsidRPr="007B6AA5">
              <w:rPr>
                <w:spacing w:val="-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температуру?</w:t>
            </w:r>
          </w:p>
          <w:p w14:paraId="453293A1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Для</w:t>
            </w:r>
            <w:r w:rsidRPr="007B6AA5">
              <w:rPr>
                <w:spacing w:val="1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того</w:t>
            </w:r>
            <w:r w:rsidRPr="007B6AA5">
              <w:rPr>
                <w:spacing w:val="1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чтобы</w:t>
            </w:r>
            <w:r w:rsidRPr="007B6AA5">
              <w:rPr>
                <w:spacing w:val="1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узнать</w:t>
            </w:r>
            <w:r w:rsidRPr="007B6AA5">
              <w:rPr>
                <w:spacing w:val="1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температуру</w:t>
            </w:r>
            <w:r w:rsidRPr="007B6AA5">
              <w:rPr>
                <w:spacing w:val="10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тела,</w:t>
            </w:r>
            <w:r w:rsidRPr="007B6AA5">
              <w:rPr>
                <w:spacing w:val="-5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используют</w:t>
            </w:r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термометр.</w:t>
            </w:r>
          </w:p>
          <w:p w14:paraId="405659E9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Температуру</w:t>
            </w:r>
            <w:r w:rsidRPr="007B6AA5">
              <w:rPr>
                <w:spacing w:val="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измеряют</w:t>
            </w:r>
            <w:r w:rsidRPr="007B6AA5">
              <w:rPr>
                <w:spacing w:val="9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в</w:t>
            </w:r>
            <w:r w:rsidRPr="007B6AA5">
              <w:rPr>
                <w:spacing w:val="8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единицах</w:t>
            </w:r>
            <w:r w:rsidRPr="007B6AA5">
              <w:rPr>
                <w:spacing w:val="1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–</w:t>
            </w:r>
            <w:r w:rsidRPr="007B6AA5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B6AA5">
              <w:rPr>
                <w:sz w:val="20"/>
                <w:szCs w:val="20"/>
              </w:rPr>
              <w:t>гр</w:t>
            </w:r>
            <w:proofErr w:type="gramStart"/>
            <w:r w:rsidRPr="007B6AA5">
              <w:rPr>
                <w:sz w:val="20"/>
                <w:szCs w:val="20"/>
              </w:rPr>
              <w:t>а</w:t>
            </w:r>
            <w:proofErr w:type="spellEnd"/>
            <w:r w:rsidRPr="007B6AA5">
              <w:rPr>
                <w:sz w:val="20"/>
                <w:szCs w:val="20"/>
              </w:rPr>
              <w:t>-</w:t>
            </w:r>
            <w:proofErr w:type="gramEnd"/>
            <w:r w:rsidRPr="007B6AA5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7B6AA5">
              <w:rPr>
                <w:sz w:val="20"/>
                <w:szCs w:val="20"/>
              </w:rPr>
              <w:t>дусах</w:t>
            </w:r>
            <w:proofErr w:type="spellEnd"/>
            <w:r w:rsidRPr="007B6AA5">
              <w:rPr>
                <w:spacing w:val="-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Цельсия (°С).</w:t>
            </w:r>
          </w:p>
          <w:p w14:paraId="4BC411FE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lastRenderedPageBreak/>
              <w:t>Температура</w:t>
            </w:r>
            <w:r w:rsidRPr="007B6AA5">
              <w:rPr>
                <w:spacing w:val="16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здорового</w:t>
            </w:r>
            <w:r w:rsidRPr="007B6AA5">
              <w:rPr>
                <w:spacing w:val="1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человека</w:t>
            </w:r>
            <w:r w:rsidRPr="007B6AA5">
              <w:rPr>
                <w:spacing w:val="1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не</w:t>
            </w:r>
            <w:r w:rsidRPr="007B6AA5">
              <w:rPr>
                <w:spacing w:val="16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должна</w:t>
            </w:r>
            <w:r w:rsidRPr="007B6AA5">
              <w:rPr>
                <w:spacing w:val="-5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превышать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37°С.</w:t>
            </w:r>
          </w:p>
          <w:p w14:paraId="3BF308A7" w14:textId="77777777" w:rsidR="006C4C16" w:rsidRPr="007B6AA5" w:rsidRDefault="006C4C16" w:rsidP="007B6AA5">
            <w:pPr>
              <w:pStyle w:val="TableParagraph"/>
              <w:rPr>
                <w:sz w:val="20"/>
                <w:szCs w:val="20"/>
              </w:rPr>
            </w:pPr>
            <w:r w:rsidRPr="007B6AA5">
              <w:rPr>
                <w:sz w:val="20"/>
                <w:szCs w:val="20"/>
              </w:rPr>
              <w:t>Температура</w:t>
            </w:r>
            <w:r w:rsidRPr="007B6AA5">
              <w:rPr>
                <w:spacing w:val="22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может</w:t>
            </w:r>
            <w:r w:rsidRPr="007B6AA5">
              <w:rPr>
                <w:spacing w:val="2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повышаться</w:t>
            </w:r>
            <w:r w:rsidRPr="007B6AA5">
              <w:rPr>
                <w:spacing w:val="2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и</w:t>
            </w:r>
            <w:r w:rsidRPr="007B6AA5">
              <w:rPr>
                <w:spacing w:val="-1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пон</w:t>
            </w:r>
            <w:proofErr w:type="gramStart"/>
            <w:r w:rsidRPr="007B6AA5">
              <w:rPr>
                <w:sz w:val="20"/>
                <w:szCs w:val="20"/>
              </w:rPr>
              <w:t>и-</w:t>
            </w:r>
            <w:proofErr w:type="gramEnd"/>
            <w:r w:rsidRPr="007B6AA5">
              <w:rPr>
                <w:spacing w:val="-57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жаться.</w:t>
            </w:r>
          </w:p>
          <w:p w14:paraId="759FBE2A" w14:textId="6D052474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rFonts w:eastAsiaTheme="minorHAnsi"/>
                <w:sz w:val="20"/>
                <w:szCs w:val="20"/>
              </w:rPr>
            </w:pPr>
            <w:r w:rsidRPr="007B6AA5">
              <w:rPr>
                <w:rFonts w:eastAsia="TimesNewRoman,Bold"/>
                <w:b/>
                <w:sz w:val="20"/>
                <w:szCs w:val="20"/>
              </w:rPr>
              <w:t>Работа в тетради</w:t>
            </w:r>
          </w:p>
          <w:p w14:paraId="0C4F46C0" w14:textId="79547511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sz w:val="20"/>
                <w:szCs w:val="20"/>
              </w:rPr>
            </w:pPr>
            <w:r w:rsidRPr="007B6AA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90840D" wp14:editId="7B26A270">
                  <wp:extent cx="1752600" cy="1294227"/>
                  <wp:effectExtent l="0" t="0" r="0" b="1270"/>
                  <wp:docPr id="13" name="Рисунок 13" descr="https://thumbs.dreamstime.com/z/medical-thermometer-isolated-white-background-shows-normal-body-temperature-50218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humbs.dreamstime.com/z/medical-thermometer-isolated-white-background-shows-normal-body-temperature-50218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975" cy="130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9E008" w14:textId="77777777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sz w:val="20"/>
                <w:szCs w:val="20"/>
              </w:rPr>
            </w:pPr>
            <w:r w:rsidRPr="007B6AA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3299FA" wp14:editId="7449C5E3">
                  <wp:extent cx="1640710" cy="1021080"/>
                  <wp:effectExtent l="0" t="0" r="0" b="7620"/>
                  <wp:docPr id="16" name="Рисунок 16" descr="https://avatars.mds.yandex.net/i?id=14486d17ea92361644e69e267452fefb176d7880-6898416-images-thumbs&amp;ref=rim&amp;n=33&amp;w=301&amp;h=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14486d17ea92361644e69e267452fefb176d7880-6898416-images-thumbs&amp;ref=rim&amp;n=33&amp;w=301&amp;h=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261" cy="102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47A29" w14:textId="77777777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rFonts w:eastAsiaTheme="minorHAnsi"/>
                <w:sz w:val="20"/>
                <w:szCs w:val="20"/>
              </w:rPr>
            </w:pPr>
            <w:r w:rsidRPr="007B6AA5">
              <w:rPr>
                <w:rFonts w:eastAsiaTheme="minorHAnsi"/>
                <w:sz w:val="20"/>
                <w:szCs w:val="20"/>
              </w:rPr>
              <w:t>1. подпишите части термометра</w:t>
            </w:r>
          </w:p>
          <w:p w14:paraId="5FFF35E8" w14:textId="77777777" w:rsidR="006C4C16" w:rsidRPr="007B6AA5" w:rsidRDefault="006C4C16" w:rsidP="007B6AA5">
            <w:pPr>
              <w:pStyle w:val="TableParagraph"/>
              <w:tabs>
                <w:tab w:val="left" w:pos="345"/>
              </w:tabs>
              <w:rPr>
                <w:sz w:val="20"/>
                <w:szCs w:val="20"/>
              </w:rPr>
            </w:pPr>
            <w:r w:rsidRPr="007B6AA5">
              <w:rPr>
                <w:rFonts w:eastAsiaTheme="minorHAnsi"/>
                <w:sz w:val="20"/>
                <w:szCs w:val="20"/>
              </w:rPr>
              <w:t>2.</w:t>
            </w:r>
            <w:r w:rsidRPr="007B6AA5">
              <w:rPr>
                <w:sz w:val="20"/>
                <w:szCs w:val="20"/>
              </w:rPr>
              <w:t>Запиши</w:t>
            </w:r>
            <w:r w:rsidRPr="007B6AA5">
              <w:rPr>
                <w:spacing w:val="-1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температуру,</w:t>
            </w:r>
            <w:r w:rsidRPr="007B6AA5">
              <w:rPr>
                <w:spacing w:val="-1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>которую</w:t>
            </w:r>
            <w:r w:rsidRPr="007B6AA5">
              <w:rPr>
                <w:spacing w:val="-13"/>
                <w:sz w:val="20"/>
                <w:szCs w:val="20"/>
              </w:rPr>
              <w:t xml:space="preserve"> </w:t>
            </w:r>
            <w:r w:rsidRPr="007B6AA5">
              <w:rPr>
                <w:sz w:val="20"/>
                <w:szCs w:val="20"/>
              </w:rPr>
              <w:t xml:space="preserve">показывают </w:t>
            </w:r>
            <w:r w:rsidRPr="007B6AA5">
              <w:rPr>
                <w:spacing w:val="-2"/>
                <w:sz w:val="20"/>
                <w:szCs w:val="20"/>
              </w:rPr>
              <w:t>термометры.</w:t>
            </w:r>
          </w:p>
          <w:p w14:paraId="5CC3FC44" w14:textId="77777777" w:rsidR="006C4C16" w:rsidRPr="007B6AA5" w:rsidRDefault="006C4C16" w:rsidP="007B6AA5">
            <w:pPr>
              <w:shd w:val="clear" w:color="auto" w:fill="FFFFFF"/>
            </w:pPr>
            <w:r w:rsidRPr="007B6AA5">
              <w:t>Измерь</w:t>
            </w:r>
            <w:r w:rsidRPr="007B6AA5">
              <w:rPr>
                <w:spacing w:val="-7"/>
              </w:rPr>
              <w:t xml:space="preserve"> </w:t>
            </w:r>
            <w:r w:rsidRPr="007B6AA5">
              <w:t>температуру</w:t>
            </w:r>
            <w:r w:rsidRPr="007B6AA5">
              <w:rPr>
                <w:spacing w:val="-7"/>
              </w:rPr>
              <w:t xml:space="preserve"> </w:t>
            </w:r>
            <w:r w:rsidRPr="007B6AA5">
              <w:t>воды</w:t>
            </w:r>
            <w:r w:rsidRPr="007B6AA5">
              <w:rPr>
                <w:spacing w:val="-7"/>
              </w:rPr>
              <w:t xml:space="preserve"> </w:t>
            </w:r>
            <w:r w:rsidRPr="007B6AA5">
              <w:t>в</w:t>
            </w:r>
            <w:r w:rsidRPr="007B6AA5">
              <w:rPr>
                <w:spacing w:val="-7"/>
              </w:rPr>
              <w:t xml:space="preserve"> </w:t>
            </w:r>
            <w:r w:rsidRPr="007B6AA5">
              <w:t>комнате</w:t>
            </w:r>
            <w:r w:rsidRPr="007B6AA5">
              <w:rPr>
                <w:spacing w:val="-7"/>
              </w:rPr>
              <w:t xml:space="preserve"> </w:t>
            </w:r>
            <w:r w:rsidRPr="007B6AA5">
              <w:t>и</w:t>
            </w:r>
            <w:r w:rsidRPr="007B6AA5">
              <w:rPr>
                <w:spacing w:val="-7"/>
              </w:rPr>
              <w:t xml:space="preserve"> </w:t>
            </w:r>
            <w:r w:rsidRPr="007B6AA5">
              <w:t>за окном. Результаты занеси в таблицу</w:t>
            </w:r>
          </w:p>
        </w:tc>
        <w:tc>
          <w:tcPr>
            <w:tcW w:w="1375" w:type="dxa"/>
            <w:shd w:val="clear" w:color="auto" w:fill="auto"/>
          </w:tcPr>
          <w:p w14:paraId="09D3AE16" w14:textId="77777777" w:rsidR="00014C2D" w:rsidRPr="007B6AA5" w:rsidRDefault="00014C2D" w:rsidP="007B6AA5">
            <w:pPr>
              <w:contextualSpacing/>
            </w:pPr>
            <w:r w:rsidRPr="007B6AA5">
              <w:lastRenderedPageBreak/>
              <w:t>Дети отвечают на вопросы, формулируют тему урока.</w:t>
            </w:r>
          </w:p>
          <w:p w14:paraId="18CA32A0" w14:textId="77777777" w:rsidR="00014C2D" w:rsidRPr="007B6AA5" w:rsidRDefault="00014C2D" w:rsidP="007B6AA5">
            <w:pPr>
              <w:contextualSpacing/>
            </w:pPr>
          </w:p>
          <w:p w14:paraId="2004D32F" w14:textId="77777777" w:rsidR="00217311" w:rsidRPr="007B6AA5" w:rsidRDefault="00217311" w:rsidP="007B6AA5">
            <w:pPr>
              <w:contextualSpacing/>
            </w:pPr>
          </w:p>
          <w:p w14:paraId="7426683F" w14:textId="77777777" w:rsidR="00217311" w:rsidRPr="007B6AA5" w:rsidRDefault="00217311" w:rsidP="007B6AA5">
            <w:pPr>
              <w:contextualSpacing/>
            </w:pPr>
          </w:p>
          <w:p w14:paraId="007A1F3E" w14:textId="77777777" w:rsidR="00217311" w:rsidRPr="007B6AA5" w:rsidRDefault="00217311" w:rsidP="007B6AA5">
            <w:pPr>
              <w:contextualSpacing/>
            </w:pPr>
          </w:p>
          <w:p w14:paraId="680D45CB" w14:textId="77777777" w:rsidR="00014C2D" w:rsidRPr="007B6AA5" w:rsidRDefault="00014C2D" w:rsidP="007B6AA5">
            <w:pPr>
              <w:contextualSpacing/>
            </w:pPr>
            <w:r w:rsidRPr="007B6AA5">
              <w:t>Высказывают своё мнение.</w:t>
            </w:r>
          </w:p>
          <w:p w14:paraId="603B6665" w14:textId="77777777" w:rsidR="00BA780B" w:rsidRPr="007B6AA5" w:rsidRDefault="00BA780B" w:rsidP="007B6AA5">
            <w:pPr>
              <w:contextualSpacing/>
            </w:pPr>
          </w:p>
          <w:p w14:paraId="61D41A57" w14:textId="77777777" w:rsidR="00BA780B" w:rsidRPr="007B6AA5" w:rsidRDefault="00BA780B" w:rsidP="007B6AA5">
            <w:pPr>
              <w:contextualSpacing/>
            </w:pPr>
          </w:p>
          <w:p w14:paraId="210359CB" w14:textId="77777777" w:rsidR="00476954" w:rsidRPr="007B6AA5" w:rsidRDefault="00476954" w:rsidP="007B6AA5">
            <w:pPr>
              <w:contextualSpacing/>
            </w:pPr>
          </w:p>
          <w:p w14:paraId="18988096" w14:textId="77777777" w:rsidR="00476954" w:rsidRPr="007B6AA5" w:rsidRDefault="00476954" w:rsidP="007B6AA5">
            <w:pPr>
              <w:contextualSpacing/>
            </w:pPr>
          </w:p>
          <w:p w14:paraId="2D89CB0B" w14:textId="77777777" w:rsidR="00476954" w:rsidRPr="007B6AA5" w:rsidRDefault="00476954" w:rsidP="007B6AA5">
            <w:pPr>
              <w:contextualSpacing/>
            </w:pPr>
          </w:p>
          <w:p w14:paraId="1A3F2297" w14:textId="77777777" w:rsidR="00AB4298" w:rsidRPr="007B6AA5" w:rsidRDefault="00AB4298" w:rsidP="007B6AA5">
            <w:pPr>
              <w:contextualSpacing/>
            </w:pPr>
          </w:p>
          <w:p w14:paraId="031EBA2D" w14:textId="77777777" w:rsidR="00AB4298" w:rsidRPr="007B6AA5" w:rsidRDefault="00AB4298" w:rsidP="007B6AA5">
            <w:pPr>
              <w:contextualSpacing/>
            </w:pPr>
          </w:p>
          <w:p w14:paraId="4CD8F01E" w14:textId="77777777" w:rsidR="00476954" w:rsidRPr="007B6AA5" w:rsidRDefault="00476954" w:rsidP="007B6AA5">
            <w:pPr>
              <w:contextualSpacing/>
            </w:pPr>
          </w:p>
          <w:p w14:paraId="39808957" w14:textId="77777777" w:rsidR="00476954" w:rsidRPr="007B6AA5" w:rsidRDefault="00476954" w:rsidP="007B6AA5">
            <w:pPr>
              <w:contextualSpacing/>
            </w:pPr>
            <w:r w:rsidRPr="007B6AA5">
              <w:t>Отвечают на вопрос</w:t>
            </w:r>
          </w:p>
          <w:p w14:paraId="1321A24E" w14:textId="77777777" w:rsidR="00476954" w:rsidRPr="007B6AA5" w:rsidRDefault="00476954" w:rsidP="007B6AA5">
            <w:pPr>
              <w:contextualSpacing/>
            </w:pPr>
          </w:p>
          <w:p w14:paraId="0C5C39B2" w14:textId="77777777" w:rsidR="00476954" w:rsidRPr="007B6AA5" w:rsidRDefault="00476954" w:rsidP="007B6AA5">
            <w:pPr>
              <w:contextualSpacing/>
            </w:pPr>
          </w:p>
          <w:p w14:paraId="491E0D59" w14:textId="77777777" w:rsidR="00476954" w:rsidRPr="007B6AA5" w:rsidRDefault="00476954" w:rsidP="007B6AA5">
            <w:pPr>
              <w:contextualSpacing/>
            </w:pPr>
          </w:p>
          <w:p w14:paraId="20F2E534" w14:textId="77777777" w:rsidR="00476954" w:rsidRPr="007B6AA5" w:rsidRDefault="00476954" w:rsidP="007B6AA5">
            <w:pPr>
              <w:contextualSpacing/>
            </w:pPr>
          </w:p>
          <w:p w14:paraId="214FB583" w14:textId="77777777" w:rsidR="00476954" w:rsidRPr="007B6AA5" w:rsidRDefault="00476954" w:rsidP="007B6AA5">
            <w:pPr>
              <w:contextualSpacing/>
            </w:pPr>
          </w:p>
          <w:p w14:paraId="09F33038" w14:textId="77777777" w:rsidR="00476954" w:rsidRPr="007B6AA5" w:rsidRDefault="00476954" w:rsidP="007B6AA5">
            <w:pPr>
              <w:contextualSpacing/>
            </w:pPr>
          </w:p>
          <w:p w14:paraId="518D8EB6" w14:textId="77777777" w:rsidR="00AB4298" w:rsidRPr="007B6AA5" w:rsidRDefault="00AB4298" w:rsidP="007B6AA5">
            <w:pPr>
              <w:contextualSpacing/>
            </w:pPr>
          </w:p>
          <w:p w14:paraId="3EA8C910" w14:textId="77777777" w:rsidR="00AB4298" w:rsidRPr="007B6AA5" w:rsidRDefault="00AB4298" w:rsidP="007B6AA5">
            <w:pPr>
              <w:contextualSpacing/>
            </w:pPr>
          </w:p>
          <w:p w14:paraId="6C3648B2" w14:textId="77777777" w:rsidR="00AB4298" w:rsidRPr="007B6AA5" w:rsidRDefault="00AB4298" w:rsidP="007B6AA5">
            <w:pPr>
              <w:contextualSpacing/>
            </w:pPr>
          </w:p>
          <w:p w14:paraId="798FC55A" w14:textId="77777777" w:rsidR="00AB4298" w:rsidRPr="007B6AA5" w:rsidRDefault="00AB4298" w:rsidP="007B6AA5">
            <w:pPr>
              <w:contextualSpacing/>
            </w:pPr>
          </w:p>
          <w:p w14:paraId="1B931518" w14:textId="77777777" w:rsidR="00AB4298" w:rsidRPr="007B6AA5" w:rsidRDefault="00AB4298" w:rsidP="007B6AA5">
            <w:pPr>
              <w:contextualSpacing/>
            </w:pPr>
          </w:p>
          <w:p w14:paraId="749CF5E2" w14:textId="77777777" w:rsidR="00AB4298" w:rsidRPr="007B6AA5" w:rsidRDefault="00AB4298" w:rsidP="007B6AA5">
            <w:pPr>
              <w:contextualSpacing/>
            </w:pPr>
          </w:p>
          <w:p w14:paraId="4491D9D6" w14:textId="77777777" w:rsidR="00AB4298" w:rsidRPr="007B6AA5" w:rsidRDefault="00AB4298" w:rsidP="007B6AA5">
            <w:pPr>
              <w:contextualSpacing/>
            </w:pPr>
          </w:p>
          <w:p w14:paraId="2A5EAE9A" w14:textId="77777777" w:rsidR="00AB4298" w:rsidRPr="007B6AA5" w:rsidRDefault="00AB4298" w:rsidP="007B6AA5">
            <w:pPr>
              <w:contextualSpacing/>
            </w:pPr>
          </w:p>
          <w:p w14:paraId="0D5D04D8" w14:textId="77777777" w:rsidR="00AB4298" w:rsidRPr="007B6AA5" w:rsidRDefault="00AB4298" w:rsidP="007B6AA5">
            <w:pPr>
              <w:contextualSpacing/>
            </w:pPr>
          </w:p>
          <w:p w14:paraId="448F7D1A" w14:textId="77777777" w:rsidR="005442EC" w:rsidRPr="007B6AA5" w:rsidRDefault="005442EC" w:rsidP="007B6AA5">
            <w:pPr>
              <w:contextualSpacing/>
            </w:pPr>
            <w:r w:rsidRPr="007B6AA5">
              <w:t>Повторяют движения за учителем.</w:t>
            </w:r>
          </w:p>
          <w:p w14:paraId="4FBF35D9" w14:textId="77777777" w:rsidR="00BA780B" w:rsidRPr="007B6AA5" w:rsidRDefault="00BA780B" w:rsidP="007B6AA5">
            <w:pPr>
              <w:contextualSpacing/>
            </w:pPr>
          </w:p>
          <w:p w14:paraId="758192C8" w14:textId="77777777" w:rsidR="00BA780B" w:rsidRPr="007B6AA5" w:rsidRDefault="00BA780B" w:rsidP="007B6AA5">
            <w:pPr>
              <w:contextualSpacing/>
            </w:pPr>
          </w:p>
          <w:p w14:paraId="06E8F167" w14:textId="77777777" w:rsidR="00BA780B" w:rsidRPr="007B6AA5" w:rsidRDefault="00BA780B" w:rsidP="007B6AA5">
            <w:pPr>
              <w:contextualSpacing/>
            </w:pPr>
          </w:p>
          <w:p w14:paraId="3181C1E1" w14:textId="77777777" w:rsidR="00BA780B" w:rsidRPr="007B6AA5" w:rsidRDefault="00BA780B" w:rsidP="007B6AA5">
            <w:pPr>
              <w:contextualSpacing/>
            </w:pPr>
          </w:p>
          <w:p w14:paraId="59F796D3" w14:textId="77777777" w:rsidR="00BA780B" w:rsidRPr="007B6AA5" w:rsidRDefault="00BA780B" w:rsidP="007B6AA5">
            <w:pPr>
              <w:contextualSpacing/>
            </w:pPr>
          </w:p>
          <w:p w14:paraId="0A61FE70" w14:textId="77777777" w:rsidR="00BA780B" w:rsidRPr="007B6AA5" w:rsidRDefault="00BA780B" w:rsidP="007B6AA5">
            <w:pPr>
              <w:contextualSpacing/>
            </w:pPr>
          </w:p>
          <w:p w14:paraId="6C6AC3BC" w14:textId="77777777" w:rsidR="00BA780B" w:rsidRPr="007B6AA5" w:rsidRDefault="00BA780B" w:rsidP="007B6AA5">
            <w:pPr>
              <w:contextualSpacing/>
            </w:pPr>
          </w:p>
          <w:p w14:paraId="56E3F436" w14:textId="77777777" w:rsidR="00BA780B" w:rsidRPr="007B6AA5" w:rsidRDefault="00BA780B" w:rsidP="007B6AA5">
            <w:pPr>
              <w:contextualSpacing/>
            </w:pPr>
          </w:p>
          <w:p w14:paraId="021CB1A2" w14:textId="77777777" w:rsidR="00816D0A" w:rsidRPr="007B6AA5" w:rsidRDefault="00816D0A" w:rsidP="007B6AA5">
            <w:pPr>
              <w:contextualSpacing/>
            </w:pPr>
          </w:p>
          <w:p w14:paraId="21D74A8D" w14:textId="77777777" w:rsidR="00816D0A" w:rsidRPr="007B6AA5" w:rsidRDefault="00816D0A" w:rsidP="007B6AA5">
            <w:pPr>
              <w:contextualSpacing/>
            </w:pPr>
          </w:p>
          <w:p w14:paraId="5B53CDA1" w14:textId="77777777" w:rsidR="00BA780B" w:rsidRPr="007B6AA5" w:rsidRDefault="00BA780B" w:rsidP="007B6AA5">
            <w:pPr>
              <w:contextualSpacing/>
            </w:pPr>
          </w:p>
          <w:p w14:paraId="39047221" w14:textId="77777777" w:rsidR="00FF0A80" w:rsidRPr="007B6AA5" w:rsidRDefault="00014C2D" w:rsidP="007B6AA5">
            <w:pPr>
              <w:contextualSpacing/>
            </w:pPr>
            <w:r w:rsidRPr="007B6AA5">
              <w:t>Выполняют задания с помощью учителя</w:t>
            </w:r>
          </w:p>
          <w:p w14:paraId="7A9B3141" w14:textId="77777777" w:rsidR="00EE723C" w:rsidRPr="007B6AA5" w:rsidRDefault="00EE723C" w:rsidP="007B6AA5">
            <w:pPr>
              <w:contextualSpacing/>
            </w:pPr>
          </w:p>
          <w:p w14:paraId="2EBD7F94" w14:textId="77777777" w:rsidR="00EE723C" w:rsidRPr="007B6AA5" w:rsidRDefault="00EE723C" w:rsidP="007B6AA5">
            <w:pPr>
              <w:contextualSpacing/>
            </w:pPr>
          </w:p>
          <w:p w14:paraId="36D41913" w14:textId="77777777" w:rsidR="00EE723C" w:rsidRPr="007B6AA5" w:rsidRDefault="00EE723C" w:rsidP="007B6AA5">
            <w:pPr>
              <w:contextualSpacing/>
            </w:pPr>
          </w:p>
          <w:p w14:paraId="01D2AC3F" w14:textId="77777777" w:rsidR="00EE723C" w:rsidRPr="007B6AA5" w:rsidRDefault="00EE723C" w:rsidP="007B6AA5">
            <w:pPr>
              <w:contextualSpacing/>
            </w:pPr>
          </w:p>
          <w:p w14:paraId="0A26A529" w14:textId="77777777" w:rsidR="00EE723C" w:rsidRPr="007B6AA5" w:rsidRDefault="00EE723C" w:rsidP="007B6AA5">
            <w:pPr>
              <w:contextualSpacing/>
            </w:pPr>
          </w:p>
          <w:p w14:paraId="079AD930" w14:textId="77777777" w:rsidR="00EE723C" w:rsidRPr="007B6AA5" w:rsidRDefault="00EE723C" w:rsidP="007B6AA5">
            <w:pPr>
              <w:contextualSpacing/>
            </w:pPr>
          </w:p>
          <w:p w14:paraId="5A8AAEE3" w14:textId="77777777" w:rsidR="00EE723C" w:rsidRPr="007B6AA5" w:rsidRDefault="00EE723C" w:rsidP="007B6AA5">
            <w:pPr>
              <w:contextualSpacing/>
            </w:pPr>
          </w:p>
        </w:tc>
        <w:tc>
          <w:tcPr>
            <w:tcW w:w="1825" w:type="dxa"/>
            <w:shd w:val="clear" w:color="auto" w:fill="auto"/>
          </w:tcPr>
          <w:p w14:paraId="7AC47152" w14:textId="77777777" w:rsidR="00014C2D" w:rsidRPr="007B6AA5" w:rsidRDefault="00014C2D" w:rsidP="007B6AA5">
            <w:pPr>
              <w:contextualSpacing/>
            </w:pPr>
            <w:r w:rsidRPr="007B6AA5">
              <w:lastRenderedPageBreak/>
              <w:t>ФО «Словесная похвала»</w:t>
            </w:r>
          </w:p>
          <w:p w14:paraId="5D3C43CF" w14:textId="77777777" w:rsidR="00014C2D" w:rsidRPr="007B6AA5" w:rsidRDefault="00014C2D" w:rsidP="007B6AA5">
            <w:pPr>
              <w:contextualSpacing/>
            </w:pPr>
          </w:p>
          <w:p w14:paraId="6C024120" w14:textId="77777777" w:rsidR="00014C2D" w:rsidRPr="007B6AA5" w:rsidRDefault="00014C2D" w:rsidP="007B6AA5">
            <w:pPr>
              <w:contextualSpacing/>
            </w:pPr>
          </w:p>
          <w:p w14:paraId="2D895C2A" w14:textId="77777777" w:rsidR="00014C2D" w:rsidRPr="007B6AA5" w:rsidRDefault="00014C2D" w:rsidP="007B6AA5">
            <w:pPr>
              <w:contextualSpacing/>
            </w:pPr>
          </w:p>
          <w:p w14:paraId="09A194B2" w14:textId="77777777" w:rsidR="00014C2D" w:rsidRPr="007B6AA5" w:rsidRDefault="00014C2D" w:rsidP="007B6AA5">
            <w:pPr>
              <w:contextualSpacing/>
            </w:pPr>
          </w:p>
          <w:p w14:paraId="16D2378D" w14:textId="77777777" w:rsidR="00014C2D" w:rsidRPr="007B6AA5" w:rsidRDefault="00014C2D" w:rsidP="007B6AA5">
            <w:pPr>
              <w:contextualSpacing/>
            </w:pPr>
          </w:p>
          <w:p w14:paraId="19A9C942" w14:textId="77777777" w:rsidR="00B16E7B" w:rsidRPr="007B6AA5" w:rsidRDefault="00B16E7B" w:rsidP="007B6AA5">
            <w:pPr>
              <w:contextualSpacing/>
            </w:pPr>
          </w:p>
          <w:p w14:paraId="219AA2D3" w14:textId="77777777" w:rsidR="00476954" w:rsidRPr="007B6AA5" w:rsidRDefault="00476954" w:rsidP="007B6AA5">
            <w:pPr>
              <w:contextualSpacing/>
            </w:pPr>
          </w:p>
          <w:p w14:paraId="446534D2" w14:textId="77777777" w:rsidR="00476954" w:rsidRPr="007B6AA5" w:rsidRDefault="00476954" w:rsidP="007B6AA5">
            <w:pPr>
              <w:contextualSpacing/>
            </w:pPr>
          </w:p>
          <w:p w14:paraId="79A830A8" w14:textId="77777777" w:rsidR="00476954" w:rsidRPr="007B6AA5" w:rsidRDefault="00476954" w:rsidP="007B6AA5">
            <w:pPr>
              <w:contextualSpacing/>
            </w:pPr>
            <w:r w:rsidRPr="007B6AA5">
              <w:t>ФО «Словесная похвала»</w:t>
            </w:r>
          </w:p>
          <w:p w14:paraId="445F8B1A" w14:textId="77777777" w:rsidR="00476954" w:rsidRPr="007B6AA5" w:rsidRDefault="00476954" w:rsidP="007B6AA5">
            <w:pPr>
              <w:contextualSpacing/>
            </w:pPr>
          </w:p>
          <w:p w14:paraId="206837D8" w14:textId="77777777" w:rsidR="00476954" w:rsidRPr="007B6AA5" w:rsidRDefault="00476954" w:rsidP="007B6AA5">
            <w:pPr>
              <w:contextualSpacing/>
            </w:pPr>
          </w:p>
          <w:p w14:paraId="59331350" w14:textId="77777777" w:rsidR="00014C2D" w:rsidRPr="007B6AA5" w:rsidRDefault="00014C2D" w:rsidP="007B6AA5">
            <w:pPr>
              <w:contextualSpacing/>
            </w:pPr>
          </w:p>
          <w:p w14:paraId="1778C699" w14:textId="77777777" w:rsidR="00816D0A" w:rsidRPr="007B6AA5" w:rsidRDefault="00816D0A" w:rsidP="007B6AA5">
            <w:pPr>
              <w:contextualSpacing/>
            </w:pPr>
          </w:p>
          <w:p w14:paraId="0F678997" w14:textId="77777777" w:rsidR="00816D0A" w:rsidRPr="007B6AA5" w:rsidRDefault="00816D0A" w:rsidP="007B6AA5">
            <w:pPr>
              <w:contextualSpacing/>
            </w:pPr>
          </w:p>
          <w:p w14:paraId="12162D91" w14:textId="77777777" w:rsidR="00014C2D" w:rsidRPr="007B6AA5" w:rsidRDefault="00014C2D" w:rsidP="007B6AA5">
            <w:pPr>
              <w:contextualSpacing/>
            </w:pPr>
          </w:p>
          <w:p w14:paraId="77DEC0A1" w14:textId="77777777" w:rsidR="00014C2D" w:rsidRPr="007B6AA5" w:rsidRDefault="00014C2D" w:rsidP="007B6AA5">
            <w:pPr>
              <w:contextualSpacing/>
            </w:pPr>
          </w:p>
          <w:p w14:paraId="3790E018" w14:textId="77777777" w:rsidR="00AB4298" w:rsidRPr="007B6AA5" w:rsidRDefault="00AB4298" w:rsidP="007B6AA5">
            <w:pPr>
              <w:contextualSpacing/>
            </w:pPr>
          </w:p>
          <w:p w14:paraId="4BF1B915" w14:textId="77777777" w:rsidR="00AB4298" w:rsidRPr="007B6AA5" w:rsidRDefault="00AB4298" w:rsidP="007B6AA5">
            <w:pPr>
              <w:contextualSpacing/>
            </w:pPr>
          </w:p>
          <w:p w14:paraId="13563598" w14:textId="77777777" w:rsidR="00B16E7B" w:rsidRPr="007B6AA5" w:rsidRDefault="00B16E7B" w:rsidP="007B6AA5">
            <w:pPr>
              <w:contextualSpacing/>
            </w:pPr>
            <w:r w:rsidRPr="007B6AA5">
              <w:t>Ф.О</w:t>
            </w:r>
          </w:p>
          <w:p w14:paraId="6D52CF53" w14:textId="77777777" w:rsidR="00B16E7B" w:rsidRPr="007B6AA5" w:rsidRDefault="00B16E7B" w:rsidP="007B6AA5">
            <w:pPr>
              <w:contextualSpacing/>
            </w:pPr>
            <w:r w:rsidRPr="007B6AA5">
              <w:t xml:space="preserve">Выполнил все задания без ошибок </w:t>
            </w:r>
            <w:r w:rsidRPr="007B6AA5">
              <w:rPr>
                <w:noProof/>
              </w:rPr>
              <w:drawing>
                <wp:inline distT="0" distB="0" distL="0" distR="0" wp14:anchorId="4D398CE6" wp14:editId="33DF4213">
                  <wp:extent cx="628650" cy="333375"/>
                  <wp:effectExtent l="0" t="0" r="0" b="9525"/>
                  <wp:docPr id="4" name="Рисунок 4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88B74" w14:textId="77777777" w:rsidR="00B16E7B" w:rsidRPr="007B6AA5" w:rsidRDefault="00B16E7B" w:rsidP="007B6AA5">
            <w:pPr>
              <w:contextualSpacing/>
            </w:pPr>
            <w:r w:rsidRPr="007B6AA5">
              <w:t>Допустил 1-2 ошибку</w:t>
            </w:r>
          </w:p>
          <w:p w14:paraId="203AB4FD" w14:textId="77777777" w:rsidR="00B16E7B" w:rsidRPr="007B6AA5" w:rsidRDefault="00B16E7B" w:rsidP="007B6AA5">
            <w:pPr>
              <w:contextualSpacing/>
            </w:pPr>
            <w:r w:rsidRPr="007B6AA5">
              <w:rPr>
                <w:noProof/>
              </w:rPr>
              <w:drawing>
                <wp:inline distT="0" distB="0" distL="0" distR="0" wp14:anchorId="16F6A9AC" wp14:editId="0FD7EC00">
                  <wp:extent cx="628650" cy="352425"/>
                  <wp:effectExtent l="0" t="0" r="0" b="9525"/>
                  <wp:docPr id="3" name="Рисунок 3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E0B35" w14:textId="77777777" w:rsidR="00B16E7B" w:rsidRPr="007B6AA5" w:rsidRDefault="00B16E7B" w:rsidP="007B6AA5">
            <w:pPr>
              <w:contextualSpacing/>
            </w:pPr>
            <w:r w:rsidRPr="007B6AA5">
              <w:t>Не смог выполнить</w:t>
            </w:r>
          </w:p>
          <w:p w14:paraId="724093B1" w14:textId="77777777" w:rsidR="005442EC" w:rsidRPr="007B6AA5" w:rsidRDefault="00B16E7B" w:rsidP="007B6AA5">
            <w:pPr>
              <w:contextualSpacing/>
            </w:pPr>
            <w:r w:rsidRPr="007B6AA5">
              <w:rPr>
                <w:noProof/>
              </w:rPr>
              <w:drawing>
                <wp:inline distT="0" distB="0" distL="0" distR="0" wp14:anchorId="69857E89" wp14:editId="415432FF">
                  <wp:extent cx="628650" cy="276225"/>
                  <wp:effectExtent l="0" t="0" r="0" b="9525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EEA48" w14:textId="77777777" w:rsidR="00AB4298" w:rsidRPr="007B6AA5" w:rsidRDefault="00AB4298" w:rsidP="007B6AA5">
            <w:pPr>
              <w:contextualSpacing/>
            </w:pPr>
          </w:p>
          <w:p w14:paraId="641EA518" w14:textId="77777777" w:rsidR="00AB4298" w:rsidRPr="007B6AA5" w:rsidRDefault="00AB4298" w:rsidP="007B6AA5">
            <w:pPr>
              <w:contextualSpacing/>
            </w:pPr>
          </w:p>
          <w:p w14:paraId="06B07ADD" w14:textId="77777777" w:rsidR="00AB4298" w:rsidRPr="007B6AA5" w:rsidRDefault="00AB4298" w:rsidP="007B6AA5">
            <w:pPr>
              <w:contextualSpacing/>
            </w:pPr>
          </w:p>
          <w:p w14:paraId="3B662E67" w14:textId="77777777" w:rsidR="00AB4298" w:rsidRPr="007B6AA5" w:rsidRDefault="00AB4298" w:rsidP="007B6AA5">
            <w:pPr>
              <w:contextualSpacing/>
            </w:pPr>
          </w:p>
          <w:p w14:paraId="5A0EEF25" w14:textId="77777777" w:rsidR="00AB4298" w:rsidRPr="007B6AA5" w:rsidRDefault="00AB4298" w:rsidP="007B6AA5">
            <w:pPr>
              <w:contextualSpacing/>
            </w:pPr>
          </w:p>
          <w:p w14:paraId="09F95475" w14:textId="381C01FD" w:rsidR="0012437E" w:rsidRPr="007B6AA5" w:rsidRDefault="0012437E" w:rsidP="007B6AA5">
            <w:r w:rsidRPr="007B6AA5">
              <w:rPr>
                <w:rFonts w:eastAsiaTheme="minorHAnsi"/>
                <w:b/>
                <w:lang w:eastAsia="en-US"/>
              </w:rPr>
              <w:t>Цель</w:t>
            </w:r>
            <w:proofErr w:type="gramStart"/>
            <w:r w:rsidRPr="007B6AA5">
              <w:t>2</w:t>
            </w:r>
            <w:proofErr w:type="gramEnd"/>
            <w:r w:rsidRPr="007B6AA5">
              <w:t xml:space="preserve">.5.4.1. Измерять температуру </w:t>
            </w:r>
            <w:r w:rsidRPr="007B6AA5">
              <w:lastRenderedPageBreak/>
              <w:t>различных тел.</w:t>
            </w:r>
          </w:p>
          <w:p w14:paraId="3D29C334" w14:textId="77777777" w:rsidR="00AB4298" w:rsidRPr="007B6AA5" w:rsidRDefault="00AB4298" w:rsidP="007B6AA5">
            <w:pPr>
              <w:contextualSpacing/>
              <w:rPr>
                <w:rFonts w:eastAsiaTheme="minorHAnsi"/>
                <w:lang w:eastAsia="en-US"/>
              </w:rPr>
            </w:pPr>
          </w:p>
          <w:p w14:paraId="06326C4C" w14:textId="77777777" w:rsidR="00B67D23" w:rsidRPr="007B6AA5" w:rsidRDefault="00AB4298" w:rsidP="007B6A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B6AA5">
              <w:rPr>
                <w:rFonts w:eastAsiaTheme="minorHAnsi"/>
                <w:b/>
                <w:lang w:eastAsia="en-US"/>
              </w:rPr>
              <w:t>Критерии</w:t>
            </w:r>
            <w:proofErr w:type="gramStart"/>
            <w:r w:rsidRPr="007B6AA5">
              <w:rPr>
                <w:rFonts w:eastAsiaTheme="minorHAnsi"/>
                <w:b/>
                <w:lang w:eastAsia="en-US"/>
              </w:rPr>
              <w:t xml:space="preserve"> </w:t>
            </w:r>
            <w:r w:rsidR="00B67D23" w:rsidRPr="007B6AA5">
              <w:rPr>
                <w:rFonts w:eastAsiaTheme="minorHAnsi"/>
                <w:lang w:eastAsia="en-US"/>
              </w:rPr>
              <w:t>О</w:t>
            </w:r>
            <w:proofErr w:type="gramEnd"/>
            <w:r w:rsidR="00B67D23" w:rsidRPr="007B6AA5">
              <w:rPr>
                <w:rFonts w:eastAsiaTheme="minorHAnsi"/>
                <w:lang w:eastAsia="en-US"/>
              </w:rPr>
              <w:t>пределяет, какую температуру показывают</w:t>
            </w:r>
          </w:p>
          <w:p w14:paraId="5771613F" w14:textId="77777777" w:rsidR="00B67D23" w:rsidRPr="007B6AA5" w:rsidRDefault="00B67D23" w:rsidP="007B6A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B6AA5">
              <w:rPr>
                <w:rFonts w:eastAsiaTheme="minorHAnsi"/>
                <w:lang w:eastAsia="en-US"/>
              </w:rPr>
              <w:t>Термометры</w:t>
            </w:r>
          </w:p>
          <w:p w14:paraId="33AC8C39" w14:textId="77777777" w:rsidR="006C4C16" w:rsidRPr="007B6AA5" w:rsidRDefault="00AB4298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B6AA5">
              <w:rPr>
                <w:rFonts w:eastAsiaTheme="minorHAnsi"/>
                <w:b/>
                <w:lang w:eastAsia="en-US"/>
              </w:rPr>
              <w:t xml:space="preserve">Дескриптор </w:t>
            </w:r>
            <w:r w:rsidR="0012437E" w:rsidRPr="007B6AA5">
              <w:rPr>
                <w:rFonts w:eastAsiaTheme="minorHAnsi"/>
                <w:b/>
                <w:lang w:eastAsia="en-US"/>
              </w:rPr>
              <w:t>определяет температуру</w:t>
            </w:r>
          </w:p>
          <w:p w14:paraId="7D8C347B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06C6415B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7EC5FE78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0CC04D90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486C4C7A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7DBEC2E0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1A47146C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33E72F41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470C970C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490B774F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57ECE445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35FE0B5A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6E063ED4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00A541A2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5ED385A5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73BAE1B5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6371CF18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</w:p>
          <w:p w14:paraId="2022ACC1" w14:textId="77777777" w:rsidR="006C4C16" w:rsidRPr="007B6AA5" w:rsidRDefault="006C4C16" w:rsidP="007B6AA5">
            <w:pPr>
              <w:contextualSpacing/>
            </w:pPr>
          </w:p>
          <w:p w14:paraId="6D4A2434" w14:textId="77777777" w:rsidR="006C4C16" w:rsidRPr="007B6AA5" w:rsidRDefault="006C4C16" w:rsidP="007B6AA5">
            <w:pPr>
              <w:contextualSpacing/>
            </w:pPr>
          </w:p>
          <w:p w14:paraId="505BD2A7" w14:textId="77777777" w:rsidR="006C4C16" w:rsidRPr="007B6AA5" w:rsidRDefault="006C4C16" w:rsidP="007B6AA5">
            <w:pPr>
              <w:contextualSpacing/>
            </w:pPr>
          </w:p>
          <w:p w14:paraId="6DAD42EE" w14:textId="77777777" w:rsidR="006C4C16" w:rsidRPr="007B6AA5" w:rsidRDefault="006C4C16" w:rsidP="007B6AA5">
            <w:pPr>
              <w:contextualSpacing/>
            </w:pPr>
          </w:p>
          <w:p w14:paraId="2AEDA4BD" w14:textId="77777777" w:rsidR="006C4C16" w:rsidRPr="007B6AA5" w:rsidRDefault="006C4C16" w:rsidP="007B6AA5">
            <w:pPr>
              <w:contextualSpacing/>
            </w:pPr>
          </w:p>
          <w:p w14:paraId="79D5BF4C" w14:textId="77777777" w:rsidR="006C4C16" w:rsidRPr="007B6AA5" w:rsidRDefault="006C4C16" w:rsidP="007B6AA5">
            <w:pPr>
              <w:contextualSpacing/>
            </w:pPr>
            <w:r w:rsidRPr="007B6AA5">
              <w:t>Ф.О</w:t>
            </w:r>
          </w:p>
          <w:p w14:paraId="1818C23E" w14:textId="77777777" w:rsidR="006C4C16" w:rsidRPr="007B6AA5" w:rsidRDefault="006C4C16" w:rsidP="007B6AA5">
            <w:pPr>
              <w:contextualSpacing/>
            </w:pPr>
            <w:r w:rsidRPr="007B6AA5">
              <w:t xml:space="preserve">Выполнил все задания без ошибок </w:t>
            </w:r>
            <w:r w:rsidRPr="007B6AA5">
              <w:rPr>
                <w:noProof/>
              </w:rPr>
              <w:drawing>
                <wp:inline distT="0" distB="0" distL="0" distR="0" wp14:anchorId="563549AF" wp14:editId="5558B1BD">
                  <wp:extent cx="628650" cy="333375"/>
                  <wp:effectExtent l="0" t="0" r="0" b="9525"/>
                  <wp:docPr id="7" name="Рисунок 7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09347" w14:textId="77777777" w:rsidR="006C4C16" w:rsidRPr="007B6AA5" w:rsidRDefault="006C4C16" w:rsidP="007B6AA5">
            <w:pPr>
              <w:contextualSpacing/>
            </w:pPr>
            <w:r w:rsidRPr="007B6AA5">
              <w:t>Допустил 1-2 ошибку</w:t>
            </w:r>
          </w:p>
          <w:p w14:paraId="2A7EBA99" w14:textId="77777777" w:rsidR="006C4C16" w:rsidRPr="007B6AA5" w:rsidRDefault="006C4C16" w:rsidP="007B6AA5">
            <w:pPr>
              <w:contextualSpacing/>
            </w:pPr>
            <w:r w:rsidRPr="007B6AA5">
              <w:rPr>
                <w:noProof/>
              </w:rPr>
              <w:drawing>
                <wp:inline distT="0" distB="0" distL="0" distR="0" wp14:anchorId="46A78078" wp14:editId="22F84926">
                  <wp:extent cx="628650" cy="352425"/>
                  <wp:effectExtent l="0" t="0" r="0" b="9525"/>
                  <wp:docPr id="8" name="Рисунок 8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95513" w14:textId="77777777" w:rsidR="006C4C16" w:rsidRPr="007B6AA5" w:rsidRDefault="006C4C16" w:rsidP="007B6AA5">
            <w:pPr>
              <w:contextualSpacing/>
            </w:pPr>
            <w:r w:rsidRPr="007B6AA5">
              <w:t>Не смог выполнить</w:t>
            </w:r>
          </w:p>
          <w:p w14:paraId="78D19D67" w14:textId="77777777" w:rsidR="006C4C16" w:rsidRPr="007B6AA5" w:rsidRDefault="006C4C16" w:rsidP="007B6AA5">
            <w:pPr>
              <w:contextualSpacing/>
            </w:pPr>
            <w:r w:rsidRPr="007B6AA5">
              <w:rPr>
                <w:noProof/>
              </w:rPr>
              <w:drawing>
                <wp:inline distT="0" distB="0" distL="0" distR="0" wp14:anchorId="2A1AEA35" wp14:editId="6597BDF5">
                  <wp:extent cx="628650" cy="276225"/>
                  <wp:effectExtent l="0" t="0" r="0" b="9525"/>
                  <wp:docPr id="12" name="Рисунок 1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08104" w14:textId="77777777" w:rsidR="006C4C16" w:rsidRPr="007B6AA5" w:rsidRDefault="006C4C16" w:rsidP="007B6AA5">
            <w:pPr>
              <w:contextualSpacing/>
            </w:pPr>
          </w:p>
          <w:p w14:paraId="6EB22F05" w14:textId="77777777" w:rsidR="006C4C16" w:rsidRPr="007B6AA5" w:rsidRDefault="006C4C16" w:rsidP="007B6AA5">
            <w:pPr>
              <w:contextualSpacing/>
            </w:pPr>
          </w:p>
          <w:p w14:paraId="44C2D857" w14:textId="77777777" w:rsidR="006C4C16" w:rsidRPr="007B6AA5" w:rsidRDefault="006C4C16" w:rsidP="007B6AA5">
            <w:pPr>
              <w:contextualSpacing/>
            </w:pPr>
          </w:p>
          <w:p w14:paraId="01F24F76" w14:textId="77777777" w:rsidR="006C4C16" w:rsidRPr="007B6AA5" w:rsidRDefault="006C4C16" w:rsidP="007B6AA5">
            <w:pPr>
              <w:contextualSpacing/>
            </w:pPr>
          </w:p>
          <w:p w14:paraId="47DF0AC7" w14:textId="77777777" w:rsidR="006C4C16" w:rsidRPr="007B6AA5" w:rsidRDefault="006C4C16" w:rsidP="007B6AA5">
            <w:pPr>
              <w:contextualSpacing/>
            </w:pPr>
          </w:p>
          <w:p w14:paraId="52AD54E1" w14:textId="258527A5" w:rsidR="006C4C16" w:rsidRPr="007B6AA5" w:rsidRDefault="006C4C16" w:rsidP="007B6AA5">
            <w:r w:rsidRPr="007B6AA5">
              <w:rPr>
                <w:rFonts w:eastAsiaTheme="minorHAnsi"/>
                <w:b/>
                <w:lang w:eastAsia="en-US"/>
              </w:rPr>
              <w:t>Цель</w:t>
            </w:r>
            <w:proofErr w:type="gramStart"/>
            <w:r w:rsidRPr="007B6AA5">
              <w:t>2</w:t>
            </w:r>
            <w:proofErr w:type="gramEnd"/>
            <w:r w:rsidRPr="007B6AA5">
              <w:t>.5.4.1. Измерять температуру различных тел.</w:t>
            </w:r>
          </w:p>
          <w:p w14:paraId="5E9E0B63" w14:textId="77777777" w:rsidR="006C4C16" w:rsidRPr="007B6AA5" w:rsidRDefault="006C4C16" w:rsidP="007B6AA5">
            <w:pPr>
              <w:contextualSpacing/>
              <w:rPr>
                <w:rFonts w:eastAsiaTheme="minorHAnsi"/>
                <w:lang w:eastAsia="en-US"/>
              </w:rPr>
            </w:pPr>
          </w:p>
          <w:p w14:paraId="7027B206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B6AA5">
              <w:rPr>
                <w:rFonts w:eastAsiaTheme="minorHAnsi"/>
                <w:b/>
                <w:lang w:eastAsia="en-US"/>
              </w:rPr>
              <w:t>Критерии</w:t>
            </w:r>
            <w:proofErr w:type="gramStart"/>
            <w:r w:rsidRPr="007B6AA5">
              <w:rPr>
                <w:rFonts w:eastAsiaTheme="minorHAnsi"/>
                <w:b/>
                <w:lang w:eastAsia="en-US"/>
              </w:rPr>
              <w:t xml:space="preserve"> </w:t>
            </w:r>
            <w:r w:rsidRPr="007B6AA5">
              <w:rPr>
                <w:rFonts w:eastAsiaTheme="minorHAnsi"/>
                <w:lang w:eastAsia="en-US"/>
              </w:rPr>
              <w:t>О</w:t>
            </w:r>
            <w:proofErr w:type="gramEnd"/>
            <w:r w:rsidRPr="007B6AA5">
              <w:rPr>
                <w:rFonts w:eastAsiaTheme="minorHAnsi"/>
                <w:lang w:eastAsia="en-US"/>
              </w:rPr>
              <w:t>пределяет, какую температуру показывают</w:t>
            </w:r>
          </w:p>
          <w:p w14:paraId="3DE580F2" w14:textId="77777777" w:rsidR="006C4C16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B6AA5">
              <w:rPr>
                <w:rFonts w:eastAsiaTheme="minorHAnsi"/>
                <w:lang w:eastAsia="en-US"/>
              </w:rPr>
              <w:t>Термометры</w:t>
            </w:r>
          </w:p>
          <w:p w14:paraId="2890ABFE" w14:textId="004EAB87" w:rsidR="00AB4298" w:rsidRPr="007B6AA5" w:rsidRDefault="006C4C16" w:rsidP="007B6AA5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B6AA5">
              <w:rPr>
                <w:rFonts w:eastAsiaTheme="minorHAnsi"/>
                <w:b/>
                <w:lang w:eastAsia="en-US"/>
              </w:rPr>
              <w:t>Дескриптор определяет температуру</w:t>
            </w:r>
            <w:proofErr w:type="gramStart"/>
            <w:r w:rsidRPr="007B6AA5">
              <w:rPr>
                <w:rFonts w:eastAsiaTheme="minorHAnsi"/>
                <w:b/>
                <w:lang w:eastAsia="en-US"/>
              </w:rPr>
              <w:t xml:space="preserve"> </w:t>
            </w:r>
            <w:r w:rsidRPr="007B6AA5">
              <w:rPr>
                <w:rFonts w:eastAsiaTheme="minorHAnsi"/>
                <w:lang w:eastAsia="en-US"/>
              </w:rPr>
              <w:t>П</w:t>
            </w:r>
            <w:proofErr w:type="gramEnd"/>
            <w:r w:rsidRPr="007B6AA5">
              <w:rPr>
                <w:rFonts w:eastAsiaTheme="minorHAnsi"/>
                <w:lang w:eastAsia="en-US"/>
              </w:rPr>
              <w:t xml:space="preserve">роводят измерения, </w:t>
            </w:r>
            <w:r w:rsidRPr="007B6AA5">
              <w:rPr>
                <w:rFonts w:eastAsiaTheme="minorHAnsi"/>
                <w:lang w:eastAsia="en-US"/>
              </w:rPr>
              <w:lastRenderedPageBreak/>
              <w:t>делают выводы</w:t>
            </w:r>
          </w:p>
        </w:tc>
        <w:tc>
          <w:tcPr>
            <w:tcW w:w="1114" w:type="dxa"/>
            <w:shd w:val="clear" w:color="auto" w:fill="auto"/>
          </w:tcPr>
          <w:p w14:paraId="5122EE36" w14:textId="77777777" w:rsidR="00014C2D" w:rsidRPr="007B6AA5" w:rsidRDefault="00014C2D" w:rsidP="007B6AA5">
            <w:pPr>
              <w:contextualSpacing/>
            </w:pPr>
          </w:p>
          <w:p w14:paraId="44197DA3" w14:textId="77777777" w:rsidR="00014C2D" w:rsidRPr="007B6AA5" w:rsidRDefault="00014C2D" w:rsidP="007B6AA5">
            <w:pPr>
              <w:contextualSpacing/>
            </w:pPr>
          </w:p>
          <w:p w14:paraId="20F59EE6" w14:textId="77777777" w:rsidR="00014C2D" w:rsidRPr="007B6AA5" w:rsidRDefault="00014C2D" w:rsidP="007B6AA5">
            <w:pPr>
              <w:contextualSpacing/>
            </w:pPr>
          </w:p>
          <w:p w14:paraId="09DD9861" w14:textId="77777777" w:rsidR="00014C2D" w:rsidRPr="007B6AA5" w:rsidRDefault="00014C2D" w:rsidP="007B6AA5">
            <w:pPr>
              <w:contextualSpacing/>
            </w:pPr>
          </w:p>
          <w:p w14:paraId="152B64E8" w14:textId="77777777" w:rsidR="00014C2D" w:rsidRPr="007B6AA5" w:rsidRDefault="00014C2D" w:rsidP="007B6AA5">
            <w:pPr>
              <w:contextualSpacing/>
            </w:pPr>
          </w:p>
          <w:p w14:paraId="3CCADD71" w14:textId="77777777" w:rsidR="00014C2D" w:rsidRPr="007B6AA5" w:rsidRDefault="00014C2D" w:rsidP="007B6AA5">
            <w:pPr>
              <w:contextualSpacing/>
            </w:pPr>
          </w:p>
          <w:p w14:paraId="4D9E04A1" w14:textId="77777777" w:rsidR="00014C2D" w:rsidRPr="007B6AA5" w:rsidRDefault="00014C2D" w:rsidP="007B6AA5">
            <w:pPr>
              <w:contextualSpacing/>
            </w:pPr>
          </w:p>
          <w:p w14:paraId="42246064" w14:textId="77777777" w:rsidR="00014C2D" w:rsidRPr="007B6AA5" w:rsidRDefault="00014C2D" w:rsidP="007B6AA5">
            <w:pPr>
              <w:contextualSpacing/>
            </w:pPr>
          </w:p>
          <w:p w14:paraId="0892B63F" w14:textId="77777777" w:rsidR="00014C2D" w:rsidRPr="007B6AA5" w:rsidRDefault="00014C2D" w:rsidP="007B6AA5">
            <w:pPr>
              <w:contextualSpacing/>
            </w:pPr>
          </w:p>
          <w:p w14:paraId="7F664129" w14:textId="77777777" w:rsidR="00014C2D" w:rsidRPr="007B6AA5" w:rsidRDefault="00014C2D" w:rsidP="007B6AA5">
            <w:pPr>
              <w:contextualSpacing/>
            </w:pPr>
          </w:p>
          <w:p w14:paraId="10DEBD88" w14:textId="77777777" w:rsidR="00014C2D" w:rsidRPr="007B6AA5" w:rsidRDefault="00014C2D" w:rsidP="007B6AA5">
            <w:pPr>
              <w:contextualSpacing/>
            </w:pPr>
          </w:p>
          <w:p w14:paraId="4C19B2CB" w14:textId="77777777" w:rsidR="00014C2D" w:rsidRPr="007B6AA5" w:rsidRDefault="00014C2D" w:rsidP="007B6AA5">
            <w:pPr>
              <w:contextualSpacing/>
            </w:pPr>
          </w:p>
          <w:p w14:paraId="10ECEBEB" w14:textId="77777777" w:rsidR="00014C2D" w:rsidRPr="007B6AA5" w:rsidRDefault="00014C2D" w:rsidP="007B6AA5">
            <w:pPr>
              <w:contextualSpacing/>
            </w:pPr>
          </w:p>
          <w:p w14:paraId="6C234580" w14:textId="77777777" w:rsidR="00014C2D" w:rsidRPr="007B6AA5" w:rsidRDefault="00014C2D" w:rsidP="007B6AA5">
            <w:pPr>
              <w:contextualSpacing/>
            </w:pPr>
          </w:p>
          <w:p w14:paraId="202E2302" w14:textId="77777777" w:rsidR="00014C2D" w:rsidRPr="007B6AA5" w:rsidRDefault="00014C2D" w:rsidP="007B6AA5">
            <w:pPr>
              <w:contextualSpacing/>
            </w:pPr>
          </w:p>
          <w:p w14:paraId="2501BF99" w14:textId="77777777" w:rsidR="00014C2D" w:rsidRPr="007B6AA5" w:rsidRDefault="00014C2D" w:rsidP="007B6AA5">
            <w:pPr>
              <w:contextualSpacing/>
            </w:pPr>
          </w:p>
          <w:p w14:paraId="4F200914" w14:textId="77777777" w:rsidR="00014C2D" w:rsidRPr="007B6AA5" w:rsidRDefault="00014C2D" w:rsidP="007B6AA5">
            <w:pPr>
              <w:contextualSpacing/>
            </w:pPr>
          </w:p>
          <w:p w14:paraId="1B091C75" w14:textId="77777777" w:rsidR="00014C2D" w:rsidRPr="007B6AA5" w:rsidRDefault="00014C2D" w:rsidP="007B6AA5">
            <w:pPr>
              <w:contextualSpacing/>
            </w:pPr>
          </w:p>
          <w:p w14:paraId="47958653" w14:textId="77777777" w:rsidR="00014C2D" w:rsidRPr="007B6AA5" w:rsidRDefault="00014C2D" w:rsidP="007B6AA5">
            <w:pPr>
              <w:contextualSpacing/>
            </w:pPr>
          </w:p>
          <w:p w14:paraId="4E4F057A" w14:textId="77777777" w:rsidR="00014C2D" w:rsidRPr="007B6AA5" w:rsidRDefault="00014C2D" w:rsidP="007B6AA5">
            <w:pPr>
              <w:contextualSpacing/>
            </w:pPr>
          </w:p>
          <w:p w14:paraId="489205AB" w14:textId="77777777" w:rsidR="00014C2D" w:rsidRPr="007B6AA5" w:rsidRDefault="00014C2D" w:rsidP="007B6AA5">
            <w:pPr>
              <w:contextualSpacing/>
            </w:pPr>
          </w:p>
          <w:p w14:paraId="24F03DA0" w14:textId="77777777" w:rsidR="00014C2D" w:rsidRPr="007B6AA5" w:rsidRDefault="00014C2D" w:rsidP="007B6AA5">
            <w:pPr>
              <w:contextualSpacing/>
            </w:pPr>
          </w:p>
          <w:p w14:paraId="2F78E80F" w14:textId="77777777" w:rsidR="00014C2D" w:rsidRPr="007B6AA5" w:rsidRDefault="00014C2D" w:rsidP="007B6AA5">
            <w:pPr>
              <w:contextualSpacing/>
            </w:pPr>
          </w:p>
          <w:p w14:paraId="4C6B657C" w14:textId="77777777" w:rsidR="00014C2D" w:rsidRPr="007B6AA5" w:rsidRDefault="00014C2D" w:rsidP="007B6AA5">
            <w:pPr>
              <w:contextualSpacing/>
            </w:pPr>
          </w:p>
          <w:p w14:paraId="4F211E50" w14:textId="77777777" w:rsidR="00014C2D" w:rsidRPr="007B6AA5" w:rsidRDefault="00014C2D" w:rsidP="007B6AA5">
            <w:pPr>
              <w:contextualSpacing/>
            </w:pPr>
          </w:p>
          <w:p w14:paraId="4494BBDA" w14:textId="77777777" w:rsidR="00014C2D" w:rsidRPr="007B6AA5" w:rsidRDefault="00014C2D" w:rsidP="007B6AA5">
            <w:pPr>
              <w:contextualSpacing/>
            </w:pPr>
          </w:p>
          <w:p w14:paraId="18F77D67" w14:textId="77777777" w:rsidR="00014C2D" w:rsidRPr="007B6AA5" w:rsidRDefault="00014C2D" w:rsidP="007B6AA5">
            <w:pPr>
              <w:contextualSpacing/>
            </w:pPr>
          </w:p>
          <w:p w14:paraId="69929EC6" w14:textId="77777777" w:rsidR="00014C2D" w:rsidRPr="007B6AA5" w:rsidRDefault="00014C2D" w:rsidP="007B6AA5">
            <w:pPr>
              <w:contextualSpacing/>
            </w:pPr>
          </w:p>
          <w:p w14:paraId="38E20146" w14:textId="77777777" w:rsidR="00014C2D" w:rsidRPr="007B6AA5" w:rsidRDefault="00014C2D" w:rsidP="007B6AA5">
            <w:pPr>
              <w:contextualSpacing/>
            </w:pPr>
          </w:p>
          <w:p w14:paraId="5157B11F" w14:textId="77777777" w:rsidR="00014C2D" w:rsidRPr="007B6AA5" w:rsidRDefault="00014C2D" w:rsidP="007B6AA5">
            <w:pPr>
              <w:contextualSpacing/>
            </w:pPr>
          </w:p>
          <w:p w14:paraId="2C32D22C" w14:textId="77777777" w:rsidR="00014C2D" w:rsidRPr="007B6AA5" w:rsidRDefault="00014C2D" w:rsidP="007B6AA5">
            <w:pPr>
              <w:contextualSpacing/>
            </w:pPr>
          </w:p>
          <w:p w14:paraId="34B5A8A5" w14:textId="77777777" w:rsidR="00014C2D" w:rsidRPr="007B6AA5" w:rsidRDefault="00014C2D" w:rsidP="007B6AA5">
            <w:pPr>
              <w:contextualSpacing/>
            </w:pPr>
          </w:p>
          <w:p w14:paraId="3813806F" w14:textId="77777777" w:rsidR="00014C2D" w:rsidRPr="007B6AA5" w:rsidRDefault="00014C2D" w:rsidP="007B6AA5">
            <w:pPr>
              <w:contextualSpacing/>
            </w:pPr>
          </w:p>
          <w:p w14:paraId="5F32E888" w14:textId="77777777" w:rsidR="00014C2D" w:rsidRPr="007B6AA5" w:rsidRDefault="00014C2D" w:rsidP="007B6AA5">
            <w:pPr>
              <w:contextualSpacing/>
            </w:pPr>
          </w:p>
          <w:p w14:paraId="3F0F8AD0" w14:textId="77777777" w:rsidR="00014C2D" w:rsidRPr="007B6AA5" w:rsidRDefault="00014C2D" w:rsidP="007B6AA5">
            <w:pPr>
              <w:contextualSpacing/>
            </w:pPr>
          </w:p>
          <w:p w14:paraId="524D2C7F" w14:textId="77777777" w:rsidR="00014C2D" w:rsidRPr="007B6AA5" w:rsidRDefault="00014C2D" w:rsidP="007B6AA5">
            <w:pPr>
              <w:contextualSpacing/>
            </w:pPr>
          </w:p>
          <w:p w14:paraId="75B0E34B" w14:textId="77777777" w:rsidR="00014C2D" w:rsidRPr="007B6AA5" w:rsidRDefault="00014C2D" w:rsidP="007B6AA5">
            <w:pPr>
              <w:contextualSpacing/>
            </w:pPr>
          </w:p>
          <w:p w14:paraId="1E0CA850" w14:textId="77777777" w:rsidR="00014C2D" w:rsidRPr="007B6AA5" w:rsidRDefault="00014C2D" w:rsidP="007B6AA5">
            <w:pPr>
              <w:contextualSpacing/>
            </w:pPr>
          </w:p>
          <w:p w14:paraId="66A1C679" w14:textId="77777777" w:rsidR="00014C2D" w:rsidRPr="007B6AA5" w:rsidRDefault="00014C2D" w:rsidP="007B6AA5">
            <w:pPr>
              <w:contextualSpacing/>
            </w:pPr>
          </w:p>
          <w:p w14:paraId="6747FFBF" w14:textId="77777777" w:rsidR="00014C2D" w:rsidRPr="007B6AA5" w:rsidRDefault="00014C2D" w:rsidP="007B6AA5">
            <w:pPr>
              <w:contextualSpacing/>
            </w:pPr>
          </w:p>
          <w:p w14:paraId="502B42E3" w14:textId="77777777" w:rsidR="00014C2D" w:rsidRPr="007B6AA5" w:rsidRDefault="00014C2D" w:rsidP="007B6AA5">
            <w:pPr>
              <w:contextualSpacing/>
            </w:pPr>
          </w:p>
          <w:p w14:paraId="26B1EC03" w14:textId="77777777" w:rsidR="0012437E" w:rsidRPr="007B6AA5" w:rsidRDefault="0012437E" w:rsidP="007B6AA5">
            <w:pPr>
              <w:contextualSpacing/>
            </w:pPr>
          </w:p>
          <w:p w14:paraId="12B7F800" w14:textId="77777777" w:rsidR="0012437E" w:rsidRPr="007B6AA5" w:rsidRDefault="0012437E" w:rsidP="007B6AA5">
            <w:pPr>
              <w:contextualSpacing/>
            </w:pPr>
          </w:p>
          <w:p w14:paraId="36B1C15C" w14:textId="77777777" w:rsidR="0012437E" w:rsidRPr="007B6AA5" w:rsidRDefault="0012437E" w:rsidP="007B6AA5">
            <w:pPr>
              <w:contextualSpacing/>
            </w:pPr>
          </w:p>
          <w:p w14:paraId="5C53CA73" w14:textId="77777777" w:rsidR="0012437E" w:rsidRPr="007B6AA5" w:rsidRDefault="0012437E" w:rsidP="007B6AA5">
            <w:pPr>
              <w:contextualSpacing/>
            </w:pPr>
          </w:p>
          <w:p w14:paraId="158A8A6D" w14:textId="77777777" w:rsidR="0012437E" w:rsidRPr="007B6AA5" w:rsidRDefault="0012437E" w:rsidP="007B6AA5">
            <w:pPr>
              <w:contextualSpacing/>
            </w:pPr>
          </w:p>
          <w:p w14:paraId="7EED399B" w14:textId="77777777" w:rsidR="0012437E" w:rsidRPr="007B6AA5" w:rsidRDefault="0012437E" w:rsidP="007B6AA5">
            <w:pPr>
              <w:contextualSpacing/>
            </w:pPr>
          </w:p>
          <w:p w14:paraId="6DC7F07C" w14:textId="77777777" w:rsidR="0012437E" w:rsidRPr="007B6AA5" w:rsidRDefault="00B714AC" w:rsidP="007B6AA5">
            <w:pPr>
              <w:contextualSpacing/>
            </w:pPr>
            <w:r w:rsidRPr="007B6AA5">
              <w:rPr>
                <w:rFonts w:eastAsia="TimesNewRoman,Bold"/>
                <w:b/>
              </w:rPr>
              <w:t>ТБ при работе со свечой</w:t>
            </w:r>
          </w:p>
        </w:tc>
      </w:tr>
      <w:tr w:rsidR="007B6AA5" w:rsidRPr="007B6AA5" w14:paraId="59FF62A5" w14:textId="77777777" w:rsidTr="007B6AA5">
        <w:trPr>
          <w:trHeight w:val="79"/>
        </w:trPr>
        <w:tc>
          <w:tcPr>
            <w:tcW w:w="1459" w:type="dxa"/>
            <w:shd w:val="clear" w:color="auto" w:fill="auto"/>
          </w:tcPr>
          <w:p w14:paraId="7EF3B261" w14:textId="77777777" w:rsidR="00014C2D" w:rsidRPr="007B6AA5" w:rsidRDefault="00014C2D" w:rsidP="007B6AA5">
            <w:pPr>
              <w:contextualSpacing/>
              <w:rPr>
                <w:b/>
              </w:rPr>
            </w:pPr>
            <w:r w:rsidRPr="007B6AA5">
              <w:rPr>
                <w:b/>
              </w:rPr>
              <w:lastRenderedPageBreak/>
              <w:t>Конец урока</w:t>
            </w:r>
          </w:p>
          <w:p w14:paraId="660F33AA" w14:textId="23BF4952" w:rsidR="00014C2D" w:rsidRPr="007B6AA5" w:rsidRDefault="00014C2D" w:rsidP="007B6AA5">
            <w:pPr>
              <w:contextualSpacing/>
              <w:rPr>
                <w:b/>
                <w:lang w:val="kk-KZ"/>
              </w:rPr>
            </w:pPr>
            <w:r w:rsidRPr="007B6AA5">
              <w:rPr>
                <w:b/>
              </w:rPr>
              <w:t>45 мин</w:t>
            </w:r>
            <w:r w:rsidR="007B6AA5" w:rsidRPr="007B6AA5">
              <w:rPr>
                <w:b/>
                <w:lang w:val="kk-KZ"/>
              </w:rPr>
              <w:t>ут</w:t>
            </w:r>
          </w:p>
        </w:tc>
        <w:tc>
          <w:tcPr>
            <w:tcW w:w="5516" w:type="dxa"/>
            <w:shd w:val="clear" w:color="auto" w:fill="auto"/>
          </w:tcPr>
          <w:p w14:paraId="703DE77B" w14:textId="77777777" w:rsidR="00014C2D" w:rsidRPr="007B6AA5" w:rsidRDefault="00014C2D" w:rsidP="007B6AA5">
            <w:pPr>
              <w:contextualSpacing/>
            </w:pPr>
            <w:r w:rsidRPr="007B6AA5">
              <w:rPr>
                <w:b/>
              </w:rPr>
              <w:t>Итог урока. Рефлексия</w:t>
            </w:r>
            <w:r w:rsidRPr="007B6AA5">
              <w:t>.</w:t>
            </w:r>
          </w:p>
          <w:p w14:paraId="0814AB61" w14:textId="77777777" w:rsidR="007B6AA5" w:rsidRDefault="00014C2D" w:rsidP="007B6A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B6AA5">
              <w:rPr>
                <w:sz w:val="20"/>
                <w:szCs w:val="20"/>
              </w:rPr>
              <w:t>Ответы на вопросы:</w:t>
            </w:r>
          </w:p>
          <w:p w14:paraId="6990AB34" w14:textId="1BFF66A8" w:rsidR="00DB1E35" w:rsidRPr="007B6AA5" w:rsidRDefault="00F96A5C" w:rsidP="007B6AA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6AA5">
              <w:rPr>
                <w:spacing w:val="-6"/>
                <w:sz w:val="20"/>
                <w:szCs w:val="20"/>
              </w:rPr>
              <w:t>Каким</w:t>
            </w:r>
            <w:r w:rsidRPr="007B6AA5">
              <w:rPr>
                <w:spacing w:val="-13"/>
                <w:sz w:val="20"/>
                <w:szCs w:val="20"/>
              </w:rPr>
              <w:t xml:space="preserve"> </w:t>
            </w:r>
            <w:r w:rsidRPr="007B6AA5">
              <w:rPr>
                <w:spacing w:val="-6"/>
                <w:sz w:val="20"/>
                <w:szCs w:val="20"/>
              </w:rPr>
              <w:t>прибором</w:t>
            </w:r>
            <w:r w:rsidRPr="007B6AA5">
              <w:rPr>
                <w:spacing w:val="-12"/>
                <w:sz w:val="20"/>
                <w:szCs w:val="20"/>
              </w:rPr>
              <w:t xml:space="preserve"> </w:t>
            </w:r>
            <w:r w:rsidRPr="007B6AA5">
              <w:rPr>
                <w:spacing w:val="-6"/>
                <w:sz w:val="20"/>
                <w:szCs w:val="20"/>
              </w:rPr>
              <w:t>измеряют</w:t>
            </w:r>
            <w:r w:rsidRPr="007B6AA5">
              <w:rPr>
                <w:spacing w:val="-12"/>
                <w:sz w:val="20"/>
                <w:szCs w:val="20"/>
              </w:rPr>
              <w:t xml:space="preserve"> </w:t>
            </w:r>
            <w:r w:rsidRPr="007B6AA5">
              <w:rPr>
                <w:spacing w:val="-5"/>
                <w:sz w:val="20"/>
                <w:szCs w:val="20"/>
              </w:rPr>
              <w:t>температуру</w:t>
            </w:r>
            <w:r w:rsidRPr="007B6AA5">
              <w:rPr>
                <w:spacing w:val="-16"/>
                <w:sz w:val="20"/>
                <w:szCs w:val="20"/>
              </w:rPr>
              <w:t xml:space="preserve"> </w:t>
            </w:r>
            <w:r w:rsidRPr="007B6AA5">
              <w:rPr>
                <w:spacing w:val="-5"/>
                <w:sz w:val="20"/>
                <w:szCs w:val="20"/>
              </w:rPr>
              <w:t>тел?</w:t>
            </w:r>
          </w:p>
          <w:p w14:paraId="4B7344F6" w14:textId="68D3383C" w:rsidR="00014C2D" w:rsidRPr="007B6AA5" w:rsidRDefault="00D00BBC" w:rsidP="007B6AA5">
            <w:pPr>
              <w:shd w:val="clear" w:color="auto" w:fill="FFFFFF"/>
              <w:contextualSpacing/>
              <w:rPr>
                <w:b/>
              </w:rPr>
            </w:pPr>
            <w:r w:rsidRPr="007B6AA5">
              <w:rPr>
                <w:b/>
              </w:rPr>
              <w:t xml:space="preserve">ДЗ </w:t>
            </w:r>
            <w:proofErr w:type="spellStart"/>
            <w:proofErr w:type="gramStart"/>
            <w:r w:rsidRPr="007B6AA5">
              <w:rPr>
                <w:b/>
              </w:rPr>
              <w:t>стр</w:t>
            </w:r>
            <w:proofErr w:type="spellEnd"/>
            <w:proofErr w:type="gramEnd"/>
            <w:r w:rsidRPr="007B6AA5">
              <w:rPr>
                <w:b/>
              </w:rPr>
              <w:t xml:space="preserve"> </w:t>
            </w:r>
            <w:r w:rsidR="00B1373C" w:rsidRPr="007B6AA5">
              <w:rPr>
                <w:b/>
              </w:rPr>
              <w:t>127-126</w:t>
            </w:r>
          </w:p>
        </w:tc>
        <w:tc>
          <w:tcPr>
            <w:tcW w:w="1375" w:type="dxa"/>
            <w:shd w:val="clear" w:color="auto" w:fill="auto"/>
          </w:tcPr>
          <w:p w14:paraId="20297A7E" w14:textId="77777777" w:rsidR="00014C2D" w:rsidRPr="007B6AA5" w:rsidRDefault="00014C2D" w:rsidP="007B6AA5">
            <w:pPr>
              <w:contextualSpacing/>
            </w:pPr>
            <w:r w:rsidRPr="007B6AA5">
              <w:t>Дети отвечают на вопросы.</w:t>
            </w:r>
          </w:p>
          <w:p w14:paraId="724D078A" w14:textId="77777777" w:rsidR="00014C2D" w:rsidRPr="007B6AA5" w:rsidRDefault="00014C2D" w:rsidP="007B6AA5">
            <w:pPr>
              <w:contextualSpacing/>
            </w:pPr>
            <w:r w:rsidRPr="007B6AA5">
              <w:t>Проводят самооценку работы на уроке.</w:t>
            </w:r>
          </w:p>
        </w:tc>
        <w:tc>
          <w:tcPr>
            <w:tcW w:w="1825" w:type="dxa"/>
            <w:shd w:val="clear" w:color="auto" w:fill="auto"/>
          </w:tcPr>
          <w:p w14:paraId="10273C30" w14:textId="77777777" w:rsidR="00014C2D" w:rsidRPr="007B6AA5" w:rsidRDefault="00014C2D" w:rsidP="007B6AA5">
            <w:pPr>
              <w:contextualSpacing/>
            </w:pPr>
            <w:r w:rsidRPr="007B6AA5">
              <w:rPr>
                <w:noProof/>
              </w:rPr>
              <w:drawing>
                <wp:inline distT="0" distB="0" distL="0" distR="0" wp14:anchorId="095F3D85" wp14:editId="25C7BECE">
                  <wp:extent cx="561975" cy="552450"/>
                  <wp:effectExtent l="0" t="0" r="952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CA513" w14:textId="77777777" w:rsidR="00014C2D" w:rsidRPr="007B6AA5" w:rsidRDefault="00014C2D" w:rsidP="007B6AA5">
            <w:pPr>
              <w:contextualSpacing/>
            </w:pPr>
            <w:r w:rsidRPr="007B6AA5">
              <w:t>Дети рисуют смайлику рот:</w:t>
            </w:r>
          </w:p>
          <w:p w14:paraId="4D95A71D" w14:textId="2279BE85" w:rsidR="00014C2D" w:rsidRPr="007B6AA5" w:rsidRDefault="00014C2D" w:rsidP="007B6AA5">
            <w:pPr>
              <w:contextualSpacing/>
            </w:pPr>
            <w:r w:rsidRPr="007B6AA5">
              <w:t>Работал отлично, всё понял</w:t>
            </w:r>
          </w:p>
          <w:p w14:paraId="0138DBE1" w14:textId="7DDD00EF" w:rsidR="00014C2D" w:rsidRPr="007B6AA5" w:rsidRDefault="00014C2D" w:rsidP="007B6AA5">
            <w:pPr>
              <w:contextualSpacing/>
            </w:pPr>
            <w:r w:rsidRPr="007B6AA5">
              <w:t>Работал хорошо, есть ошибки</w:t>
            </w:r>
          </w:p>
          <w:p w14:paraId="3409F770" w14:textId="46531F1A" w:rsidR="00014C2D" w:rsidRPr="007B6AA5" w:rsidRDefault="00014C2D" w:rsidP="007B6AA5">
            <w:pPr>
              <w:contextualSpacing/>
              <w:rPr>
                <w:lang w:val="kk-KZ"/>
              </w:rPr>
            </w:pPr>
            <w:r w:rsidRPr="007B6AA5">
              <w:t>Много ошибок</w:t>
            </w:r>
          </w:p>
        </w:tc>
        <w:tc>
          <w:tcPr>
            <w:tcW w:w="1114" w:type="dxa"/>
            <w:shd w:val="clear" w:color="auto" w:fill="auto"/>
          </w:tcPr>
          <w:p w14:paraId="7D665608" w14:textId="77777777" w:rsidR="00014C2D" w:rsidRPr="007B6AA5" w:rsidRDefault="00014C2D" w:rsidP="007B6AA5">
            <w:pPr>
              <w:contextualSpacing/>
            </w:pPr>
            <w:r w:rsidRPr="007B6AA5">
              <w:t>Картинка смайлик</w:t>
            </w:r>
          </w:p>
        </w:tc>
      </w:tr>
    </w:tbl>
    <w:p w14:paraId="23E0E29E" w14:textId="77777777" w:rsidR="007B6AA5" w:rsidRPr="007B6AA5" w:rsidRDefault="007B6AA5">
      <w:pPr>
        <w:contextualSpacing/>
        <w:rPr>
          <w:lang w:val="kk-KZ"/>
        </w:rPr>
      </w:pPr>
    </w:p>
    <w:sectPr w:rsidR="007B6AA5" w:rsidRPr="007B6AA5" w:rsidSect="007B6AA5">
      <w:pgSz w:w="11906" w:h="16838"/>
      <w:pgMar w:top="851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D749" w14:textId="77777777" w:rsidR="00C40E58" w:rsidRDefault="00C40E58" w:rsidP="00F834FE">
      <w:r>
        <w:separator/>
      </w:r>
    </w:p>
  </w:endnote>
  <w:endnote w:type="continuationSeparator" w:id="0">
    <w:p w14:paraId="64AE9219" w14:textId="77777777" w:rsidR="00C40E58" w:rsidRDefault="00C40E58" w:rsidP="00F8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29FC" w14:textId="77777777" w:rsidR="00C40E58" w:rsidRDefault="00C40E58" w:rsidP="00F834FE">
      <w:r>
        <w:separator/>
      </w:r>
    </w:p>
  </w:footnote>
  <w:footnote w:type="continuationSeparator" w:id="0">
    <w:p w14:paraId="4790B00D" w14:textId="77777777" w:rsidR="00C40E58" w:rsidRDefault="00C40E58" w:rsidP="00F8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72"/>
    <w:multiLevelType w:val="hybridMultilevel"/>
    <w:tmpl w:val="671A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362A"/>
    <w:multiLevelType w:val="multilevel"/>
    <w:tmpl w:val="451C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D5661"/>
    <w:multiLevelType w:val="hybridMultilevel"/>
    <w:tmpl w:val="0D62A9EC"/>
    <w:lvl w:ilvl="0" w:tplc="5D562B0C">
      <w:start w:val="1"/>
      <w:numFmt w:val="decimal"/>
      <w:lvlText w:val="%1."/>
      <w:lvlJc w:val="left"/>
      <w:pPr>
        <w:ind w:left="10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AFB5C">
      <w:numFmt w:val="bullet"/>
      <w:lvlText w:val="•"/>
      <w:lvlJc w:val="left"/>
      <w:pPr>
        <w:ind w:left="574" w:hanging="228"/>
      </w:pPr>
      <w:rPr>
        <w:rFonts w:hint="default"/>
        <w:lang w:val="ru-RU" w:eastAsia="en-US" w:bidi="ar-SA"/>
      </w:rPr>
    </w:lvl>
    <w:lvl w:ilvl="2" w:tplc="A7F84710">
      <w:numFmt w:val="bullet"/>
      <w:lvlText w:val="•"/>
      <w:lvlJc w:val="left"/>
      <w:pPr>
        <w:ind w:left="1049" w:hanging="228"/>
      </w:pPr>
      <w:rPr>
        <w:rFonts w:hint="default"/>
        <w:lang w:val="ru-RU" w:eastAsia="en-US" w:bidi="ar-SA"/>
      </w:rPr>
    </w:lvl>
    <w:lvl w:ilvl="3" w:tplc="C09A6D40">
      <w:numFmt w:val="bullet"/>
      <w:lvlText w:val="•"/>
      <w:lvlJc w:val="left"/>
      <w:pPr>
        <w:ind w:left="1523" w:hanging="228"/>
      </w:pPr>
      <w:rPr>
        <w:rFonts w:hint="default"/>
        <w:lang w:val="ru-RU" w:eastAsia="en-US" w:bidi="ar-SA"/>
      </w:rPr>
    </w:lvl>
    <w:lvl w:ilvl="4" w:tplc="92D8D23A">
      <w:numFmt w:val="bullet"/>
      <w:lvlText w:val="•"/>
      <w:lvlJc w:val="left"/>
      <w:pPr>
        <w:ind w:left="1998" w:hanging="228"/>
      </w:pPr>
      <w:rPr>
        <w:rFonts w:hint="default"/>
        <w:lang w:val="ru-RU" w:eastAsia="en-US" w:bidi="ar-SA"/>
      </w:rPr>
    </w:lvl>
    <w:lvl w:ilvl="5" w:tplc="938E1426">
      <w:numFmt w:val="bullet"/>
      <w:lvlText w:val="•"/>
      <w:lvlJc w:val="left"/>
      <w:pPr>
        <w:ind w:left="2472" w:hanging="228"/>
      </w:pPr>
      <w:rPr>
        <w:rFonts w:hint="default"/>
        <w:lang w:val="ru-RU" w:eastAsia="en-US" w:bidi="ar-SA"/>
      </w:rPr>
    </w:lvl>
    <w:lvl w:ilvl="6" w:tplc="3C1A3A2A">
      <w:numFmt w:val="bullet"/>
      <w:lvlText w:val="•"/>
      <w:lvlJc w:val="left"/>
      <w:pPr>
        <w:ind w:left="2947" w:hanging="228"/>
      </w:pPr>
      <w:rPr>
        <w:rFonts w:hint="default"/>
        <w:lang w:val="ru-RU" w:eastAsia="en-US" w:bidi="ar-SA"/>
      </w:rPr>
    </w:lvl>
    <w:lvl w:ilvl="7" w:tplc="C488205E">
      <w:numFmt w:val="bullet"/>
      <w:lvlText w:val="•"/>
      <w:lvlJc w:val="left"/>
      <w:pPr>
        <w:ind w:left="3421" w:hanging="228"/>
      </w:pPr>
      <w:rPr>
        <w:rFonts w:hint="default"/>
        <w:lang w:val="ru-RU" w:eastAsia="en-US" w:bidi="ar-SA"/>
      </w:rPr>
    </w:lvl>
    <w:lvl w:ilvl="8" w:tplc="3264AAF8">
      <w:numFmt w:val="bullet"/>
      <w:lvlText w:val="•"/>
      <w:lvlJc w:val="left"/>
      <w:pPr>
        <w:ind w:left="3896" w:hanging="228"/>
      </w:pPr>
      <w:rPr>
        <w:rFonts w:hint="default"/>
        <w:lang w:val="ru-RU" w:eastAsia="en-US" w:bidi="ar-SA"/>
      </w:rPr>
    </w:lvl>
  </w:abstractNum>
  <w:abstractNum w:abstractNumId="3">
    <w:nsid w:val="386E21E9"/>
    <w:multiLevelType w:val="hybridMultilevel"/>
    <w:tmpl w:val="276E339A"/>
    <w:lvl w:ilvl="0" w:tplc="27B238FE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B3035FE">
      <w:numFmt w:val="bullet"/>
      <w:lvlText w:val="•"/>
      <w:lvlJc w:val="left"/>
      <w:pPr>
        <w:ind w:left="772" w:hanging="221"/>
      </w:pPr>
      <w:rPr>
        <w:rFonts w:hint="default"/>
        <w:lang w:val="ru-RU" w:eastAsia="en-US" w:bidi="ar-SA"/>
      </w:rPr>
    </w:lvl>
    <w:lvl w:ilvl="2" w:tplc="9A24F7F2">
      <w:numFmt w:val="bullet"/>
      <w:lvlText w:val="•"/>
      <w:lvlJc w:val="left"/>
      <w:pPr>
        <w:ind w:left="1225" w:hanging="221"/>
      </w:pPr>
      <w:rPr>
        <w:rFonts w:hint="default"/>
        <w:lang w:val="ru-RU" w:eastAsia="en-US" w:bidi="ar-SA"/>
      </w:rPr>
    </w:lvl>
    <w:lvl w:ilvl="3" w:tplc="8AF663B0">
      <w:numFmt w:val="bullet"/>
      <w:lvlText w:val="•"/>
      <w:lvlJc w:val="left"/>
      <w:pPr>
        <w:ind w:left="1677" w:hanging="221"/>
      </w:pPr>
      <w:rPr>
        <w:rFonts w:hint="default"/>
        <w:lang w:val="ru-RU" w:eastAsia="en-US" w:bidi="ar-SA"/>
      </w:rPr>
    </w:lvl>
    <w:lvl w:ilvl="4" w:tplc="ABA4307E">
      <w:numFmt w:val="bullet"/>
      <w:lvlText w:val="•"/>
      <w:lvlJc w:val="left"/>
      <w:pPr>
        <w:ind w:left="2130" w:hanging="221"/>
      </w:pPr>
      <w:rPr>
        <w:rFonts w:hint="default"/>
        <w:lang w:val="ru-RU" w:eastAsia="en-US" w:bidi="ar-SA"/>
      </w:rPr>
    </w:lvl>
    <w:lvl w:ilvl="5" w:tplc="CCD0EDE6">
      <w:numFmt w:val="bullet"/>
      <w:lvlText w:val="•"/>
      <w:lvlJc w:val="left"/>
      <w:pPr>
        <w:ind w:left="2582" w:hanging="221"/>
      </w:pPr>
      <w:rPr>
        <w:rFonts w:hint="default"/>
        <w:lang w:val="ru-RU" w:eastAsia="en-US" w:bidi="ar-SA"/>
      </w:rPr>
    </w:lvl>
    <w:lvl w:ilvl="6" w:tplc="28E2AFB8">
      <w:numFmt w:val="bullet"/>
      <w:lvlText w:val="•"/>
      <w:lvlJc w:val="left"/>
      <w:pPr>
        <w:ind w:left="3035" w:hanging="221"/>
      </w:pPr>
      <w:rPr>
        <w:rFonts w:hint="default"/>
        <w:lang w:val="ru-RU" w:eastAsia="en-US" w:bidi="ar-SA"/>
      </w:rPr>
    </w:lvl>
    <w:lvl w:ilvl="7" w:tplc="C44A05A4">
      <w:numFmt w:val="bullet"/>
      <w:lvlText w:val="•"/>
      <w:lvlJc w:val="left"/>
      <w:pPr>
        <w:ind w:left="3487" w:hanging="221"/>
      </w:pPr>
      <w:rPr>
        <w:rFonts w:hint="default"/>
        <w:lang w:val="ru-RU" w:eastAsia="en-US" w:bidi="ar-SA"/>
      </w:rPr>
    </w:lvl>
    <w:lvl w:ilvl="8" w:tplc="DCAA0D3E">
      <w:numFmt w:val="bullet"/>
      <w:lvlText w:val="•"/>
      <w:lvlJc w:val="left"/>
      <w:pPr>
        <w:ind w:left="3940" w:hanging="221"/>
      </w:pPr>
      <w:rPr>
        <w:rFonts w:hint="default"/>
        <w:lang w:val="ru-RU" w:eastAsia="en-US" w:bidi="ar-SA"/>
      </w:rPr>
    </w:lvl>
  </w:abstractNum>
  <w:abstractNum w:abstractNumId="4">
    <w:nsid w:val="39F77050"/>
    <w:multiLevelType w:val="multilevel"/>
    <w:tmpl w:val="FF9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97B63"/>
    <w:multiLevelType w:val="hybridMultilevel"/>
    <w:tmpl w:val="671A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92AC9"/>
    <w:multiLevelType w:val="multilevel"/>
    <w:tmpl w:val="4AEA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610B3"/>
    <w:multiLevelType w:val="multilevel"/>
    <w:tmpl w:val="BB0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94BB5"/>
    <w:multiLevelType w:val="multilevel"/>
    <w:tmpl w:val="61CE9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3491"/>
    <w:multiLevelType w:val="hybridMultilevel"/>
    <w:tmpl w:val="A6128D12"/>
    <w:lvl w:ilvl="0" w:tplc="6A20CA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E4E8A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plc="8A405CD8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3A8C5E86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plc="8E0CF9B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5" w:tplc="05224CD0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6" w:tplc="534A9EC6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7" w:tplc="B7C21F7E">
      <w:numFmt w:val="bullet"/>
      <w:lvlText w:val="•"/>
      <w:lvlJc w:val="left"/>
      <w:pPr>
        <w:ind w:left="3493" w:hanging="240"/>
      </w:pPr>
      <w:rPr>
        <w:rFonts w:hint="default"/>
        <w:lang w:val="ru-RU" w:eastAsia="en-US" w:bidi="ar-SA"/>
      </w:rPr>
    </w:lvl>
    <w:lvl w:ilvl="8" w:tplc="87D6BD96"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</w:abstractNum>
  <w:abstractNum w:abstractNumId="10">
    <w:nsid w:val="78AE055A"/>
    <w:multiLevelType w:val="multilevel"/>
    <w:tmpl w:val="EEDE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204DE"/>
    <w:multiLevelType w:val="multilevel"/>
    <w:tmpl w:val="DCFC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27"/>
    <w:rsid w:val="0001056D"/>
    <w:rsid w:val="00010FE2"/>
    <w:rsid w:val="00014C2D"/>
    <w:rsid w:val="00032224"/>
    <w:rsid w:val="000354E1"/>
    <w:rsid w:val="0007087D"/>
    <w:rsid w:val="00072862"/>
    <w:rsid w:val="00094297"/>
    <w:rsid w:val="000A3765"/>
    <w:rsid w:val="000E5E06"/>
    <w:rsid w:val="000F4564"/>
    <w:rsid w:val="000F769B"/>
    <w:rsid w:val="0012437E"/>
    <w:rsid w:val="001260C5"/>
    <w:rsid w:val="001277A8"/>
    <w:rsid w:val="00132E59"/>
    <w:rsid w:val="001435C7"/>
    <w:rsid w:val="00155C5C"/>
    <w:rsid w:val="001B5376"/>
    <w:rsid w:val="001E5D57"/>
    <w:rsid w:val="00217311"/>
    <w:rsid w:val="00232FC0"/>
    <w:rsid w:val="00233015"/>
    <w:rsid w:val="0024596B"/>
    <w:rsid w:val="00274EAD"/>
    <w:rsid w:val="0028378D"/>
    <w:rsid w:val="002C3517"/>
    <w:rsid w:val="002F2776"/>
    <w:rsid w:val="002F4444"/>
    <w:rsid w:val="002F48AF"/>
    <w:rsid w:val="00300B34"/>
    <w:rsid w:val="00306E7C"/>
    <w:rsid w:val="00307949"/>
    <w:rsid w:val="00313989"/>
    <w:rsid w:val="003150F0"/>
    <w:rsid w:val="00323DD0"/>
    <w:rsid w:val="00324210"/>
    <w:rsid w:val="00326769"/>
    <w:rsid w:val="00334C68"/>
    <w:rsid w:val="00342174"/>
    <w:rsid w:val="0034219E"/>
    <w:rsid w:val="00343B27"/>
    <w:rsid w:val="00347440"/>
    <w:rsid w:val="00356BF4"/>
    <w:rsid w:val="00365C18"/>
    <w:rsid w:val="003A73D7"/>
    <w:rsid w:val="003F5297"/>
    <w:rsid w:val="0041708E"/>
    <w:rsid w:val="004272D1"/>
    <w:rsid w:val="00476954"/>
    <w:rsid w:val="004E4FDF"/>
    <w:rsid w:val="005034FF"/>
    <w:rsid w:val="005046E4"/>
    <w:rsid w:val="005442EC"/>
    <w:rsid w:val="00545C5F"/>
    <w:rsid w:val="00552CEC"/>
    <w:rsid w:val="0055413C"/>
    <w:rsid w:val="00555F11"/>
    <w:rsid w:val="00567661"/>
    <w:rsid w:val="00573914"/>
    <w:rsid w:val="00575111"/>
    <w:rsid w:val="0058099B"/>
    <w:rsid w:val="00580A8F"/>
    <w:rsid w:val="00595D56"/>
    <w:rsid w:val="005C4F2C"/>
    <w:rsid w:val="005E08BD"/>
    <w:rsid w:val="00653DD4"/>
    <w:rsid w:val="0067255B"/>
    <w:rsid w:val="00684553"/>
    <w:rsid w:val="00696131"/>
    <w:rsid w:val="006A6A70"/>
    <w:rsid w:val="006C05E9"/>
    <w:rsid w:val="006C4C16"/>
    <w:rsid w:val="006D6B7D"/>
    <w:rsid w:val="006E6987"/>
    <w:rsid w:val="00741511"/>
    <w:rsid w:val="00785598"/>
    <w:rsid w:val="00793DFE"/>
    <w:rsid w:val="007B336F"/>
    <w:rsid w:val="007B6AA5"/>
    <w:rsid w:val="00816D0A"/>
    <w:rsid w:val="00821589"/>
    <w:rsid w:val="00825BCE"/>
    <w:rsid w:val="00860E7B"/>
    <w:rsid w:val="00873654"/>
    <w:rsid w:val="00881CB5"/>
    <w:rsid w:val="00890FB9"/>
    <w:rsid w:val="008B10C6"/>
    <w:rsid w:val="008C24C3"/>
    <w:rsid w:val="008C32FA"/>
    <w:rsid w:val="00901114"/>
    <w:rsid w:val="0094576B"/>
    <w:rsid w:val="00971D02"/>
    <w:rsid w:val="00980793"/>
    <w:rsid w:val="009A261E"/>
    <w:rsid w:val="009E596F"/>
    <w:rsid w:val="00A03A3A"/>
    <w:rsid w:val="00A360F8"/>
    <w:rsid w:val="00A528E0"/>
    <w:rsid w:val="00A56AFF"/>
    <w:rsid w:val="00A64E5D"/>
    <w:rsid w:val="00AB4298"/>
    <w:rsid w:val="00AC0FAD"/>
    <w:rsid w:val="00B104D5"/>
    <w:rsid w:val="00B12012"/>
    <w:rsid w:val="00B1373C"/>
    <w:rsid w:val="00B16E7B"/>
    <w:rsid w:val="00B24B5E"/>
    <w:rsid w:val="00B41383"/>
    <w:rsid w:val="00B67D23"/>
    <w:rsid w:val="00B714AC"/>
    <w:rsid w:val="00B75DA6"/>
    <w:rsid w:val="00B86485"/>
    <w:rsid w:val="00BA780B"/>
    <w:rsid w:val="00BB5F4D"/>
    <w:rsid w:val="00BD28A8"/>
    <w:rsid w:val="00C22387"/>
    <w:rsid w:val="00C24ED3"/>
    <w:rsid w:val="00C27231"/>
    <w:rsid w:val="00C40E58"/>
    <w:rsid w:val="00C4581C"/>
    <w:rsid w:val="00C5254B"/>
    <w:rsid w:val="00C679EF"/>
    <w:rsid w:val="00C75BD7"/>
    <w:rsid w:val="00C77DE8"/>
    <w:rsid w:val="00C80BE6"/>
    <w:rsid w:val="00C81646"/>
    <w:rsid w:val="00CA37B0"/>
    <w:rsid w:val="00CC5FE5"/>
    <w:rsid w:val="00CD7942"/>
    <w:rsid w:val="00D00BBC"/>
    <w:rsid w:val="00D21D60"/>
    <w:rsid w:val="00D37E93"/>
    <w:rsid w:val="00D54F5D"/>
    <w:rsid w:val="00D85CAF"/>
    <w:rsid w:val="00D860AE"/>
    <w:rsid w:val="00DA016B"/>
    <w:rsid w:val="00DB1A89"/>
    <w:rsid w:val="00DB1E35"/>
    <w:rsid w:val="00DE4476"/>
    <w:rsid w:val="00E15D3B"/>
    <w:rsid w:val="00E204DD"/>
    <w:rsid w:val="00E41EAB"/>
    <w:rsid w:val="00E51AC1"/>
    <w:rsid w:val="00EE723C"/>
    <w:rsid w:val="00EF6D15"/>
    <w:rsid w:val="00F011B4"/>
    <w:rsid w:val="00F0389B"/>
    <w:rsid w:val="00F721F1"/>
    <w:rsid w:val="00F72226"/>
    <w:rsid w:val="00F834FE"/>
    <w:rsid w:val="00F917A4"/>
    <w:rsid w:val="00F9294B"/>
    <w:rsid w:val="00F9615D"/>
    <w:rsid w:val="00F96A5C"/>
    <w:rsid w:val="00F97DB5"/>
    <w:rsid w:val="00FD06F6"/>
    <w:rsid w:val="00FD4DA8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7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4C2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14C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4C2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14C2D"/>
    <w:rPr>
      <w:rFonts w:ascii="Calibri" w:eastAsia="Calibri" w:hAnsi="Calibri" w:cs="Times New Roman"/>
    </w:rPr>
  </w:style>
  <w:style w:type="paragraph" w:customStyle="1" w:styleId="c1">
    <w:name w:val="c1"/>
    <w:basedOn w:val="a"/>
    <w:rsid w:val="00014C2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14C2D"/>
  </w:style>
  <w:style w:type="paragraph" w:styleId="a7">
    <w:name w:val="Balloon Text"/>
    <w:basedOn w:val="a"/>
    <w:link w:val="a8"/>
    <w:uiPriority w:val="99"/>
    <w:semiHidden/>
    <w:unhideWhenUsed/>
    <w:rsid w:val="00014C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2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F0A80"/>
    <w:rPr>
      <w:b/>
      <w:bCs/>
    </w:rPr>
  </w:style>
  <w:style w:type="character" w:styleId="aa">
    <w:name w:val="Emphasis"/>
    <w:basedOn w:val="a0"/>
    <w:uiPriority w:val="20"/>
    <w:qFormat/>
    <w:rsid w:val="00B12012"/>
    <w:rPr>
      <w:i/>
      <w:iCs/>
    </w:rPr>
  </w:style>
  <w:style w:type="paragraph" w:styleId="ab">
    <w:name w:val="header"/>
    <w:basedOn w:val="a"/>
    <w:link w:val="ac"/>
    <w:uiPriority w:val="99"/>
    <w:unhideWhenUsed/>
    <w:rsid w:val="00F834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3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83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34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f1">
    <w:name w:val="ff1"/>
    <w:basedOn w:val="a0"/>
    <w:rsid w:val="006A6A70"/>
  </w:style>
  <w:style w:type="character" w:customStyle="1" w:styleId="ff2">
    <w:name w:val="ff2"/>
    <w:basedOn w:val="a0"/>
    <w:rsid w:val="006A6A70"/>
  </w:style>
  <w:style w:type="character" w:customStyle="1" w:styleId="af">
    <w:name w:val="_"/>
    <w:basedOn w:val="a0"/>
    <w:rsid w:val="008C24C3"/>
  </w:style>
  <w:style w:type="character" w:customStyle="1" w:styleId="gxst-emph">
    <w:name w:val="gxst-emph"/>
    <w:basedOn w:val="a0"/>
    <w:rsid w:val="00326769"/>
  </w:style>
  <w:style w:type="character" w:customStyle="1" w:styleId="mn">
    <w:name w:val="mn"/>
    <w:basedOn w:val="a0"/>
    <w:rsid w:val="00326769"/>
  </w:style>
  <w:style w:type="paragraph" w:customStyle="1" w:styleId="article-renderblock">
    <w:name w:val="article-render__block"/>
    <w:basedOn w:val="a"/>
    <w:rsid w:val="005034F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0F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873654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F917A4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14A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54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4C2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14C2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14C2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14C2D"/>
    <w:rPr>
      <w:rFonts w:ascii="Calibri" w:eastAsia="Calibri" w:hAnsi="Calibri" w:cs="Times New Roman"/>
    </w:rPr>
  </w:style>
  <w:style w:type="paragraph" w:customStyle="1" w:styleId="c1">
    <w:name w:val="c1"/>
    <w:basedOn w:val="a"/>
    <w:rsid w:val="00014C2D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14C2D"/>
  </w:style>
  <w:style w:type="paragraph" w:styleId="a7">
    <w:name w:val="Balloon Text"/>
    <w:basedOn w:val="a"/>
    <w:link w:val="a8"/>
    <w:uiPriority w:val="99"/>
    <w:semiHidden/>
    <w:unhideWhenUsed/>
    <w:rsid w:val="00014C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2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FF0A80"/>
    <w:rPr>
      <w:b/>
      <w:bCs/>
    </w:rPr>
  </w:style>
  <w:style w:type="character" w:styleId="aa">
    <w:name w:val="Emphasis"/>
    <w:basedOn w:val="a0"/>
    <w:uiPriority w:val="20"/>
    <w:qFormat/>
    <w:rsid w:val="00B12012"/>
    <w:rPr>
      <w:i/>
      <w:iCs/>
    </w:rPr>
  </w:style>
  <w:style w:type="paragraph" w:styleId="ab">
    <w:name w:val="header"/>
    <w:basedOn w:val="a"/>
    <w:link w:val="ac"/>
    <w:uiPriority w:val="99"/>
    <w:unhideWhenUsed/>
    <w:rsid w:val="00F834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3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83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34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f1">
    <w:name w:val="ff1"/>
    <w:basedOn w:val="a0"/>
    <w:rsid w:val="006A6A70"/>
  </w:style>
  <w:style w:type="character" w:customStyle="1" w:styleId="ff2">
    <w:name w:val="ff2"/>
    <w:basedOn w:val="a0"/>
    <w:rsid w:val="006A6A70"/>
  </w:style>
  <w:style w:type="character" w:customStyle="1" w:styleId="af">
    <w:name w:val="_"/>
    <w:basedOn w:val="a0"/>
    <w:rsid w:val="008C24C3"/>
  </w:style>
  <w:style w:type="character" w:customStyle="1" w:styleId="gxst-emph">
    <w:name w:val="gxst-emph"/>
    <w:basedOn w:val="a0"/>
    <w:rsid w:val="00326769"/>
  </w:style>
  <w:style w:type="character" w:customStyle="1" w:styleId="mn">
    <w:name w:val="mn"/>
    <w:basedOn w:val="a0"/>
    <w:rsid w:val="00326769"/>
  </w:style>
  <w:style w:type="paragraph" w:customStyle="1" w:styleId="article-renderblock">
    <w:name w:val="article-render__block"/>
    <w:basedOn w:val="a"/>
    <w:rsid w:val="005034FF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0F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873654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F917A4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14A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55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045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0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88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71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0191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2692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098553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3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6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7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15551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78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0460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5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7493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11" w:color="auto"/>
                            <w:bottom w:val="single" w:sz="6" w:space="0" w:color="auto"/>
                            <w:right w:val="none" w:sz="0" w:space="11" w:color="auto"/>
                          </w:divBdr>
                          <w:divsChild>
                            <w:div w:id="3895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3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4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22797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2024-05-06T01:30:00Z</cp:lastPrinted>
  <dcterms:created xsi:type="dcterms:W3CDTF">2024-05-21T09:13:00Z</dcterms:created>
  <dcterms:modified xsi:type="dcterms:W3CDTF">2024-05-28T13:32:00Z</dcterms:modified>
</cp:coreProperties>
</file>